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EF2DA" w14:textId="77777777" w:rsidR="00922EBF" w:rsidRPr="00922EBF" w:rsidRDefault="00922EBF" w:rsidP="00922EBF">
      <w:pPr>
        <w:rPr>
          <w:rFonts w:cs="Arial"/>
        </w:rPr>
      </w:pPr>
    </w:p>
    <w:p w14:paraId="4A676B96" w14:textId="77777777" w:rsidR="00602C0E" w:rsidRDefault="009758FB">
      <w:pPr>
        <w:spacing w:line="420" w:lineRule="exact"/>
        <w:jc w:val="center"/>
      </w:pPr>
      <w:r>
        <w:rPr>
          <w:b/>
          <w:sz w:val="32"/>
        </w:rPr>
        <w:t>OPEN SOURCE SOFTWARE NOTICE</w:t>
      </w:r>
    </w:p>
    <w:p w14:paraId="7C9743E3" w14:textId="77777777" w:rsidR="00602C0E" w:rsidRDefault="00602C0E">
      <w:pPr>
        <w:spacing w:line="420" w:lineRule="exact"/>
        <w:jc w:val="center"/>
      </w:pPr>
    </w:p>
    <w:p w14:paraId="521458F8"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1A60585" w14:textId="77777777" w:rsidR="00602C0E" w:rsidRDefault="00602C0E">
      <w:pPr>
        <w:spacing w:line="420" w:lineRule="exact"/>
        <w:jc w:val="both"/>
      </w:pPr>
    </w:p>
    <w:p w14:paraId="092EC0F2"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61ACC0AE"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3B68B8F7" w14:textId="77777777" w:rsidR="00602C0E" w:rsidRDefault="00602C0E">
      <w:pPr>
        <w:spacing w:line="420" w:lineRule="exact"/>
        <w:jc w:val="both"/>
      </w:pPr>
    </w:p>
    <w:p w14:paraId="3B8CA8D5" w14:textId="77777777" w:rsidR="00602C0E" w:rsidRDefault="009758FB">
      <w:r>
        <w:rPr>
          <w:b/>
          <w:sz w:val="32"/>
        </w:rPr>
        <w:t>Copyright Notice and License Texts</w:t>
      </w:r>
    </w:p>
    <w:p w14:paraId="1E35C9B3" w14:textId="77777777" w:rsidR="00602C0E" w:rsidRDefault="009758FB">
      <w:pPr>
        <w:spacing w:line="240" w:lineRule="auto"/>
      </w:pPr>
      <w:r>
        <w:rPr>
          <w:b/>
        </w:rPr>
        <w:t xml:space="preserve">Software: </w:t>
      </w:r>
      <w:r>
        <w:rPr>
          <w:rFonts w:ascii="微软雅黑" w:hAnsi="微软雅黑"/>
        </w:rPr>
        <w:t>texlive-split-k 2021</w:t>
      </w:r>
    </w:p>
    <w:p w14:paraId="10879519" w14:textId="77777777" w:rsidR="00602C0E" w:rsidRDefault="009758FB">
      <w:pPr>
        <w:spacing w:line="420" w:lineRule="exact"/>
      </w:pPr>
      <w:r>
        <w:rPr>
          <w:b/>
        </w:rPr>
        <w:t>Copyright notice:</w:t>
      </w:r>
      <w:r>
        <w:rPr>
          <w:sz w:val="18"/>
        </w:rPr>
        <w:t xml:space="preserve"> </w:t>
      </w:r>
    </w:p>
    <w:p w14:paraId="3C6F94FB" w14:textId="2997CF43" w:rsidR="00602C0E" w:rsidRDefault="009758FB">
      <w:pPr>
        <w:spacing w:line="420" w:lineRule="exact"/>
      </w:pPr>
      <w:r>
        <w:rPr>
          <w:rFonts w:ascii="宋体" w:hAnsi="宋体"/>
          <w:sz w:val="22"/>
        </w:rPr>
        <w:t>Copyright (c) 2012 by Andrew Stacey &lt;loopspace@mathforge.org&gt;</w:t>
      </w:r>
      <w:r>
        <w:rPr>
          <w:rFonts w:ascii="宋体" w:hAnsi="宋体"/>
          <w:sz w:val="22"/>
        </w:rPr>
        <w:br/>
        <w:t>Copyright (c) 1991, 1999 Free Software Foundation, Inc.</w:t>
      </w:r>
      <w:r>
        <w:rPr>
          <w:rFonts w:ascii="宋体" w:hAnsi="宋体"/>
          <w:sz w:val="22"/>
        </w:rPr>
        <w:br/>
        <w:t>Copyright (c) 1989 Free Software Foundation, Inc.</w:t>
      </w:r>
      <w:r>
        <w:rPr>
          <w:rFonts w:ascii="宋体" w:hAnsi="宋体"/>
          <w:sz w:val="22"/>
        </w:rPr>
        <w:br/>
        <w:t>Copyright (c) 1991 by leslie lamport</w:t>
      </w:r>
      <w:r>
        <w:rPr>
          <w:rFonts w:ascii="宋体" w:hAnsi="宋体"/>
          <w:sz w:val="22"/>
        </w:rPr>
        <w:br/>
        <w:t>Copyright 2005 - 2007 Dagny Wegner &lt;dagny.wegner@t-online.de&gt;</w:t>
      </w:r>
      <w:r>
        <w:rPr>
          <w:rFonts w:ascii="宋体" w:hAnsi="宋体"/>
          <w:sz w:val="22"/>
        </w:rPr>
        <w:br/>
        <w:t>Copyright (c) 2008-2012, Andrey V. Panov (panov@canopus.iacp.dvo.ru), with Reserved Font Name Heuristica.</w:t>
      </w:r>
      <w:r>
        <w:rPr>
          <w:rFonts w:ascii="宋体" w:hAnsi="宋体"/>
          <w:sz w:val="22"/>
        </w:rPr>
        <w:br/>
        <w:t>Copyright 1991 Paul Ginsparg</w:t>
      </w:r>
      <w:r>
        <w:rPr>
          <w:rFonts w:ascii="宋体" w:hAnsi="宋体"/>
          <w:sz w:val="22"/>
        </w:rPr>
        <w:br/>
        <w:t>Copyright 2010-2011 Will Robertson</w:t>
      </w:r>
      <w:r>
        <w:rPr>
          <w:rFonts w:ascii="宋体" w:hAnsi="宋体"/>
          <w:sz w:val="22"/>
        </w:rPr>
        <w:br/>
        <w:t>Copyright (c) 2012-2020 by Martin Sievers</w:t>
      </w:r>
      <w:r>
        <w:rPr>
          <w:rFonts w:ascii="宋体" w:hAnsi="宋体"/>
          <w:sz w:val="22"/>
        </w:rPr>
        <w:br/>
        <w:t>Copyright 2018-2020 by Tibor Tomacs</w:t>
      </w:r>
      <w:r>
        <w:rPr>
          <w:rFonts w:ascii="宋体" w:hAnsi="宋体"/>
          <w:sz w:val="22"/>
        </w:rPr>
        <w:br/>
      </w:r>
      <w:r>
        <w:rPr>
          <w:rFonts w:ascii="宋体" w:hAnsi="宋体"/>
          <w:sz w:val="22"/>
        </w:rPr>
        <w:lastRenderedPageBreak/>
        <w:t>Copyright (c) 2003-2005, 2012 Harald Harders</w:t>
      </w:r>
      <w:r>
        <w:rPr>
          <w:rFonts w:ascii="宋体" w:hAnsi="宋体"/>
          <w:sz w:val="22"/>
        </w:rPr>
        <w:br/>
        <w:t>Copyright (c) 2011 Brian Housley</w:t>
      </w:r>
      <w:r>
        <w:rPr>
          <w:rFonts w:ascii="宋体" w:hAnsi="宋体"/>
          <w:sz w:val="22"/>
        </w:rPr>
        <w:br/>
        <w:t>Copyright 2006 Han The Thanh, Vntopia font family, http:vntex.sf.net</w:t>
      </w:r>
      <w:r>
        <w:rPr>
          <w:rFonts w:ascii="宋体" w:hAnsi="宋体"/>
          <w:sz w:val="22"/>
        </w:rPr>
        <w:br/>
        <w:t>Copyright (c) 2019 by Gustavo MEZZETTI.</w:t>
      </w:r>
      <w:r>
        <w:rPr>
          <w:rFonts w:ascii="宋体" w:hAnsi="宋体"/>
          <w:sz w:val="22"/>
        </w:rPr>
        <w:br/>
        <w:t>Copyright (c) 2001 by Eli Billauer.</w:t>
      </w:r>
      <w:r>
        <w:rPr>
          <w:rFonts w:ascii="宋体" w:hAnsi="宋体"/>
          <w:sz w:val="22"/>
        </w:rPr>
        <w:br/>
        <w:t>Copyright (c) 2013-2014 by Xu Cheng &lt;xucheng@me.com&gt;</w:t>
      </w:r>
      <w:r>
        <w:rPr>
          <w:rFonts w:ascii="宋体" w:hAnsi="宋体"/>
          <w:sz w:val="22"/>
        </w:rPr>
        <w:br/>
        <w:t>Copyright 2011,2013, 2016 by Alan Munn</w:t>
      </w:r>
      <w:r>
        <w:rPr>
          <w:rFonts w:ascii="宋体" w:hAnsi="宋体"/>
          <w:sz w:val="22"/>
        </w:rPr>
        <w:br/>
        <w:t>Copyright (c) 2018 by Andreas Storvik Strauman</w:t>
      </w:r>
      <w:r>
        <w:rPr>
          <w:rFonts w:ascii="宋体" w:hAnsi="宋体"/>
          <w:sz w:val="22"/>
        </w:rPr>
        <w:br/>
        <w:t>Copyright (c) 1989, 1991 Free Software Foundation, Inc.</w:t>
      </w:r>
      <w:r>
        <w:rPr>
          <w:rFonts w:ascii="宋体" w:hAnsi="宋体"/>
          <w:sz w:val="22"/>
        </w:rPr>
        <w:br/>
        <w:t>Copyright (c) 1998-2000 Christian Siefkes &lt;error@cs.tu-berlin.de&gt;</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(c) 2000-2006, The Perl Foundation.</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(c) 2003-2005, 2012 Harald Harders</w:t>
      </w:r>
      <w:r>
        <w:rPr>
          <w:rFonts w:ascii="宋体" w:hAnsi="宋体"/>
          <w:sz w:val="22"/>
        </w:rPr>
        <w:br/>
        <w:t>Copyright (c) 2010 Marcel Maretic</w:t>
      </w:r>
      <w:r>
        <w:rPr>
          <w:rFonts w:ascii="宋体" w:hAnsi="宋体"/>
          <w:sz w:val="22"/>
        </w:rPr>
        <w:br/>
        <w:t>Copyright (c) 2010, Giacomo Indiveri</w:t>
      </w:r>
      <w:r>
        <w:rPr>
          <w:rFonts w:ascii="宋体" w:hAnsi="宋体"/>
          <w:sz w:val="22"/>
        </w:rPr>
        <w:br/>
        <w:t>Copyright 2014-… Maïeul Rouquette</w:t>
      </w:r>
      <w:r>
        <w:rPr>
          <w:rFonts w:ascii="宋体" w:hAnsi="宋体"/>
          <w:sz w:val="22"/>
        </w:rPr>
        <w:br/>
        <w:t>Copyright (c) 2013-2014 by Xu Cheng &lt;xucheng@me.com&gt;</w:t>
      </w:r>
      <w:r>
        <w:rPr>
          <w:rFonts w:ascii="宋体" w:hAnsi="宋体"/>
          <w:sz w:val="22"/>
        </w:rPr>
        <w:br/>
        <w:t>Copyright (c) 2000, 2001, 2002, 2007, 2008 Free Software Foundation, Inc.</w:t>
      </w:r>
      <w:r>
        <w:rPr>
          <w:rFonts w:ascii="宋体" w:hAnsi="宋体"/>
          <w:sz w:val="22"/>
        </w:rPr>
        <w:br/>
        <w:t>Copyright (c) Dominik Waßenhoven &lt;domwass(at)web.de&gt;, 2014-2016</w:t>
      </w:r>
      <w:r>
        <w:rPr>
          <w:rFonts w:ascii="宋体" w:hAnsi="宋体"/>
          <w:sz w:val="22"/>
        </w:rPr>
        <w:br/>
        <w:t>Copyright 1989, 1991 Adobe Systems Incorporated. All rights reserved.</w:t>
      </w:r>
      <w:r>
        <w:rPr>
          <w:rFonts w:ascii="宋体" w:hAnsi="宋体"/>
          <w:sz w:val="22"/>
        </w:rPr>
        <w:br/>
        <w:t>Copyright 2003-2011 Harald Harders</w:t>
      </w:r>
      <w:r>
        <w:rPr>
          <w:rFonts w:ascii="宋体" w:hAnsi="宋体"/>
          <w:sz w:val="22"/>
        </w:rPr>
        <w:br/>
        <w:t>Copyright (c) 2017-2020 by Chu Yanshuo &lt;yanshuoc@gmail.com&gt;</w:t>
      </w:r>
      <w:r>
        <w:rPr>
          <w:rFonts w:ascii="宋体" w:hAnsi="宋体"/>
          <w:sz w:val="22"/>
        </w:rPr>
        <w:br/>
        <w:t>Copyright (c) 2013 Sascha Roth, Technical University Munich, sascha.roth@mytum.de</w:t>
      </w:r>
      <w:r>
        <w:rPr>
          <w:rFonts w:ascii="宋体" w:hAnsi="宋体"/>
          <w:sz w:val="22"/>
        </w:rPr>
        <w:br/>
        <w:t>Copyright 2017-2021 HEC Montreal</w:t>
      </w:r>
      <w:r>
        <w:rPr>
          <w:rFonts w:ascii="宋体" w:hAnsi="宋体"/>
          <w:sz w:val="22"/>
        </w:rPr>
        <w:br/>
        <w:t>Copyright (c) 1999 LaTeX3 project, all rights reserved.</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 xml:space="preserve">Copyright 1999 LaTeX3 Project Everyone is allowed to distribute verbatim copies of this license </w:t>
      </w:r>
      <w:r>
        <w:rPr>
          <w:rFonts w:ascii="宋体" w:hAnsi="宋体"/>
          <w:sz w:val="22"/>
        </w:rPr>
        <w:lastRenderedPageBreak/>
        <w:t>document, but modification of it is not allowed.</w:t>
      </w:r>
      <w:r>
        <w:rPr>
          <w:rFonts w:ascii="宋体" w:hAnsi="宋体"/>
          <w:sz w:val="22"/>
        </w:rPr>
        <w:br/>
        <w:t>Copyright 1994 - Peter Williams pwil3058@bigpond.net.au</w:t>
      </w:r>
      <w:r>
        <w:rPr>
          <w:rFonts w:ascii="宋体" w:hAnsi="宋体"/>
          <w:sz w:val="22"/>
        </w:rPr>
        <w:br/>
        <w:t>Copyright 1998-2004 Peter R. Wilson</w:t>
      </w:r>
      <w:r>
        <w:rPr>
          <w:rFonts w:ascii="宋体" w:hAnsi="宋体"/>
          <w:sz w:val="22"/>
        </w:rPr>
        <w:br/>
        <w:t>Copyright 2010 Kevin Godby</w:t>
      </w:r>
      <w:r>
        <w:rPr>
          <w:rFonts w:ascii="宋体" w:hAnsi="宋体"/>
          <w:sz w:val="22"/>
        </w:rPr>
        <w:br/>
      </w:r>
    </w:p>
    <w:p w14:paraId="1FB3442B" w14:textId="77777777" w:rsidR="00602C0E" w:rsidRDefault="009758FB">
      <w:pPr>
        <w:spacing w:line="420" w:lineRule="exact"/>
      </w:pPr>
      <w:r>
        <w:rPr>
          <w:b/>
          <w:sz w:val="24"/>
        </w:rPr>
        <w:t xml:space="preserve">License: </w:t>
      </w:r>
      <w:r>
        <w:t>Artistic 2.0 and GPLv2 and GPLv2+ and LGPLv2+ and LPPL-1.3a and LPPL-1.3c and MIT and Public Domain and UCD and Utopia</w:t>
      </w:r>
    </w:p>
    <w:p w14:paraId="77DC6701"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Artistic License 2.0</w:t>
      </w:r>
    </w:p>
    <w:p w14:paraId="5D6899CE" w14:textId="77777777" w:rsidR="00F65939" w:rsidRPr="00F65939" w:rsidRDefault="00F65939" w:rsidP="00F65939">
      <w:pPr>
        <w:spacing w:line="420" w:lineRule="exact"/>
        <w:rPr>
          <w:rFonts w:ascii="Times New Roman" w:hAnsi="Times New Roman"/>
        </w:rPr>
      </w:pPr>
    </w:p>
    <w:p w14:paraId="10E16B33" w14:textId="77777777" w:rsidR="00F65939" w:rsidRPr="00F65939" w:rsidRDefault="00F65939" w:rsidP="00F65939">
      <w:pPr>
        <w:spacing w:line="420" w:lineRule="exact"/>
        <w:rPr>
          <w:rFonts w:ascii="Times New Roman" w:hAnsi="Times New Roman"/>
        </w:rPr>
      </w:pPr>
      <w:r w:rsidRPr="00F65939">
        <w:rPr>
          <w:rFonts w:ascii="Times New Roman" w:hAnsi="Times New Roman"/>
        </w:rPr>
        <w:t>Copyright (c) 2000-2006, The Perl Foundation.</w:t>
      </w:r>
    </w:p>
    <w:p w14:paraId="32DA4491" w14:textId="77777777" w:rsidR="00F65939" w:rsidRPr="00F65939" w:rsidRDefault="00F65939" w:rsidP="00F65939">
      <w:pPr>
        <w:spacing w:line="420" w:lineRule="exact"/>
        <w:rPr>
          <w:rFonts w:ascii="Times New Roman" w:hAnsi="Times New Roman"/>
        </w:rPr>
      </w:pPr>
    </w:p>
    <w:p w14:paraId="7A853BA0" w14:textId="77777777" w:rsidR="00F65939" w:rsidRPr="00F65939" w:rsidRDefault="00F65939" w:rsidP="00F65939">
      <w:pPr>
        <w:spacing w:line="420" w:lineRule="exact"/>
        <w:rPr>
          <w:rFonts w:ascii="Times New Roman" w:hAnsi="Times New Roman"/>
        </w:rPr>
      </w:pPr>
      <w:r w:rsidRPr="00F65939">
        <w:rPr>
          <w:rFonts w:ascii="Times New Roman" w:hAnsi="Times New Roman"/>
        </w:rPr>
        <w:t>Everyone is permitted to copy and distribute verbatim copies of this license document, but changing it is not allowed.</w:t>
      </w:r>
    </w:p>
    <w:p w14:paraId="644D57DE" w14:textId="77777777" w:rsidR="00F65939" w:rsidRPr="00F65939" w:rsidRDefault="00F65939" w:rsidP="00F65939">
      <w:pPr>
        <w:spacing w:line="420" w:lineRule="exact"/>
        <w:rPr>
          <w:rFonts w:ascii="Times New Roman" w:hAnsi="Times New Roman"/>
        </w:rPr>
      </w:pPr>
    </w:p>
    <w:p w14:paraId="0630CB79" w14:textId="77777777" w:rsidR="00F65939" w:rsidRPr="00F65939" w:rsidRDefault="00F65939" w:rsidP="00F65939">
      <w:pPr>
        <w:spacing w:line="420" w:lineRule="exact"/>
        <w:rPr>
          <w:rFonts w:ascii="Times New Roman" w:hAnsi="Times New Roman"/>
        </w:rPr>
      </w:pPr>
      <w:r w:rsidRPr="00F65939">
        <w:rPr>
          <w:rFonts w:ascii="Times New Roman" w:hAnsi="Times New Roman"/>
        </w:rPr>
        <w:t>Preamble</w:t>
      </w:r>
    </w:p>
    <w:p w14:paraId="18FAA30C" w14:textId="77777777" w:rsidR="00F65939" w:rsidRPr="00F65939" w:rsidRDefault="00F65939" w:rsidP="00F65939">
      <w:pPr>
        <w:spacing w:line="420" w:lineRule="exact"/>
        <w:rPr>
          <w:rFonts w:ascii="Times New Roman" w:hAnsi="Times New Roman"/>
        </w:rPr>
      </w:pPr>
    </w:p>
    <w:p w14:paraId="624DBEC7" w14:textId="77777777" w:rsidR="00F65939" w:rsidRPr="00F65939" w:rsidRDefault="00F65939" w:rsidP="00F65939">
      <w:pPr>
        <w:spacing w:line="420" w:lineRule="exact"/>
        <w:rPr>
          <w:rFonts w:ascii="Times New Roman" w:hAnsi="Times New Roman"/>
        </w:rPr>
      </w:pPr>
      <w:r w:rsidRPr="00F65939">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5B9CB3B4" w14:textId="77777777" w:rsidR="00F65939" w:rsidRPr="00F65939" w:rsidRDefault="00F65939" w:rsidP="00F65939">
      <w:pPr>
        <w:spacing w:line="420" w:lineRule="exact"/>
        <w:rPr>
          <w:rFonts w:ascii="Times New Roman" w:hAnsi="Times New Roman"/>
        </w:rPr>
      </w:pPr>
    </w:p>
    <w:p w14:paraId="25A6F14F" w14:textId="77777777" w:rsidR="00F65939" w:rsidRPr="00F65939" w:rsidRDefault="00F65939" w:rsidP="00F65939">
      <w:pPr>
        <w:spacing w:line="420" w:lineRule="exact"/>
        <w:rPr>
          <w:rFonts w:ascii="Times New Roman" w:hAnsi="Times New Roman"/>
        </w:rPr>
      </w:pPr>
      <w:r w:rsidRPr="00F65939">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10843347" w14:textId="77777777" w:rsidR="00F65939" w:rsidRPr="00F65939" w:rsidRDefault="00F65939" w:rsidP="00F65939">
      <w:pPr>
        <w:spacing w:line="420" w:lineRule="exact"/>
        <w:rPr>
          <w:rFonts w:ascii="Times New Roman" w:hAnsi="Times New Roman"/>
        </w:rPr>
      </w:pPr>
    </w:p>
    <w:p w14:paraId="3AAFDA86" w14:textId="77777777" w:rsidR="00F65939" w:rsidRPr="00F65939" w:rsidRDefault="00F65939" w:rsidP="00F65939">
      <w:pPr>
        <w:spacing w:line="420" w:lineRule="exact"/>
        <w:rPr>
          <w:rFonts w:ascii="Times New Roman" w:hAnsi="Times New Roman"/>
        </w:rPr>
      </w:pPr>
      <w:r w:rsidRPr="00F65939">
        <w:rPr>
          <w:rFonts w:ascii="Times New Roman" w:hAnsi="Times New Roman"/>
        </w:rPr>
        <w:t>Definitions</w:t>
      </w:r>
    </w:p>
    <w:p w14:paraId="075F1535" w14:textId="77777777" w:rsidR="00F65939" w:rsidRPr="00F65939" w:rsidRDefault="00F65939" w:rsidP="00F65939">
      <w:pPr>
        <w:spacing w:line="420" w:lineRule="exact"/>
        <w:rPr>
          <w:rFonts w:ascii="Times New Roman" w:hAnsi="Times New Roman"/>
        </w:rPr>
      </w:pPr>
    </w:p>
    <w:p w14:paraId="65BD5384" w14:textId="77777777" w:rsidR="00F65939" w:rsidRPr="00F65939" w:rsidRDefault="00F65939" w:rsidP="00F65939">
      <w:pPr>
        <w:spacing w:line="420" w:lineRule="exact"/>
        <w:rPr>
          <w:rFonts w:ascii="Times New Roman" w:hAnsi="Times New Roman"/>
        </w:rPr>
      </w:pPr>
      <w:r w:rsidRPr="00F65939">
        <w:rPr>
          <w:rFonts w:ascii="Times New Roman" w:hAnsi="Times New Roman"/>
        </w:rPr>
        <w:t>"Copyright Holder" means the individual(s) or organization(s) named in the copyright notice for the entire Package.</w:t>
      </w:r>
    </w:p>
    <w:p w14:paraId="2B39D0D0" w14:textId="77777777" w:rsidR="00F65939" w:rsidRPr="00F65939" w:rsidRDefault="00F65939" w:rsidP="00F65939">
      <w:pPr>
        <w:spacing w:line="420" w:lineRule="exact"/>
        <w:rPr>
          <w:rFonts w:ascii="Times New Roman" w:hAnsi="Times New Roman"/>
        </w:rPr>
      </w:pPr>
    </w:p>
    <w:p w14:paraId="640C7794" w14:textId="77777777" w:rsidR="00F65939" w:rsidRPr="00F65939" w:rsidRDefault="00F65939" w:rsidP="00F65939">
      <w:pPr>
        <w:spacing w:line="420" w:lineRule="exact"/>
        <w:rPr>
          <w:rFonts w:ascii="Times New Roman" w:hAnsi="Times New Roman"/>
        </w:rPr>
      </w:pPr>
      <w:r w:rsidRPr="00F65939">
        <w:rPr>
          <w:rFonts w:ascii="Times New Roman" w:hAnsi="Times New Roman"/>
        </w:rPr>
        <w:t>"Contributor" means any party that has contributed code or other material to the Package, in accordance with the Copyright Holder's procedures.</w:t>
      </w:r>
    </w:p>
    <w:p w14:paraId="4D545590" w14:textId="77777777" w:rsidR="00F65939" w:rsidRPr="00F65939" w:rsidRDefault="00F65939" w:rsidP="00F65939">
      <w:pPr>
        <w:spacing w:line="420" w:lineRule="exact"/>
        <w:rPr>
          <w:rFonts w:ascii="Times New Roman" w:hAnsi="Times New Roman"/>
        </w:rPr>
      </w:pPr>
    </w:p>
    <w:p w14:paraId="37634543"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"You" and "your" means any person who would like to copy, distribute, or modify the Package.</w:t>
      </w:r>
    </w:p>
    <w:p w14:paraId="7664EDE8" w14:textId="77777777" w:rsidR="00F65939" w:rsidRPr="00F65939" w:rsidRDefault="00F65939" w:rsidP="00F65939">
      <w:pPr>
        <w:spacing w:line="420" w:lineRule="exact"/>
        <w:rPr>
          <w:rFonts w:ascii="Times New Roman" w:hAnsi="Times New Roman"/>
        </w:rPr>
      </w:pPr>
    </w:p>
    <w:p w14:paraId="1907E3EE" w14:textId="77777777" w:rsidR="00F65939" w:rsidRPr="00F65939" w:rsidRDefault="00F65939" w:rsidP="00F65939">
      <w:pPr>
        <w:spacing w:line="420" w:lineRule="exact"/>
        <w:rPr>
          <w:rFonts w:ascii="Times New Roman" w:hAnsi="Times New Roman"/>
        </w:rPr>
      </w:pPr>
      <w:r w:rsidRPr="00F65939">
        <w:rPr>
          <w:rFonts w:ascii="Times New Roman" w:hAnsi="Times New Roman"/>
        </w:rPr>
        <w:t>"Package" means the collection of files distributed by the Copyright Holder, and derivatives of that collection and/or of those files. A given Package may consist of either the Standard Version, or a Modified Version.</w:t>
      </w:r>
    </w:p>
    <w:p w14:paraId="5EBFE4AC" w14:textId="77777777" w:rsidR="00F65939" w:rsidRPr="00F65939" w:rsidRDefault="00F65939" w:rsidP="00F65939">
      <w:pPr>
        <w:spacing w:line="420" w:lineRule="exact"/>
        <w:rPr>
          <w:rFonts w:ascii="Times New Roman" w:hAnsi="Times New Roman"/>
        </w:rPr>
      </w:pPr>
    </w:p>
    <w:p w14:paraId="02B471B4" w14:textId="77777777" w:rsidR="00F65939" w:rsidRPr="00F65939" w:rsidRDefault="00F65939" w:rsidP="00F65939">
      <w:pPr>
        <w:spacing w:line="420" w:lineRule="exact"/>
        <w:rPr>
          <w:rFonts w:ascii="Times New Roman" w:hAnsi="Times New Roman"/>
        </w:rPr>
      </w:pPr>
      <w:r w:rsidRPr="00F65939">
        <w:rPr>
          <w:rFonts w:ascii="Times New Roman" w:hAnsi="Times New Roman"/>
        </w:rPr>
        <w:t>"Distribute" means providing a copy of the Package or making it accessible to anyone else, or in the case of a company or organization, to others outside of your company or organization.</w:t>
      </w:r>
    </w:p>
    <w:p w14:paraId="5F7ACA59" w14:textId="77777777" w:rsidR="00F65939" w:rsidRPr="00F65939" w:rsidRDefault="00F65939" w:rsidP="00F65939">
      <w:pPr>
        <w:spacing w:line="420" w:lineRule="exact"/>
        <w:rPr>
          <w:rFonts w:ascii="Times New Roman" w:hAnsi="Times New Roman"/>
        </w:rPr>
      </w:pPr>
    </w:p>
    <w:p w14:paraId="04B1AEE0" w14:textId="77777777" w:rsidR="00F65939" w:rsidRPr="00F65939" w:rsidRDefault="00F65939" w:rsidP="00F65939">
      <w:pPr>
        <w:spacing w:line="420" w:lineRule="exact"/>
        <w:rPr>
          <w:rFonts w:ascii="Times New Roman" w:hAnsi="Times New Roman"/>
        </w:rPr>
      </w:pPr>
      <w:r w:rsidRPr="00F65939">
        <w:rPr>
          <w:rFonts w:ascii="Times New Roman" w:hAnsi="Times New Roman"/>
        </w:rPr>
        <w:t>"Distributor Fee" means any fee that you charge for Distributing this Package or providing support for this Package to another party. It does not mean licensing fees.</w:t>
      </w:r>
    </w:p>
    <w:p w14:paraId="2F8E7921" w14:textId="77777777" w:rsidR="00F65939" w:rsidRPr="00F65939" w:rsidRDefault="00F65939" w:rsidP="00F65939">
      <w:pPr>
        <w:spacing w:line="420" w:lineRule="exact"/>
        <w:rPr>
          <w:rFonts w:ascii="Times New Roman" w:hAnsi="Times New Roman"/>
        </w:rPr>
      </w:pPr>
    </w:p>
    <w:p w14:paraId="07C9B1D8" w14:textId="77777777" w:rsidR="00F65939" w:rsidRPr="00F65939" w:rsidRDefault="00F65939" w:rsidP="00F65939">
      <w:pPr>
        <w:spacing w:line="420" w:lineRule="exact"/>
        <w:rPr>
          <w:rFonts w:ascii="Times New Roman" w:hAnsi="Times New Roman"/>
        </w:rPr>
      </w:pPr>
      <w:r w:rsidRPr="00F65939">
        <w:rPr>
          <w:rFonts w:ascii="Times New Roman" w:hAnsi="Times New Roman"/>
        </w:rPr>
        <w:t>"Standard Version" refers to the Package if it has not been modified, or has been modified only in ways explicitly requested by the Copyright Holder.</w:t>
      </w:r>
    </w:p>
    <w:p w14:paraId="5FB8708D" w14:textId="77777777" w:rsidR="00F65939" w:rsidRPr="00F65939" w:rsidRDefault="00F65939" w:rsidP="00F65939">
      <w:pPr>
        <w:spacing w:line="420" w:lineRule="exact"/>
        <w:rPr>
          <w:rFonts w:ascii="Times New Roman" w:hAnsi="Times New Roman"/>
        </w:rPr>
      </w:pPr>
    </w:p>
    <w:p w14:paraId="41C2BD32" w14:textId="77777777" w:rsidR="00F65939" w:rsidRPr="00F65939" w:rsidRDefault="00F65939" w:rsidP="00F65939">
      <w:pPr>
        <w:spacing w:line="420" w:lineRule="exact"/>
        <w:rPr>
          <w:rFonts w:ascii="Times New Roman" w:hAnsi="Times New Roman"/>
        </w:rPr>
      </w:pPr>
      <w:r w:rsidRPr="00F65939">
        <w:rPr>
          <w:rFonts w:ascii="Times New Roman" w:hAnsi="Times New Roman"/>
        </w:rPr>
        <w:t>"Modified Version" means the Package, if it has been changed, and such changes were not explicitly requested by the Copyright Holder.</w:t>
      </w:r>
    </w:p>
    <w:p w14:paraId="66E0F72F" w14:textId="77777777" w:rsidR="00F65939" w:rsidRPr="00F65939" w:rsidRDefault="00F65939" w:rsidP="00F65939">
      <w:pPr>
        <w:spacing w:line="420" w:lineRule="exact"/>
        <w:rPr>
          <w:rFonts w:ascii="Times New Roman" w:hAnsi="Times New Roman"/>
        </w:rPr>
      </w:pPr>
    </w:p>
    <w:p w14:paraId="5F77C5FA" w14:textId="77777777" w:rsidR="00F65939" w:rsidRPr="00F65939" w:rsidRDefault="00F65939" w:rsidP="00F65939">
      <w:pPr>
        <w:spacing w:line="420" w:lineRule="exact"/>
        <w:rPr>
          <w:rFonts w:ascii="Times New Roman" w:hAnsi="Times New Roman"/>
        </w:rPr>
      </w:pPr>
      <w:r w:rsidRPr="00F65939">
        <w:rPr>
          <w:rFonts w:ascii="Times New Roman" w:hAnsi="Times New Roman"/>
        </w:rPr>
        <w:t>"Original License" means this Artistic License as Distributed with the Standard Version of the Package, in its current version or as it may be modified by The Perl Foundation in the future.</w:t>
      </w:r>
    </w:p>
    <w:p w14:paraId="10F2E3FC" w14:textId="77777777" w:rsidR="00F65939" w:rsidRPr="00F65939" w:rsidRDefault="00F65939" w:rsidP="00F65939">
      <w:pPr>
        <w:spacing w:line="420" w:lineRule="exact"/>
        <w:rPr>
          <w:rFonts w:ascii="Times New Roman" w:hAnsi="Times New Roman"/>
        </w:rPr>
      </w:pPr>
    </w:p>
    <w:p w14:paraId="5120FE0E" w14:textId="77777777" w:rsidR="00F65939" w:rsidRPr="00F65939" w:rsidRDefault="00F65939" w:rsidP="00F65939">
      <w:pPr>
        <w:spacing w:line="420" w:lineRule="exact"/>
        <w:rPr>
          <w:rFonts w:ascii="Times New Roman" w:hAnsi="Times New Roman"/>
        </w:rPr>
      </w:pPr>
      <w:r w:rsidRPr="00F65939">
        <w:rPr>
          <w:rFonts w:ascii="Times New Roman" w:hAnsi="Times New Roman"/>
        </w:rPr>
        <w:t>"Source" form means the source code, documentation source, and configuration files for the Package.</w:t>
      </w:r>
    </w:p>
    <w:p w14:paraId="79BF522C" w14:textId="77777777" w:rsidR="00F65939" w:rsidRPr="00F65939" w:rsidRDefault="00F65939" w:rsidP="00F65939">
      <w:pPr>
        <w:spacing w:line="420" w:lineRule="exact"/>
        <w:rPr>
          <w:rFonts w:ascii="Times New Roman" w:hAnsi="Times New Roman"/>
        </w:rPr>
      </w:pPr>
    </w:p>
    <w:p w14:paraId="3BC06230" w14:textId="77777777" w:rsidR="00F65939" w:rsidRPr="00F65939" w:rsidRDefault="00F65939" w:rsidP="00F65939">
      <w:pPr>
        <w:spacing w:line="420" w:lineRule="exact"/>
        <w:rPr>
          <w:rFonts w:ascii="Times New Roman" w:hAnsi="Times New Roman"/>
        </w:rPr>
      </w:pPr>
      <w:r w:rsidRPr="00F65939">
        <w:rPr>
          <w:rFonts w:ascii="Times New Roman" w:hAnsi="Times New Roman"/>
        </w:rPr>
        <w:t>"Compiled" form means the compiled bytecode, object code, binary, or any other form resulting from mechanical transformation or translation of the Source form.</w:t>
      </w:r>
    </w:p>
    <w:p w14:paraId="5E839D2F" w14:textId="77777777" w:rsidR="00F65939" w:rsidRPr="00F65939" w:rsidRDefault="00F65939" w:rsidP="00F65939">
      <w:pPr>
        <w:spacing w:line="420" w:lineRule="exact"/>
        <w:rPr>
          <w:rFonts w:ascii="Times New Roman" w:hAnsi="Times New Roman"/>
        </w:rPr>
      </w:pPr>
    </w:p>
    <w:p w14:paraId="7A31F46E" w14:textId="77777777" w:rsidR="00F65939" w:rsidRPr="00F65939" w:rsidRDefault="00F65939" w:rsidP="00F65939">
      <w:pPr>
        <w:spacing w:line="420" w:lineRule="exact"/>
        <w:rPr>
          <w:rFonts w:ascii="Times New Roman" w:hAnsi="Times New Roman"/>
        </w:rPr>
      </w:pPr>
      <w:r w:rsidRPr="00F65939">
        <w:rPr>
          <w:rFonts w:ascii="Times New Roman" w:hAnsi="Times New Roman"/>
        </w:rPr>
        <w:t>Permission for Use and Modification Without Distribution</w:t>
      </w:r>
    </w:p>
    <w:p w14:paraId="697B106D" w14:textId="77777777" w:rsidR="00F65939" w:rsidRPr="00F65939" w:rsidRDefault="00F65939" w:rsidP="00F65939">
      <w:pPr>
        <w:spacing w:line="420" w:lineRule="exact"/>
        <w:rPr>
          <w:rFonts w:ascii="Times New Roman" w:hAnsi="Times New Roman"/>
        </w:rPr>
      </w:pPr>
    </w:p>
    <w:p w14:paraId="3132182A" w14:textId="77777777" w:rsidR="00F65939" w:rsidRPr="00F65939" w:rsidRDefault="00F65939" w:rsidP="00F65939">
      <w:pPr>
        <w:spacing w:line="420" w:lineRule="exact"/>
        <w:rPr>
          <w:rFonts w:ascii="Times New Roman" w:hAnsi="Times New Roman"/>
        </w:rPr>
      </w:pPr>
      <w:r w:rsidRPr="00F65939">
        <w:rPr>
          <w:rFonts w:ascii="Times New Roman" w:hAnsi="Times New Roman"/>
        </w:rPr>
        <w:t>(1) You are permitted to use the Standard Version and create and use Modified Versions for any purpose without restriction, provided that you do not Distribute the Modified Version.</w:t>
      </w:r>
    </w:p>
    <w:p w14:paraId="69D5D2AE" w14:textId="77777777" w:rsidR="00F65939" w:rsidRPr="00F65939" w:rsidRDefault="00F65939" w:rsidP="00F65939">
      <w:pPr>
        <w:spacing w:line="420" w:lineRule="exact"/>
        <w:rPr>
          <w:rFonts w:ascii="Times New Roman" w:hAnsi="Times New Roman"/>
        </w:rPr>
      </w:pPr>
      <w:r w:rsidRPr="00F65939">
        <w:rPr>
          <w:rFonts w:ascii="Times New Roman" w:hAnsi="Times New Roman"/>
        </w:rPr>
        <w:t>Permissions for Redistribution of the Standard Version</w:t>
      </w:r>
    </w:p>
    <w:p w14:paraId="4B004BBB" w14:textId="77777777" w:rsidR="00F65939" w:rsidRPr="00F65939" w:rsidRDefault="00F65939" w:rsidP="00F65939">
      <w:pPr>
        <w:spacing w:line="420" w:lineRule="exact"/>
        <w:rPr>
          <w:rFonts w:ascii="Times New Roman" w:hAnsi="Times New Roman"/>
        </w:rPr>
      </w:pPr>
    </w:p>
    <w:p w14:paraId="65661BB3"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14:paraId="194188E8" w14:textId="77777777" w:rsidR="00F65939" w:rsidRPr="00F65939" w:rsidRDefault="00F65939" w:rsidP="00F65939">
      <w:pPr>
        <w:spacing w:line="420" w:lineRule="exact"/>
        <w:rPr>
          <w:rFonts w:ascii="Times New Roman" w:hAnsi="Times New Roman"/>
        </w:rPr>
      </w:pPr>
      <w:r w:rsidRPr="00F65939">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022DEED2" w14:textId="77777777" w:rsidR="00F65939" w:rsidRPr="00F65939" w:rsidRDefault="00F65939" w:rsidP="00F65939">
      <w:pPr>
        <w:spacing w:line="420" w:lineRule="exact"/>
        <w:rPr>
          <w:rFonts w:ascii="Times New Roman" w:hAnsi="Times New Roman"/>
        </w:rPr>
      </w:pPr>
      <w:r w:rsidRPr="00F65939">
        <w:rPr>
          <w:rFonts w:ascii="Times New Roman" w:hAnsi="Times New Roman"/>
        </w:rPr>
        <w:t>Distribution of Modified Versions of the Package as Source</w:t>
      </w:r>
    </w:p>
    <w:p w14:paraId="372FAD28" w14:textId="77777777" w:rsidR="00F65939" w:rsidRPr="00F65939" w:rsidRDefault="00F65939" w:rsidP="00F65939">
      <w:pPr>
        <w:spacing w:line="420" w:lineRule="exact"/>
        <w:rPr>
          <w:rFonts w:ascii="Times New Roman" w:hAnsi="Times New Roman"/>
        </w:rPr>
      </w:pPr>
    </w:p>
    <w:p w14:paraId="3B129A38" w14:textId="77777777" w:rsidR="00F65939" w:rsidRPr="00F65939" w:rsidRDefault="00F65939" w:rsidP="00F65939">
      <w:pPr>
        <w:spacing w:line="420" w:lineRule="exact"/>
        <w:rPr>
          <w:rFonts w:ascii="Times New Roman" w:hAnsi="Times New Roman"/>
        </w:rPr>
      </w:pPr>
      <w:r w:rsidRPr="00F65939">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53B33A26" w14:textId="77777777" w:rsidR="00F65939" w:rsidRPr="00F65939" w:rsidRDefault="00F65939" w:rsidP="00F65939">
      <w:pPr>
        <w:spacing w:line="420" w:lineRule="exact"/>
        <w:rPr>
          <w:rFonts w:ascii="Times New Roman" w:hAnsi="Times New Roman"/>
        </w:rPr>
      </w:pPr>
      <w:r w:rsidRPr="00F65939">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1DCA9B8C" w14:textId="77777777" w:rsidR="00F65939" w:rsidRPr="00F65939" w:rsidRDefault="00F65939" w:rsidP="00F65939">
      <w:pPr>
        <w:spacing w:line="420" w:lineRule="exact"/>
        <w:rPr>
          <w:rFonts w:ascii="Times New Roman" w:hAnsi="Times New Roman"/>
        </w:rPr>
      </w:pPr>
      <w:r w:rsidRPr="00F65939">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00BE183D" w14:textId="77777777" w:rsidR="00F65939" w:rsidRPr="00F65939" w:rsidRDefault="00F65939" w:rsidP="00F65939">
      <w:pPr>
        <w:spacing w:line="420" w:lineRule="exact"/>
        <w:rPr>
          <w:rFonts w:ascii="Times New Roman" w:hAnsi="Times New Roman"/>
        </w:rPr>
      </w:pPr>
      <w:r w:rsidRPr="00F65939">
        <w:rPr>
          <w:rFonts w:ascii="Times New Roman" w:hAnsi="Times New Roman"/>
        </w:rPr>
        <w:t>(c) allow anyone who receives a copy of the Modified Version to make the Source form of the Modified Version available to others under</w:t>
      </w:r>
    </w:p>
    <w:p w14:paraId="17B48F7D" w14:textId="77777777" w:rsidR="00F65939" w:rsidRPr="00F65939" w:rsidRDefault="00F65939" w:rsidP="00F65939">
      <w:pPr>
        <w:spacing w:line="420" w:lineRule="exact"/>
        <w:rPr>
          <w:rFonts w:ascii="Times New Roman" w:hAnsi="Times New Roman"/>
        </w:rPr>
      </w:pPr>
      <w:r w:rsidRPr="00F65939">
        <w:rPr>
          <w:rFonts w:ascii="Times New Roman" w:hAnsi="Times New Roman"/>
        </w:rPr>
        <w:t>(i) the Original License or</w:t>
      </w:r>
    </w:p>
    <w:p w14:paraId="04F17227" w14:textId="77777777" w:rsidR="00F65939" w:rsidRPr="00F65939" w:rsidRDefault="00F65939" w:rsidP="00F65939">
      <w:pPr>
        <w:spacing w:line="420" w:lineRule="exact"/>
        <w:rPr>
          <w:rFonts w:ascii="Times New Roman" w:hAnsi="Times New Roman"/>
        </w:rPr>
      </w:pPr>
      <w:r w:rsidRPr="00F65939">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3DB4E293" w14:textId="77777777" w:rsidR="00F65939" w:rsidRPr="00F65939" w:rsidRDefault="00F65939" w:rsidP="00F65939">
      <w:pPr>
        <w:spacing w:line="420" w:lineRule="exact"/>
        <w:rPr>
          <w:rFonts w:ascii="Times New Roman" w:hAnsi="Times New Roman"/>
        </w:rPr>
      </w:pPr>
      <w:r w:rsidRPr="00F65939">
        <w:rPr>
          <w:rFonts w:ascii="Times New Roman" w:hAnsi="Times New Roman"/>
        </w:rPr>
        <w:t>Distribution of Compiled Forms of the Standard Version or Modified Versions without the Source</w:t>
      </w:r>
    </w:p>
    <w:p w14:paraId="5F64FD86" w14:textId="77777777" w:rsidR="00F65939" w:rsidRPr="00F65939" w:rsidRDefault="00F65939" w:rsidP="00F65939">
      <w:pPr>
        <w:spacing w:line="420" w:lineRule="exact"/>
        <w:rPr>
          <w:rFonts w:ascii="Times New Roman" w:hAnsi="Times New Roman"/>
        </w:rPr>
      </w:pPr>
    </w:p>
    <w:p w14:paraId="405EF737"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w:t>
      </w:r>
      <w:r w:rsidRPr="00F65939">
        <w:rPr>
          <w:rFonts w:ascii="Times New Roman" w:hAnsi="Times New Roman"/>
        </w:rPr>
        <w:lastRenderedPageBreak/>
        <w:t>cease distribution within thirty days after you become aware that the instructions are invalid, then you do not forfeit any of your rights under this license.</w:t>
      </w:r>
    </w:p>
    <w:p w14:paraId="163EC449" w14:textId="77777777" w:rsidR="00F65939" w:rsidRPr="00F65939" w:rsidRDefault="00F65939" w:rsidP="00F65939">
      <w:pPr>
        <w:spacing w:line="420" w:lineRule="exact"/>
        <w:rPr>
          <w:rFonts w:ascii="Times New Roman" w:hAnsi="Times New Roman"/>
        </w:rPr>
      </w:pPr>
      <w:r w:rsidRPr="00F65939">
        <w:rPr>
          <w:rFonts w:ascii="Times New Roman" w:hAnsi="Times New Roman"/>
        </w:rPr>
        <w:t>(6) You may Distribute a Modified Version in Compiled form without the Source, provided that you comply with Section 4 with respect to the Source of the Modified Version.</w:t>
      </w:r>
    </w:p>
    <w:p w14:paraId="00FCED0E" w14:textId="77777777" w:rsidR="00F65939" w:rsidRPr="00F65939" w:rsidRDefault="00F65939" w:rsidP="00F65939">
      <w:pPr>
        <w:spacing w:line="420" w:lineRule="exact"/>
        <w:rPr>
          <w:rFonts w:ascii="Times New Roman" w:hAnsi="Times New Roman"/>
        </w:rPr>
      </w:pPr>
      <w:r w:rsidRPr="00F65939">
        <w:rPr>
          <w:rFonts w:ascii="Times New Roman" w:hAnsi="Times New Roman"/>
        </w:rPr>
        <w:t>Aggregating or Linking the Package</w:t>
      </w:r>
    </w:p>
    <w:p w14:paraId="021EDEF9" w14:textId="77777777" w:rsidR="00F65939" w:rsidRPr="00F65939" w:rsidRDefault="00F65939" w:rsidP="00F65939">
      <w:pPr>
        <w:spacing w:line="420" w:lineRule="exact"/>
        <w:rPr>
          <w:rFonts w:ascii="Times New Roman" w:hAnsi="Times New Roman"/>
        </w:rPr>
      </w:pPr>
    </w:p>
    <w:p w14:paraId="755CA25D" w14:textId="77777777" w:rsidR="00F65939" w:rsidRPr="00F65939" w:rsidRDefault="00F65939" w:rsidP="00F65939">
      <w:pPr>
        <w:spacing w:line="420" w:lineRule="exact"/>
        <w:rPr>
          <w:rFonts w:ascii="Times New Roman" w:hAnsi="Times New Roman"/>
        </w:rPr>
      </w:pPr>
      <w:r w:rsidRPr="00F65939">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7DCDC00E" w14:textId="77777777" w:rsidR="00F65939" w:rsidRPr="00F65939" w:rsidRDefault="00F65939" w:rsidP="00F65939">
      <w:pPr>
        <w:spacing w:line="420" w:lineRule="exact"/>
        <w:rPr>
          <w:rFonts w:ascii="Times New Roman" w:hAnsi="Times New Roman"/>
        </w:rPr>
      </w:pPr>
      <w:r w:rsidRPr="00F65939">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594DCAC0" w14:textId="77777777" w:rsidR="00F65939" w:rsidRPr="00F65939" w:rsidRDefault="00F65939" w:rsidP="00F65939">
      <w:pPr>
        <w:spacing w:line="420" w:lineRule="exact"/>
        <w:rPr>
          <w:rFonts w:ascii="Times New Roman" w:hAnsi="Times New Roman"/>
        </w:rPr>
      </w:pPr>
      <w:r w:rsidRPr="00F65939">
        <w:rPr>
          <w:rFonts w:ascii="Times New Roman" w:hAnsi="Times New Roman"/>
        </w:rPr>
        <w:t>Items That are Not Considered Part of a Modified Version</w:t>
      </w:r>
    </w:p>
    <w:p w14:paraId="186816B9" w14:textId="77777777" w:rsidR="00F65939" w:rsidRPr="00F65939" w:rsidRDefault="00F65939" w:rsidP="00F65939">
      <w:pPr>
        <w:spacing w:line="420" w:lineRule="exact"/>
        <w:rPr>
          <w:rFonts w:ascii="Times New Roman" w:hAnsi="Times New Roman"/>
        </w:rPr>
      </w:pPr>
    </w:p>
    <w:p w14:paraId="6C3C6B0E" w14:textId="77777777" w:rsidR="00F65939" w:rsidRPr="00F65939" w:rsidRDefault="00F65939" w:rsidP="00F65939">
      <w:pPr>
        <w:spacing w:line="420" w:lineRule="exact"/>
        <w:rPr>
          <w:rFonts w:ascii="Times New Roman" w:hAnsi="Times New Roman"/>
        </w:rPr>
      </w:pPr>
      <w:r w:rsidRPr="00F65939">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64E3EC99" w14:textId="77777777" w:rsidR="00F65939" w:rsidRPr="00F65939" w:rsidRDefault="00F65939" w:rsidP="00F65939">
      <w:pPr>
        <w:spacing w:line="420" w:lineRule="exact"/>
        <w:rPr>
          <w:rFonts w:ascii="Times New Roman" w:hAnsi="Times New Roman"/>
        </w:rPr>
      </w:pPr>
      <w:r w:rsidRPr="00F65939">
        <w:rPr>
          <w:rFonts w:ascii="Times New Roman" w:hAnsi="Times New Roman"/>
        </w:rPr>
        <w:t>General Provisions</w:t>
      </w:r>
    </w:p>
    <w:p w14:paraId="16F894CF" w14:textId="77777777" w:rsidR="00F65939" w:rsidRPr="00F65939" w:rsidRDefault="00F65939" w:rsidP="00F65939">
      <w:pPr>
        <w:spacing w:line="420" w:lineRule="exact"/>
        <w:rPr>
          <w:rFonts w:ascii="Times New Roman" w:hAnsi="Times New Roman"/>
        </w:rPr>
      </w:pPr>
    </w:p>
    <w:p w14:paraId="597179E7" w14:textId="77777777" w:rsidR="00F65939" w:rsidRPr="00F65939" w:rsidRDefault="00F65939" w:rsidP="00F65939">
      <w:pPr>
        <w:spacing w:line="420" w:lineRule="exact"/>
        <w:rPr>
          <w:rFonts w:ascii="Times New Roman" w:hAnsi="Times New Roman"/>
        </w:rPr>
      </w:pPr>
      <w:r w:rsidRPr="00F65939">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715E6F4D" w14:textId="77777777" w:rsidR="00F65939" w:rsidRPr="00F65939" w:rsidRDefault="00F65939" w:rsidP="00F65939">
      <w:pPr>
        <w:spacing w:line="420" w:lineRule="exact"/>
        <w:rPr>
          <w:rFonts w:ascii="Times New Roman" w:hAnsi="Times New Roman"/>
        </w:rPr>
      </w:pPr>
      <w:r w:rsidRPr="00F65939">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4EE0DBC0" w14:textId="77777777" w:rsidR="00F65939" w:rsidRPr="00F65939" w:rsidRDefault="00F65939" w:rsidP="00F65939">
      <w:pPr>
        <w:spacing w:line="420" w:lineRule="exact"/>
        <w:rPr>
          <w:rFonts w:ascii="Times New Roman" w:hAnsi="Times New Roman"/>
        </w:rPr>
      </w:pPr>
      <w:r w:rsidRPr="00F65939">
        <w:rPr>
          <w:rFonts w:ascii="Times New Roman" w:hAnsi="Times New Roman"/>
        </w:rPr>
        <w:t>(12) This license does not grant you the right to use any trademark, service mark, tradename, or logo of the Copyright Holder.</w:t>
      </w:r>
    </w:p>
    <w:p w14:paraId="235B3B7B"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w:t>
      </w:r>
      <w:r w:rsidRPr="00F65939">
        <w:rPr>
          <w:rFonts w:ascii="Times New Roman" w:hAnsi="Times New Roman"/>
        </w:rPr>
        <w:lastRenderedPageBreak/>
        <w:t>infringement, then this Artistic License to you shall terminate on the date that such litigation is filed.</w:t>
      </w:r>
    </w:p>
    <w:p w14:paraId="7E059248" w14:textId="77777777" w:rsidR="00F65939" w:rsidRPr="00F65939" w:rsidRDefault="00F65939" w:rsidP="00F65939">
      <w:pPr>
        <w:spacing w:line="420" w:lineRule="exact"/>
        <w:rPr>
          <w:rFonts w:ascii="Times New Roman" w:hAnsi="Times New Roman"/>
        </w:rPr>
      </w:pPr>
      <w:r w:rsidRPr="00F65939">
        <w:rPr>
          <w:rFonts w:ascii="Times New Roman" w:hAnsi="Times New Roman"/>
        </w:rPr>
        <w:t>(14) Disclaimer of Warranty:</w:t>
      </w:r>
    </w:p>
    <w:p w14:paraId="627EA564"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w:t>
      </w:r>
      <w:r w:rsidR="009758FB">
        <w:rPr>
          <w:rFonts w:ascii="Times New Roman" w:hAnsi="Times New Roman"/>
        </w:rPr>
        <w:lastRenderedPageBreak/>
        <w:t>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w:t>
      </w:r>
      <w:r w:rsidR="009758FB">
        <w:rPr>
          <w:rFonts w:ascii="Times New Roman" w:hAnsi="Times New Roman"/>
        </w:rPr>
        <w:lastRenderedPageBreak/>
        <w:t>"modification".)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w:t>
      </w:r>
      <w:r w:rsidR="009758FB">
        <w:rPr>
          <w:rFonts w:ascii="Times New Roman" w:hAnsi="Times New Roman"/>
        </w:rPr>
        <w:lastRenderedPageBreak/>
        <w:t>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lastRenderedPageBreak/>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w:t>
      </w:r>
      <w:r w:rsidR="009758FB">
        <w:rPr>
          <w:rFonts w:ascii="Times New Roman" w:hAnsi="Times New Roman"/>
        </w:rPr>
        <w:lastRenderedPageBreak/>
        <w:t>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lastRenderedPageBreak/>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sidR="009758FB">
        <w:rPr>
          <w:rFonts w:ascii="Times New Roman" w:hAnsi="Times New Roman"/>
        </w:rPr>
        <w:lastRenderedPageBreak/>
        <w:t>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r>
      <w:r w:rsidR="009758FB">
        <w:rPr>
          <w:rFonts w:ascii="Times New Roman" w:hAnsi="Times New Roman"/>
        </w:rPr>
        <w:lastRenderedPageBreak/>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 xml:space="preserve">b) Accompany it with a written offer, valid for at least three years, to give any third party, for a charge no more than your cost of physically performing source distribution, a complete machine-readable copy of the </w:t>
      </w:r>
      <w:r w:rsidR="009758FB">
        <w:rPr>
          <w:rFonts w:ascii="Times New Roman" w:hAnsi="Times New Roman"/>
        </w:rPr>
        <w:lastRenderedPageBreak/>
        <w:t>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w:t>
      </w:r>
      <w:r w:rsidR="009758FB">
        <w:rPr>
          <w:rFonts w:ascii="Times New Roman" w:hAnsi="Times New Roman"/>
        </w:rPr>
        <w:lastRenderedPageBreak/>
        <w:t>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w:t>
      </w:r>
      <w:r w:rsidR="009758FB">
        <w:rPr>
          <w:rFonts w:ascii="Times New Roman" w:hAnsi="Times New Roman"/>
        </w:rPr>
        <w:lastRenderedPageBreak/>
        <w:t>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 xml:space="preserve">To do so, attach the following notices to the program. It is safest to attach them to the start of each source file to most effectively convey the exclusion of warranty; and each file should have at least the "copyright" line and a </w:t>
      </w:r>
      <w:r w:rsidR="009758FB">
        <w:rPr>
          <w:rFonts w:ascii="Times New Roman" w:hAnsi="Times New Roman"/>
        </w:rPr>
        <w:lastRenderedPageBreak/>
        <w:t>pointer to where the full notice is found.</w:t>
      </w:r>
      <w:r w:rsidR="009758FB">
        <w:rPr>
          <w:rFonts w:ascii="Times New Roman" w:hAnsi="Times New Roman"/>
        </w:rPr>
        <w:br/>
      </w:r>
      <w:r w:rsidR="009758FB">
        <w:rPr>
          <w:rFonts w:ascii="Times New Roman" w:hAnsi="Times New Roman"/>
        </w:rPr>
        <w:br/>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LIBRARY GENERAL PUBLIC LICENSE</w:t>
      </w:r>
      <w:r w:rsidR="009758FB">
        <w:rPr>
          <w:rFonts w:ascii="Times New Roman" w:hAnsi="Times New Roman"/>
        </w:rPr>
        <w:br/>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1991 Free Software Foundation, Inc.</w:t>
      </w:r>
      <w:r w:rsidR="009758FB">
        <w:rPr>
          <w:rFonts w:ascii="Times New Roman" w:hAnsi="Times New Roman"/>
        </w:rPr>
        <w:br/>
        <w:t>51 Franklin St,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[This is the first released version of the library GPL. It is numbered 2 because it goes with version 2 of the ordinary GPL.]</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9758FB">
        <w:rPr>
          <w:rFonts w:ascii="Times New Roman" w:hAnsi="Times New Roman"/>
        </w:rPr>
        <w:br/>
      </w:r>
      <w:r w:rsidR="009758FB">
        <w:rPr>
          <w:rFonts w:ascii="Times New Roman" w:hAnsi="Times New Roman"/>
        </w:rPr>
        <w:br/>
        <w:t>This license, the Library General Public License, applies to some specially designated Free Software Foundation software, and to any other libraries whose authors decide to use it. You can use it for your libraries, too.</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9758FB">
        <w:rPr>
          <w:rFonts w:ascii="Times New Roman" w:hAnsi="Times New Roman"/>
        </w:rPr>
        <w:br/>
      </w:r>
      <w:r w:rsidR="009758FB">
        <w:rPr>
          <w:rFonts w:ascii="Times New Roman" w:hAnsi="Times New Roman"/>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9758FB">
        <w:rPr>
          <w:rFonts w:ascii="Times New Roman" w:hAnsi="Times New Roman"/>
        </w:rPr>
        <w:br/>
      </w:r>
      <w:r w:rsidR="009758FB">
        <w:rPr>
          <w:rFonts w:ascii="Times New Roman" w:hAnsi="Times New Roman"/>
        </w:rPr>
        <w:br/>
        <w:t>Our method of protecting your rights has two steps: (1) copyright the library, and (2) offer you this license which gives you legal permission to copy, distribute and/or modify the library.</w:t>
      </w:r>
      <w:r w:rsidR="009758FB">
        <w:rPr>
          <w:rFonts w:ascii="Times New Roman" w:hAnsi="Times New Roman"/>
        </w:rPr>
        <w:br/>
      </w:r>
      <w:r w:rsidR="009758FB">
        <w:rPr>
          <w:rFonts w:ascii="Times New Roman" w:hAnsi="Times New Roman"/>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sidR="009758FB">
        <w:rPr>
          <w:rFonts w:ascii="Times New Roman" w:hAnsi="Times New Roman"/>
        </w:rPr>
        <w:lastRenderedPageBreak/>
        <w:t>anything in it is the same as in the ordinary license.</w:t>
      </w:r>
      <w:r w:rsidR="009758FB">
        <w:rPr>
          <w:rFonts w:ascii="Times New Roman" w:hAnsi="Times New Roman"/>
        </w:rPr>
        <w:br/>
      </w:r>
      <w:r w:rsidR="009758FB">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9758FB">
        <w:rPr>
          <w:rFonts w:ascii="Times New Roman" w:hAnsi="Times New Roman"/>
        </w:rPr>
        <w:br/>
      </w:r>
      <w:r w:rsidR="009758FB">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9758FB">
        <w:rPr>
          <w:rFonts w:ascii="Times New Roman" w:hAnsi="Times New Roman"/>
        </w:rPr>
        <w:br/>
      </w:r>
      <w:r w:rsidR="009758FB">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9758FB">
        <w:rPr>
          <w:rFonts w:ascii="Times New Roman" w:hAnsi="Times New Roman"/>
        </w:rPr>
        <w:br/>
      </w:r>
      <w:r w:rsidR="009758FB">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9758FB">
        <w:rPr>
          <w:rFonts w:ascii="Times New Roman" w:hAnsi="Times New Roman"/>
        </w:rPr>
        <w:br/>
      </w:r>
      <w:r w:rsidR="009758FB">
        <w:rPr>
          <w:rFonts w:ascii="Times New Roman" w:hAnsi="Times New Roman"/>
        </w:rPr>
        <w:br/>
        <w:t>Note that it is possible for a library to be covered by the ordinary General Public License rather than by this special one.</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9758FB">
        <w:rPr>
          <w:rFonts w:ascii="Times New Roman" w:hAnsi="Times New Roman"/>
        </w:rPr>
        <w:br/>
      </w:r>
      <w:r w:rsidR="009758FB">
        <w:rPr>
          <w:rFonts w:ascii="Times New Roman" w:hAnsi="Times New Roman"/>
        </w:rPr>
        <w:lastRenderedPageBreak/>
        <w:t>A "library" means a collection of software functions and/or data prepared so as to be conveniently linked with application programs (which use some of those functions and data) to form executables.</w:t>
      </w:r>
      <w:r w:rsidR="009758FB">
        <w:rPr>
          <w:rFonts w:ascii="Times New Roman" w:hAnsi="Times New Roman"/>
        </w:rPr>
        <w:br/>
      </w:r>
      <w:r w:rsidR="009758FB">
        <w:rPr>
          <w:rFonts w:ascii="Times New Roman" w:hAnsi="Times New Roman"/>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9758FB">
        <w:rPr>
          <w:rFonts w:ascii="Times New Roman" w:hAnsi="Times New Roman"/>
        </w:rPr>
        <w:br/>
      </w:r>
      <w:r w:rsidR="009758FB">
        <w:rPr>
          <w:rFonts w:ascii="Times New Roman" w:hAnsi="Times New Roman"/>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9758FB">
        <w:rPr>
          <w:rFonts w:ascii="Times New Roman" w:hAnsi="Times New Roman"/>
        </w:rPr>
        <w:br/>
      </w:r>
      <w:r w:rsidR="009758FB">
        <w:rPr>
          <w:rFonts w:ascii="Times New Roman" w:hAnsi="Times New Roman"/>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9758FB">
        <w:rPr>
          <w:rFonts w:ascii="Times New Roman" w:hAnsi="Times New Roman"/>
        </w:rPr>
        <w:br/>
      </w:r>
      <w:r w:rsidR="009758FB">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9758FB">
        <w:rPr>
          <w:rFonts w:ascii="Times New Roman" w:hAnsi="Times New Roman"/>
        </w:rPr>
        <w:br/>
        <w:t>a) The modified work must itself be a software library.</w:t>
      </w:r>
      <w:r w:rsidR="009758FB">
        <w:rPr>
          <w:rFonts w:ascii="Times New Roman" w:hAnsi="Times New Roman"/>
        </w:rPr>
        <w:br/>
        <w:t>b) You must cause the files modified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c) You must cause the whole of the work to be licensed at no charge to all third parties under the terms of this License.</w:t>
      </w:r>
      <w:r w:rsidR="009758FB">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sidR="009758FB">
        <w:rPr>
          <w:rFonts w:ascii="Times New Roman" w:hAnsi="Times New Roman"/>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9758FB">
        <w:rPr>
          <w:rFonts w:ascii="Times New Roman" w:hAnsi="Times New Roman"/>
        </w:rPr>
        <w:br/>
      </w:r>
      <w:r w:rsidR="009758FB">
        <w:rPr>
          <w:rFonts w:ascii="Times New Roman" w:hAnsi="Times New Roman"/>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Library.</w:t>
      </w:r>
      <w:r w:rsidR="009758FB">
        <w:rPr>
          <w:rFonts w:ascii="Times New Roman" w:hAnsi="Times New Roman"/>
        </w:rPr>
        <w:br/>
      </w:r>
      <w:r w:rsidR="009758FB">
        <w:rPr>
          <w:rFonts w:ascii="Times New Roman" w:hAnsi="Times New Roman"/>
        </w:rPr>
        <w:br/>
        <w:t>In addition, mere aggregation of another work not based on the Library with the Library (or with a work based on the Library)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9758FB">
        <w:rPr>
          <w:rFonts w:ascii="Times New Roman" w:hAnsi="Times New Roman"/>
        </w:rPr>
        <w:br/>
        <w:t xml:space="preserve">Once this change is made in a given copy, it is irreversible for that copy, so the ordinary GNU General Public </w:t>
      </w:r>
      <w:r w:rsidR="009758FB">
        <w:rPr>
          <w:rFonts w:ascii="Times New Roman" w:hAnsi="Times New Roman"/>
        </w:rPr>
        <w:lastRenderedPageBreak/>
        <w:t>License applies to all subsequent copies and derivative works made from that copy.</w:t>
      </w:r>
      <w:r w:rsidR="009758FB">
        <w:rPr>
          <w:rFonts w:ascii="Times New Roman" w:hAnsi="Times New Roman"/>
        </w:rPr>
        <w:br/>
      </w:r>
      <w:r w:rsidR="009758FB">
        <w:rPr>
          <w:rFonts w:ascii="Times New Roman" w:hAnsi="Times New Roman"/>
        </w:rPr>
        <w:br/>
        <w:t>This option is useful when you wish to copy part of the code of the Library into a program that is not a library.</w:t>
      </w:r>
      <w:r w:rsidR="009758FB">
        <w:rPr>
          <w:rFonts w:ascii="Times New Roman" w:hAnsi="Times New Roman"/>
        </w:rPr>
        <w:br/>
      </w:r>
      <w:r w:rsidR="009758FB">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9758FB">
        <w:rPr>
          <w:rFonts w:ascii="Times New Roman" w:hAnsi="Times New Roman"/>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9758FB">
        <w:rPr>
          <w:rFonts w:ascii="Times New Roman" w:hAnsi="Times New Roman"/>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sidR="009758FB">
        <w:rPr>
          <w:rFonts w:ascii="Times New Roman" w:hAnsi="Times New Roman"/>
        </w:rPr>
        <w:br/>
      </w:r>
      <w:r w:rsidR="009758FB">
        <w:rPr>
          <w:rFonts w:ascii="Times New Roman" w:hAnsi="Times New Roman"/>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9758FB">
        <w:rPr>
          <w:rFonts w:ascii="Times New Roman" w:hAnsi="Times New Roman"/>
        </w:rPr>
        <w:br/>
      </w:r>
      <w:r w:rsidR="009758FB">
        <w:rPr>
          <w:rFonts w:ascii="Times New Roman" w:hAnsi="Times New Roman"/>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9758FB">
        <w:rPr>
          <w:rFonts w:ascii="Times New Roman" w:hAnsi="Times New Roman"/>
        </w:rPr>
        <w:br/>
      </w:r>
      <w:r w:rsidR="009758FB">
        <w:rPr>
          <w:rFonts w:ascii="Times New Roman" w:hAnsi="Times New Roman"/>
        </w:rPr>
        <w:br/>
        <w:t xml:space="preserve">Otherwise, if the work is a derivative of the Library, you may distribute the object code for the work under the terms of Section 6. Any executables containing that work also fall under Section 6, whether or not they are linked </w:t>
      </w:r>
      <w:r w:rsidR="009758FB">
        <w:rPr>
          <w:rFonts w:ascii="Times New Roman" w:hAnsi="Times New Roman"/>
        </w:rPr>
        <w:lastRenderedPageBreak/>
        <w:t>directly with the Library itself.</w:t>
      </w:r>
      <w:r w:rsidR="009758FB">
        <w:rPr>
          <w:rFonts w:ascii="Times New Roman" w:hAnsi="Times New Roman"/>
        </w:rPr>
        <w:br/>
      </w:r>
      <w:r w:rsidR="009758FB">
        <w:rPr>
          <w:rFonts w:ascii="Times New Roman" w:hAnsi="Times New Roman"/>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9758FB">
        <w:rPr>
          <w:rFonts w:ascii="Times New Roman" w:hAnsi="Times New Roman"/>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9758FB">
        <w:rPr>
          <w:rFonts w:ascii="Times New Roman" w:hAnsi="Times New Roman"/>
        </w:rPr>
        <w:br/>
      </w:r>
      <w:r w:rsidR="009758FB">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9758FB">
        <w:rPr>
          <w:rFonts w:ascii="Times New Roman" w:hAnsi="Times New Roman"/>
        </w:rPr>
        <w:br/>
        <w:t>b) Accompany the work with a written offer, valid for at least three years, to give the same user the materials specified in Subsection 6a, above, for a charge no more than the cost of performing this distribution.</w:t>
      </w:r>
      <w:r w:rsidR="009758FB">
        <w:rPr>
          <w:rFonts w:ascii="Times New Roman" w:hAnsi="Times New Roman"/>
        </w:rPr>
        <w:br/>
        <w:t>c) If distribution of the work is made by offering access to copy from a designated place, offer equivalent access to copy the above specified materials from the same place.</w:t>
      </w:r>
      <w:r w:rsidR="009758FB">
        <w:rPr>
          <w:rFonts w:ascii="Times New Roman" w:hAnsi="Times New Roman"/>
        </w:rPr>
        <w:br/>
        <w:t>d) Verify that the user has already received a copy of these materials or that you have already sent this user a copy.</w:t>
      </w:r>
      <w:r w:rsidR="009758FB">
        <w:rPr>
          <w:rFonts w:ascii="Times New Roman" w:hAnsi="Times New Roman"/>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9758FB">
        <w:rPr>
          <w:rFonts w:ascii="Times New Roman" w:hAnsi="Times New Roman"/>
        </w:rPr>
        <w:br/>
      </w:r>
      <w:r w:rsidR="009758FB">
        <w:rPr>
          <w:rFonts w:ascii="Times New Roman" w:hAnsi="Times New Roman"/>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9758FB">
        <w:rPr>
          <w:rFonts w:ascii="Times New Roman" w:hAnsi="Times New Roman"/>
        </w:rPr>
        <w:br/>
        <w:t>a) Accompany the combined library with a copy of the same work based on the Library, uncombined with any other library facilities. This must be distributed under the terms of the Sections above.</w:t>
      </w:r>
      <w:r w:rsidR="009758FB">
        <w:rPr>
          <w:rFonts w:ascii="Times New Roman" w:hAnsi="Times New Roman"/>
        </w:rPr>
        <w:br/>
        <w:t>b) Give prominent notice with the combined library of the fact that part of it is a work based on the Library, and explaining where to find the accompanying uncombined form of the same work.</w:t>
      </w:r>
      <w:r w:rsidR="009758FB">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9758FB">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9758FB">
        <w:rPr>
          <w:rFonts w:ascii="Times New Roman" w:hAnsi="Times New Roman"/>
        </w:rPr>
        <w:br/>
        <w:t xml:space="preserve">If any portion of this section is held invalid or unenforceable under any particular circumstance, the balance of the </w:t>
      </w:r>
      <w:r w:rsidR="009758FB">
        <w:rPr>
          <w:rFonts w:ascii="Times New Roman" w:hAnsi="Times New Roman"/>
        </w:rPr>
        <w:lastRenderedPageBreak/>
        <w:t>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9758FB">
        <w:rPr>
          <w:rFonts w:ascii="Times New Roman" w:hAnsi="Times New Roman"/>
        </w:rPr>
        <w:br/>
      </w:r>
      <w:r w:rsidR="009758FB">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 xml:space="preserve">15. BECAUSE THE LIBRARY IS LICENSED FREE OF CHARGE, THERE IS NO WARRANTY FOR THE </w:t>
      </w:r>
      <w:r w:rsidR="009758FB">
        <w:rPr>
          <w:rFonts w:ascii="Times New Roman" w:hAnsi="Times New Roman"/>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9758FB">
        <w:rPr>
          <w:rFonts w:ascii="Times New Roman" w:hAnsi="Times New Roman"/>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Libraries</w:t>
      </w:r>
      <w:r w:rsidR="009758FB">
        <w:rPr>
          <w:rFonts w:ascii="Times New Roman" w:hAnsi="Times New Roman"/>
        </w:rPr>
        <w:br/>
      </w:r>
      <w:r w:rsidR="009758FB">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9758FB">
        <w:rPr>
          <w:rFonts w:ascii="Times New Roman" w:hAnsi="Times New Roman"/>
        </w:rPr>
        <w:br/>
      </w:r>
      <w:r w:rsidR="009758FB">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one line to give the library's name and an idea of what it does.</w:t>
      </w:r>
      <w:r w:rsidR="009758FB">
        <w:rPr>
          <w:rFonts w:ascii="Times New Roman" w:hAnsi="Times New Roman"/>
        </w:rPr>
        <w:br/>
        <w:t>Copyright (C) year name of author</w:t>
      </w:r>
      <w:r w:rsidR="009758FB">
        <w:rPr>
          <w:rFonts w:ascii="Times New Roman" w:hAnsi="Times New Roman"/>
        </w:rPr>
        <w:br/>
      </w:r>
      <w:r w:rsidR="009758FB">
        <w:rPr>
          <w:rFonts w:ascii="Times New Roman" w:hAnsi="Times New Roman"/>
        </w:rPr>
        <w:br/>
        <w:t xml:space="preserve">This library is free software; you can redistribute it and/or modify it under the terms of the GNU Library General </w:t>
      </w:r>
      <w:r w:rsidR="009758FB">
        <w:rPr>
          <w:rFonts w:ascii="Times New Roman" w:hAnsi="Times New Roman"/>
        </w:rPr>
        <w:lastRenderedPageBreak/>
        <w:t>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library is distributed in the hope that it will be useful, but WITHOUT ANY WARRANTY; without even the implied warranty of MERCHANTABILITY or FITNESS FOR A PARTICULAR PURPOSE. See the GNU Library General Public License for more details.</w:t>
      </w:r>
      <w:r w:rsidR="009758FB">
        <w:rPr>
          <w:rFonts w:ascii="Times New Roman" w:hAnsi="Times New Roman"/>
        </w:rPr>
        <w:br/>
      </w:r>
      <w:r w:rsidR="009758FB">
        <w:rPr>
          <w:rFonts w:ascii="Times New Roman" w:hAnsi="Times New Roman"/>
        </w:rPr>
        <w:br/>
        <w:t>You should have received a copy of the GNU Library General Public License along with this library; if not, write to the Free Software Foundation, Inc., 51 Franklin St,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library,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w:t>
      </w:r>
      <w:r w:rsidR="009758FB">
        <w:rPr>
          <w:rFonts w:ascii="Times New Roman" w:hAnsi="Times New Roman"/>
        </w:rPr>
        <w:br/>
        <w:t>the library `Frob' (a library for tweaking knobs) written</w:t>
      </w:r>
      <w:r w:rsidR="009758FB">
        <w:rPr>
          <w:rFonts w:ascii="Times New Roman" w:hAnsi="Times New Roman"/>
        </w:rPr>
        <w:br/>
        <w:t>by James Random Hacker.</w:t>
      </w:r>
      <w:r w:rsidR="009758FB">
        <w:rPr>
          <w:rFonts w:ascii="Times New Roman" w:hAnsi="Times New Roman"/>
        </w:rPr>
        <w:br/>
      </w:r>
      <w:r w:rsidR="009758FB">
        <w:rPr>
          <w:rFonts w:ascii="Times New Roman" w:hAnsi="Times New Roman"/>
        </w:rPr>
        <w:br/>
        <w:t>signature of Ty Coon, 1 April 1990</w:t>
      </w:r>
      <w:r w:rsidR="009758FB">
        <w:rPr>
          <w:rFonts w:ascii="Times New Roman" w:hAnsi="Times New Roman"/>
        </w:rPr>
        <w:br/>
        <w:t>Ty Coon, President of Vice</w:t>
      </w:r>
      <w:r w:rsidR="009758FB">
        <w:rPr>
          <w:rFonts w:ascii="Times New Roman" w:hAnsi="Times New Roman"/>
        </w:rPr>
        <w:br/>
      </w:r>
      <w:r w:rsidR="009758FB">
        <w:rPr>
          <w:rFonts w:ascii="Times New Roman" w:hAnsi="Times New Roman"/>
        </w:rPr>
        <w:br/>
        <w:t>That's all there is to it!</w:t>
      </w:r>
      <w:r w:rsidR="009758FB">
        <w:rPr>
          <w:rFonts w:ascii="Times New Roman" w:hAnsi="Times New Roman"/>
        </w:rPr>
        <w:br/>
      </w:r>
      <w:r w:rsidR="009758FB">
        <w:rPr>
          <w:rFonts w:ascii="Times New Roman" w:hAnsi="Times New Roman"/>
        </w:rPr>
        <w:br/>
      </w:r>
      <w:r w:rsidRPr="00F65939">
        <w:rPr>
          <w:rFonts w:ascii="Times New Roman" w:hAnsi="Times New Roman"/>
        </w:rPr>
        <w:t>The LaTeX Project Public License</w:t>
      </w:r>
    </w:p>
    <w:p w14:paraId="2F9BDFF8"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09EC037D" w14:textId="77777777" w:rsidR="00F65939" w:rsidRPr="00F65939" w:rsidRDefault="00F65939" w:rsidP="00F65939">
      <w:pPr>
        <w:spacing w:line="420" w:lineRule="exact"/>
        <w:rPr>
          <w:rFonts w:ascii="Times New Roman" w:hAnsi="Times New Roman"/>
        </w:rPr>
      </w:pPr>
    </w:p>
    <w:p w14:paraId="3E4E9672" w14:textId="77777777" w:rsidR="00F65939" w:rsidRPr="00F65939" w:rsidRDefault="00F65939" w:rsidP="00F65939">
      <w:pPr>
        <w:spacing w:line="420" w:lineRule="exact"/>
        <w:rPr>
          <w:rFonts w:ascii="Times New Roman" w:hAnsi="Times New Roman"/>
        </w:rPr>
      </w:pPr>
      <w:r w:rsidRPr="00F65939">
        <w:rPr>
          <w:rFonts w:ascii="Times New Roman" w:hAnsi="Times New Roman"/>
        </w:rPr>
        <w:t>LPPL Version 1.3a 2004-10-01</w:t>
      </w:r>
    </w:p>
    <w:p w14:paraId="67EE6A8E" w14:textId="77777777" w:rsidR="00F65939" w:rsidRPr="00F65939" w:rsidRDefault="00F65939" w:rsidP="00F65939">
      <w:pPr>
        <w:spacing w:line="420" w:lineRule="exact"/>
        <w:rPr>
          <w:rFonts w:ascii="Times New Roman" w:hAnsi="Times New Roman"/>
        </w:rPr>
      </w:pPr>
    </w:p>
    <w:p w14:paraId="407AACF1" w14:textId="77777777" w:rsidR="00F65939" w:rsidRPr="00F65939" w:rsidRDefault="00F65939" w:rsidP="00F65939">
      <w:pPr>
        <w:spacing w:line="420" w:lineRule="exact"/>
        <w:rPr>
          <w:rFonts w:ascii="Times New Roman" w:hAnsi="Times New Roman"/>
        </w:rPr>
      </w:pPr>
      <w:r w:rsidRPr="00F65939">
        <w:rPr>
          <w:rFonts w:ascii="Times New Roman" w:hAnsi="Times New Roman"/>
        </w:rPr>
        <w:t>Copyright 1999 2002-04 LaTeX3 Project</w:t>
      </w:r>
    </w:p>
    <w:p w14:paraId="3D496DD8" w14:textId="77777777" w:rsidR="00F65939" w:rsidRPr="00F65939" w:rsidRDefault="00F65939" w:rsidP="00F65939">
      <w:pPr>
        <w:spacing w:line="420" w:lineRule="exact"/>
        <w:rPr>
          <w:rFonts w:ascii="Times New Roman" w:hAnsi="Times New Roman"/>
        </w:rPr>
      </w:pPr>
    </w:p>
    <w:p w14:paraId="4507DE92"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Everyone is allowed to distribute verbatim copies of this license document, but modification of it is not allowed.</w:t>
      </w:r>
    </w:p>
    <w:p w14:paraId="59F25E7B" w14:textId="77777777" w:rsidR="00F65939" w:rsidRPr="00F65939" w:rsidRDefault="00F65939" w:rsidP="00F65939">
      <w:pPr>
        <w:spacing w:line="420" w:lineRule="exact"/>
        <w:rPr>
          <w:rFonts w:ascii="Times New Roman" w:hAnsi="Times New Roman"/>
        </w:rPr>
      </w:pPr>
    </w:p>
    <w:p w14:paraId="421F6D8C" w14:textId="77777777" w:rsidR="00F65939" w:rsidRPr="00F65939" w:rsidRDefault="00F65939" w:rsidP="00F65939">
      <w:pPr>
        <w:spacing w:line="420" w:lineRule="exact"/>
        <w:rPr>
          <w:rFonts w:ascii="Times New Roman" w:hAnsi="Times New Roman"/>
        </w:rPr>
      </w:pPr>
      <w:r w:rsidRPr="00F65939">
        <w:rPr>
          <w:rFonts w:ascii="Times New Roman" w:hAnsi="Times New Roman"/>
        </w:rPr>
        <w:t>PREAMBLE</w:t>
      </w:r>
    </w:p>
    <w:p w14:paraId="4ABA7E08"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F81E181" w14:textId="77777777" w:rsidR="00F65939" w:rsidRPr="00F65939" w:rsidRDefault="00F65939" w:rsidP="00F65939">
      <w:pPr>
        <w:spacing w:line="420" w:lineRule="exact"/>
        <w:rPr>
          <w:rFonts w:ascii="Times New Roman" w:hAnsi="Times New Roman"/>
        </w:rPr>
      </w:pPr>
    </w:p>
    <w:p w14:paraId="64B50194"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LaTeX Project Public License (LPPL) is the primary license under which the the LaTeX kernel and the base LaTeX packages are distributed.</w:t>
      </w:r>
    </w:p>
    <w:p w14:paraId="0F0A8461" w14:textId="77777777" w:rsidR="00F65939" w:rsidRPr="00F65939" w:rsidRDefault="00F65939" w:rsidP="00F65939">
      <w:pPr>
        <w:spacing w:line="420" w:lineRule="exact"/>
        <w:rPr>
          <w:rFonts w:ascii="Times New Roman" w:hAnsi="Times New Roman"/>
        </w:rPr>
      </w:pPr>
    </w:p>
    <w:p w14:paraId="21852926" w14:textId="77777777" w:rsidR="00F65939" w:rsidRPr="00F65939" w:rsidRDefault="00F65939" w:rsidP="00F65939">
      <w:pPr>
        <w:spacing w:line="420" w:lineRule="exact"/>
        <w:rPr>
          <w:rFonts w:ascii="Times New Roman" w:hAnsi="Times New Roman"/>
        </w:rPr>
      </w:pPr>
      <w:r w:rsidRPr="00F65939">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0C885B38" w14:textId="77777777" w:rsidR="00F65939" w:rsidRPr="00F65939" w:rsidRDefault="00F65939" w:rsidP="00F65939">
      <w:pPr>
        <w:spacing w:line="420" w:lineRule="exact"/>
        <w:rPr>
          <w:rFonts w:ascii="Times New Roman" w:hAnsi="Times New Roman"/>
        </w:rPr>
      </w:pPr>
    </w:p>
    <w:p w14:paraId="66202099"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798F82B1" w14:textId="77777777" w:rsidR="00F65939" w:rsidRPr="00F65939" w:rsidRDefault="00F65939" w:rsidP="00F65939">
      <w:pPr>
        <w:spacing w:line="420" w:lineRule="exact"/>
        <w:rPr>
          <w:rFonts w:ascii="Times New Roman" w:hAnsi="Times New Roman"/>
        </w:rPr>
      </w:pPr>
    </w:p>
    <w:p w14:paraId="1195BCD6" w14:textId="77777777" w:rsidR="00F65939" w:rsidRPr="00F65939" w:rsidRDefault="00F65939" w:rsidP="00F65939">
      <w:pPr>
        <w:spacing w:line="420" w:lineRule="exact"/>
        <w:rPr>
          <w:rFonts w:ascii="Times New Roman" w:hAnsi="Times New Roman"/>
        </w:rPr>
      </w:pPr>
      <w:r w:rsidRPr="00F65939">
        <w:rPr>
          <w:rFonts w:ascii="Times New Roman" w:hAnsi="Times New Roman"/>
        </w:rPr>
        <w:t>This license gives conditions under which a work may be distributed and modified, as well as conditions under which modified versions of that work may be distributed.</w:t>
      </w:r>
    </w:p>
    <w:p w14:paraId="387A0D06" w14:textId="77777777" w:rsidR="00F65939" w:rsidRPr="00F65939" w:rsidRDefault="00F65939" w:rsidP="00F65939">
      <w:pPr>
        <w:spacing w:line="420" w:lineRule="exact"/>
        <w:rPr>
          <w:rFonts w:ascii="Times New Roman" w:hAnsi="Times New Roman"/>
        </w:rPr>
      </w:pPr>
    </w:p>
    <w:p w14:paraId="3D526A42" w14:textId="77777777" w:rsidR="00F65939" w:rsidRPr="00F65939" w:rsidRDefault="00F65939" w:rsidP="00F65939">
      <w:pPr>
        <w:spacing w:line="420" w:lineRule="exact"/>
        <w:rPr>
          <w:rFonts w:ascii="Times New Roman" w:hAnsi="Times New Roman"/>
        </w:rPr>
      </w:pPr>
      <w:r w:rsidRPr="00F65939">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1DC33FF8" w14:textId="77777777" w:rsidR="00F65939" w:rsidRPr="00F65939" w:rsidRDefault="00F65939" w:rsidP="00F65939">
      <w:pPr>
        <w:spacing w:line="420" w:lineRule="exact"/>
        <w:rPr>
          <w:rFonts w:ascii="Times New Roman" w:hAnsi="Times New Roman"/>
        </w:rPr>
      </w:pPr>
    </w:p>
    <w:p w14:paraId="6679C656" w14:textId="77777777" w:rsidR="00F65939" w:rsidRPr="00F65939" w:rsidRDefault="00F65939" w:rsidP="00F65939">
      <w:pPr>
        <w:spacing w:line="420" w:lineRule="exact"/>
        <w:rPr>
          <w:rFonts w:ascii="Times New Roman" w:hAnsi="Times New Roman"/>
        </w:rPr>
      </w:pPr>
      <w:r w:rsidRPr="00F65939">
        <w:rPr>
          <w:rFonts w:ascii="Times New Roman" w:hAnsi="Times New Roman"/>
        </w:rPr>
        <w:t>DEFINITIONS</w:t>
      </w:r>
    </w:p>
    <w:p w14:paraId="68BAC8C0"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0B46316" w14:textId="77777777" w:rsidR="00F65939" w:rsidRPr="00F65939" w:rsidRDefault="00F65939" w:rsidP="00F65939">
      <w:pPr>
        <w:spacing w:line="420" w:lineRule="exact"/>
        <w:rPr>
          <w:rFonts w:ascii="Times New Roman" w:hAnsi="Times New Roman"/>
        </w:rPr>
      </w:pPr>
    </w:p>
    <w:p w14:paraId="034A2E12" w14:textId="77777777" w:rsidR="00F65939" w:rsidRPr="00F65939" w:rsidRDefault="00F65939" w:rsidP="00F65939">
      <w:pPr>
        <w:spacing w:line="420" w:lineRule="exact"/>
        <w:rPr>
          <w:rFonts w:ascii="Times New Roman" w:hAnsi="Times New Roman"/>
        </w:rPr>
      </w:pPr>
      <w:r w:rsidRPr="00F65939">
        <w:rPr>
          <w:rFonts w:ascii="Times New Roman" w:hAnsi="Times New Roman"/>
        </w:rPr>
        <w:t>In this license document the following terms are used:</w:t>
      </w:r>
    </w:p>
    <w:p w14:paraId="4FD60B4E" w14:textId="77777777" w:rsidR="00F65939" w:rsidRPr="00F65939" w:rsidRDefault="00F65939" w:rsidP="00F65939">
      <w:pPr>
        <w:spacing w:line="420" w:lineRule="exact"/>
        <w:rPr>
          <w:rFonts w:ascii="Times New Roman" w:hAnsi="Times New Roman"/>
        </w:rPr>
      </w:pPr>
    </w:p>
    <w:p w14:paraId="617C93F7"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`Work' Any work being distributed under this License. `Derived Work' Any work that under any applicable law is </w:t>
      </w:r>
      <w:r w:rsidRPr="00F65939">
        <w:rPr>
          <w:rFonts w:ascii="Times New Roman" w:hAnsi="Times New Roman"/>
        </w:rPr>
        <w:lastRenderedPageBreak/>
        <w:t>derived from the Work.</w:t>
      </w:r>
    </w:p>
    <w:p w14:paraId="03455967" w14:textId="77777777" w:rsidR="00F65939" w:rsidRPr="00F65939" w:rsidRDefault="00F65939" w:rsidP="00F65939">
      <w:pPr>
        <w:spacing w:line="420" w:lineRule="exact"/>
        <w:rPr>
          <w:rFonts w:ascii="Times New Roman" w:hAnsi="Times New Roman"/>
        </w:rPr>
      </w:pPr>
    </w:p>
    <w:p w14:paraId="168382C3" w14:textId="77777777" w:rsidR="00F65939" w:rsidRPr="00F65939" w:rsidRDefault="00F65939" w:rsidP="00F65939">
      <w:pPr>
        <w:spacing w:line="420" w:lineRule="exact"/>
        <w:rPr>
          <w:rFonts w:ascii="Times New Roman" w:hAnsi="Times New Roman"/>
        </w:rPr>
      </w:pPr>
      <w:r w:rsidRPr="00F65939">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4E3C2B1D" w14:textId="77777777" w:rsidR="00F65939" w:rsidRPr="00F65939" w:rsidRDefault="00F65939" w:rsidP="00F65939">
      <w:pPr>
        <w:spacing w:line="420" w:lineRule="exact"/>
        <w:rPr>
          <w:rFonts w:ascii="Times New Roman" w:hAnsi="Times New Roman"/>
        </w:rPr>
      </w:pPr>
    </w:p>
    <w:p w14:paraId="754ED1D2" w14:textId="77777777" w:rsidR="00F65939" w:rsidRPr="00F65939" w:rsidRDefault="00F65939" w:rsidP="00F65939">
      <w:pPr>
        <w:spacing w:line="420" w:lineRule="exact"/>
        <w:rPr>
          <w:rFonts w:ascii="Times New Roman" w:hAnsi="Times New Roman"/>
        </w:rPr>
      </w:pPr>
      <w:r w:rsidRPr="00F65939">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6BD460C5" w14:textId="77777777" w:rsidR="00F65939" w:rsidRPr="00F65939" w:rsidRDefault="00F65939" w:rsidP="00F65939">
      <w:pPr>
        <w:spacing w:line="420" w:lineRule="exact"/>
        <w:rPr>
          <w:rFonts w:ascii="Times New Roman" w:hAnsi="Times New Roman"/>
        </w:rPr>
      </w:pPr>
    </w:p>
    <w:p w14:paraId="4D914C98" w14:textId="77777777" w:rsidR="00F65939" w:rsidRPr="00F65939" w:rsidRDefault="00F65939" w:rsidP="00F65939">
      <w:pPr>
        <w:spacing w:line="420" w:lineRule="exact"/>
        <w:rPr>
          <w:rFonts w:ascii="Times New Roman" w:hAnsi="Times New Roman"/>
        </w:rPr>
      </w:pPr>
      <w:r w:rsidRPr="00F65939">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A3433C4" w14:textId="77777777" w:rsidR="00F65939" w:rsidRPr="00F65939" w:rsidRDefault="00F65939" w:rsidP="00F65939">
      <w:pPr>
        <w:spacing w:line="420" w:lineRule="exact"/>
        <w:rPr>
          <w:rFonts w:ascii="Times New Roman" w:hAnsi="Times New Roman"/>
        </w:rPr>
      </w:pPr>
    </w:p>
    <w:p w14:paraId="1FB2CA29" w14:textId="77777777" w:rsidR="00F65939" w:rsidRPr="00F65939" w:rsidRDefault="00F65939" w:rsidP="00F65939">
      <w:pPr>
        <w:spacing w:line="420" w:lineRule="exact"/>
        <w:rPr>
          <w:rFonts w:ascii="Times New Roman" w:hAnsi="Times New Roman"/>
        </w:rPr>
      </w:pPr>
      <w:r w:rsidRPr="00F65939">
        <w:rPr>
          <w:rFonts w:ascii="Times New Roman" w:hAnsi="Times New Roman"/>
        </w:rPr>
        <w:t>`Current Maintainer' A person or persons nominated as such within the Work. If there is no such explicit nomination then it is the `Copyright Holder' under any applicable law.</w:t>
      </w:r>
    </w:p>
    <w:p w14:paraId="29024636" w14:textId="77777777" w:rsidR="00F65939" w:rsidRPr="00F65939" w:rsidRDefault="00F65939" w:rsidP="00F65939">
      <w:pPr>
        <w:spacing w:line="420" w:lineRule="exact"/>
        <w:rPr>
          <w:rFonts w:ascii="Times New Roman" w:hAnsi="Times New Roman"/>
        </w:rPr>
      </w:pPr>
    </w:p>
    <w:p w14:paraId="574C4BC0" w14:textId="77777777" w:rsidR="00F65939" w:rsidRPr="00F65939" w:rsidRDefault="00F65939" w:rsidP="00F65939">
      <w:pPr>
        <w:spacing w:line="420" w:lineRule="exact"/>
        <w:rPr>
          <w:rFonts w:ascii="Times New Roman" w:hAnsi="Times New Roman"/>
        </w:rPr>
      </w:pPr>
      <w:r w:rsidRPr="00F65939">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2502DF31" w14:textId="77777777" w:rsidR="00F65939" w:rsidRPr="00F65939" w:rsidRDefault="00F65939" w:rsidP="00F65939">
      <w:pPr>
        <w:spacing w:line="420" w:lineRule="exact"/>
        <w:rPr>
          <w:rFonts w:ascii="Times New Roman" w:hAnsi="Times New Roman"/>
        </w:rPr>
      </w:pPr>
    </w:p>
    <w:p w14:paraId="7A39177D" w14:textId="77777777" w:rsidR="00F65939" w:rsidRPr="00F65939" w:rsidRDefault="00F65939" w:rsidP="00F65939">
      <w:pPr>
        <w:spacing w:line="420" w:lineRule="exact"/>
        <w:rPr>
          <w:rFonts w:ascii="Times New Roman" w:hAnsi="Times New Roman"/>
        </w:rPr>
      </w:pPr>
      <w:r w:rsidRPr="00F65939">
        <w:rPr>
          <w:rFonts w:ascii="Times New Roman" w:hAnsi="Times New Roman"/>
        </w:rPr>
        <w:t>CONDITIONS ON DISTRIBUTION AND MODIFICATION</w:t>
      </w:r>
    </w:p>
    <w:p w14:paraId="7B471B8E"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71F90E3E" w14:textId="77777777" w:rsidR="00F65939" w:rsidRPr="00F65939" w:rsidRDefault="00F65939" w:rsidP="00F65939">
      <w:pPr>
        <w:spacing w:line="420" w:lineRule="exact"/>
        <w:rPr>
          <w:rFonts w:ascii="Times New Roman" w:hAnsi="Times New Roman"/>
        </w:rPr>
      </w:pPr>
    </w:p>
    <w:p w14:paraId="7AA463DF" w14:textId="77777777" w:rsidR="00F65939" w:rsidRPr="00F65939" w:rsidRDefault="00F65939" w:rsidP="00F65939">
      <w:pPr>
        <w:spacing w:line="420" w:lineRule="exact"/>
        <w:rPr>
          <w:rFonts w:ascii="Times New Roman" w:hAnsi="Times New Roman"/>
        </w:rPr>
      </w:pPr>
      <w:r w:rsidRPr="00F65939">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0F984BE4"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2. You may distribute a complete, unmodified copy of the Work as you received it. Distribution of only part of the Work is considered modification of the Work, and no right to distribute such a Derived Work may be assumed under the terms of this clause.</w:t>
      </w:r>
    </w:p>
    <w:p w14:paraId="60A41044" w14:textId="77777777" w:rsidR="00F65939" w:rsidRPr="00F65939" w:rsidRDefault="00F65939" w:rsidP="00F65939">
      <w:pPr>
        <w:spacing w:line="420" w:lineRule="exact"/>
        <w:rPr>
          <w:rFonts w:ascii="Times New Roman" w:hAnsi="Times New Roman"/>
        </w:rPr>
      </w:pPr>
      <w:r w:rsidRPr="00F65939">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1110E183" w14:textId="77777777" w:rsidR="00F65939" w:rsidRPr="00F65939" w:rsidRDefault="00F65939" w:rsidP="00F65939">
      <w:pPr>
        <w:spacing w:line="420" w:lineRule="exact"/>
        <w:rPr>
          <w:rFonts w:ascii="Times New Roman" w:hAnsi="Times New Roman"/>
        </w:rPr>
      </w:pPr>
      <w:r w:rsidRPr="00F65939">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4FA82C24" w14:textId="77777777" w:rsidR="00F65939" w:rsidRPr="00F65939" w:rsidRDefault="00F65939" w:rsidP="00F65939">
      <w:pPr>
        <w:spacing w:line="420" w:lineRule="exact"/>
        <w:rPr>
          <w:rFonts w:ascii="Times New Roman" w:hAnsi="Times New Roman"/>
        </w:rPr>
      </w:pPr>
      <w:r w:rsidRPr="00F65939">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01B23AD9" w14:textId="77777777" w:rsidR="00F65939" w:rsidRPr="00F65939" w:rsidRDefault="00F65939" w:rsidP="00F65939">
      <w:pPr>
        <w:spacing w:line="420" w:lineRule="exact"/>
        <w:rPr>
          <w:rFonts w:ascii="Times New Roman" w:hAnsi="Times New Roman"/>
        </w:rPr>
      </w:pPr>
      <w:r w:rsidRPr="00F65939">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2D883B2C" w14:textId="77777777" w:rsidR="00F65939" w:rsidRPr="00F65939" w:rsidRDefault="00F65939" w:rsidP="00F65939">
      <w:pPr>
        <w:spacing w:line="420" w:lineRule="exact"/>
        <w:rPr>
          <w:rFonts w:ascii="Times New Roman" w:hAnsi="Times New Roman"/>
        </w:rPr>
      </w:pPr>
      <w:r w:rsidRPr="00F65939">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E52E47F" w14:textId="77777777" w:rsidR="00F65939" w:rsidRPr="00F65939" w:rsidRDefault="00F65939" w:rsidP="00F65939">
      <w:pPr>
        <w:spacing w:line="420" w:lineRule="exact"/>
        <w:rPr>
          <w:rFonts w:ascii="Times New Roman" w:hAnsi="Times New Roman"/>
        </w:rPr>
      </w:pPr>
      <w:r w:rsidRPr="00F65939">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2D14C0FE" w14:textId="77777777" w:rsidR="00F65939" w:rsidRPr="00F65939" w:rsidRDefault="00F65939" w:rsidP="00F65939">
      <w:pPr>
        <w:spacing w:line="420" w:lineRule="exact"/>
        <w:rPr>
          <w:rFonts w:ascii="Times New Roman" w:hAnsi="Times New Roman"/>
        </w:rPr>
      </w:pPr>
      <w:r w:rsidRPr="00F65939">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103C967C" w14:textId="77777777" w:rsidR="00F65939" w:rsidRPr="00F65939" w:rsidRDefault="00F65939" w:rsidP="00F65939">
      <w:pPr>
        <w:spacing w:line="420" w:lineRule="exact"/>
        <w:rPr>
          <w:rFonts w:ascii="Times New Roman" w:hAnsi="Times New Roman"/>
        </w:rPr>
      </w:pPr>
      <w:r w:rsidRPr="00F65939">
        <w:rPr>
          <w:rFonts w:ascii="Times New Roman" w:hAnsi="Times New Roman"/>
        </w:rPr>
        <w:t>d. You distribute at least one of the following with the Derived Work:</w:t>
      </w:r>
    </w:p>
    <w:p w14:paraId="7F65CE16"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7FA02749" w14:textId="77777777" w:rsidR="00F65939" w:rsidRPr="00F65939" w:rsidRDefault="00F65939" w:rsidP="00F65939">
      <w:pPr>
        <w:spacing w:line="420" w:lineRule="exact"/>
        <w:rPr>
          <w:rFonts w:ascii="Times New Roman" w:hAnsi="Times New Roman"/>
        </w:rPr>
      </w:pPr>
      <w:r w:rsidRPr="00F65939">
        <w:rPr>
          <w:rFonts w:ascii="Times New Roman" w:hAnsi="Times New Roman"/>
        </w:rPr>
        <w:t>2. Information that is sufficient to obtain a complete, unmodified copy of the Work.</w:t>
      </w:r>
    </w:p>
    <w:p w14:paraId="3E10211E" w14:textId="77777777" w:rsidR="00F65939" w:rsidRPr="00F65939" w:rsidRDefault="00F65939" w:rsidP="00F65939">
      <w:pPr>
        <w:spacing w:line="420" w:lineRule="exact"/>
        <w:rPr>
          <w:rFonts w:ascii="Times New Roman" w:hAnsi="Times New Roman"/>
        </w:rPr>
      </w:pPr>
      <w:r w:rsidRPr="00F65939">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0BD350A5" w14:textId="77777777" w:rsidR="00F65939" w:rsidRPr="00F65939" w:rsidRDefault="00F65939" w:rsidP="00F65939">
      <w:pPr>
        <w:spacing w:line="420" w:lineRule="exact"/>
        <w:rPr>
          <w:rFonts w:ascii="Times New Roman" w:hAnsi="Times New Roman"/>
        </w:rPr>
      </w:pPr>
      <w:r w:rsidRPr="00F65939">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44C98E20" w14:textId="77777777" w:rsidR="00F65939" w:rsidRPr="00F65939" w:rsidRDefault="00F65939" w:rsidP="00F65939">
      <w:pPr>
        <w:spacing w:line="420" w:lineRule="exact"/>
        <w:rPr>
          <w:rFonts w:ascii="Times New Roman" w:hAnsi="Times New Roman"/>
        </w:rPr>
      </w:pPr>
      <w:r w:rsidRPr="00F65939">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35E46B5" w14:textId="77777777" w:rsidR="00F65939" w:rsidRPr="00F65939" w:rsidRDefault="00F65939" w:rsidP="00F65939">
      <w:pPr>
        <w:spacing w:line="420" w:lineRule="exact"/>
        <w:rPr>
          <w:rFonts w:ascii="Times New Roman" w:hAnsi="Times New Roman"/>
        </w:rPr>
      </w:pPr>
      <w:r w:rsidRPr="00F65939">
        <w:rPr>
          <w:rFonts w:ascii="Times New Roman" w:hAnsi="Times New Roman"/>
        </w:rPr>
        <w:t>10.</w:t>
      </w:r>
    </w:p>
    <w:p w14:paraId="52CB4281" w14:textId="77777777" w:rsidR="00F65939" w:rsidRPr="00F65939" w:rsidRDefault="00F65939" w:rsidP="00F65939">
      <w:pPr>
        <w:spacing w:line="420" w:lineRule="exact"/>
        <w:rPr>
          <w:rFonts w:ascii="Times New Roman" w:hAnsi="Times New Roman"/>
        </w:rPr>
      </w:pPr>
      <w:r w:rsidRPr="00F65939">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5AC323E8" w14:textId="77777777" w:rsidR="00F65939" w:rsidRPr="00F65939" w:rsidRDefault="00F65939" w:rsidP="00F65939">
      <w:pPr>
        <w:spacing w:line="420" w:lineRule="exact"/>
        <w:rPr>
          <w:rFonts w:ascii="Times New Roman" w:hAnsi="Times New Roman"/>
        </w:rPr>
      </w:pPr>
      <w:r w:rsidRPr="00F65939">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0B455B58" w14:textId="77777777" w:rsidR="00F65939" w:rsidRPr="00F65939" w:rsidRDefault="00F65939" w:rsidP="00F65939">
      <w:pPr>
        <w:spacing w:line="420" w:lineRule="exact"/>
        <w:rPr>
          <w:rFonts w:ascii="Times New Roman" w:hAnsi="Times New Roman"/>
        </w:rPr>
      </w:pPr>
      <w:r w:rsidRPr="00F65939">
        <w:rPr>
          <w:rFonts w:ascii="Times New Roman" w:hAnsi="Times New Roman"/>
        </w:rPr>
        <w:t>11. This license places no restrictions on works that are unrelated to the Work, nor does this license place any restrictions on aggregating such works with the Work by any means.</w:t>
      </w:r>
    </w:p>
    <w:p w14:paraId="7ECDED32" w14:textId="77777777" w:rsidR="00F65939" w:rsidRPr="00F65939" w:rsidRDefault="00F65939" w:rsidP="00F65939">
      <w:pPr>
        <w:spacing w:line="420" w:lineRule="exact"/>
        <w:rPr>
          <w:rFonts w:ascii="Times New Roman" w:hAnsi="Times New Roman"/>
        </w:rPr>
      </w:pPr>
      <w:r w:rsidRPr="00F65939">
        <w:rPr>
          <w:rFonts w:ascii="Times New Roman" w:hAnsi="Times New Roman"/>
        </w:rPr>
        <w:t>12. Nothing in this license is intended to, or may be used to, prevent complete compliance by all parties with all applicable laws.</w:t>
      </w:r>
    </w:p>
    <w:p w14:paraId="3D119A24" w14:textId="77777777" w:rsidR="00F65939" w:rsidRPr="00F65939" w:rsidRDefault="00F65939" w:rsidP="00F65939">
      <w:pPr>
        <w:spacing w:line="420" w:lineRule="exact"/>
        <w:rPr>
          <w:rFonts w:ascii="Times New Roman" w:hAnsi="Times New Roman"/>
        </w:rPr>
      </w:pPr>
      <w:r w:rsidRPr="00F65939">
        <w:rPr>
          <w:rFonts w:ascii="Times New Roman" w:hAnsi="Times New Roman"/>
        </w:rPr>
        <w:t>NO WARRANTY</w:t>
      </w:r>
    </w:p>
    <w:p w14:paraId="67531E08"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7AB419A1" w14:textId="77777777" w:rsidR="00F65939" w:rsidRPr="00F65939" w:rsidRDefault="00F65939" w:rsidP="00F65939">
      <w:pPr>
        <w:spacing w:line="420" w:lineRule="exact"/>
        <w:rPr>
          <w:rFonts w:ascii="Times New Roman" w:hAnsi="Times New Roman"/>
        </w:rPr>
      </w:pPr>
    </w:p>
    <w:p w14:paraId="6A4837F0"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w:t>
      </w:r>
      <w:r w:rsidRPr="00F65939">
        <w:rPr>
          <w:rFonts w:ascii="Times New Roman" w:hAnsi="Times New Roman"/>
        </w:rPr>
        <w:lastRenderedPageBreak/>
        <w:t>of the Work is with you. Should the Work prove defective, you assume the cost of all necessary servicing, repair, or correction.</w:t>
      </w:r>
    </w:p>
    <w:p w14:paraId="6F96D52A" w14:textId="77777777" w:rsidR="00F65939" w:rsidRPr="00F65939" w:rsidRDefault="00F65939" w:rsidP="00F65939">
      <w:pPr>
        <w:spacing w:line="420" w:lineRule="exact"/>
        <w:rPr>
          <w:rFonts w:ascii="Times New Roman" w:hAnsi="Times New Roman"/>
        </w:rPr>
      </w:pPr>
    </w:p>
    <w:p w14:paraId="087CAA71" w14:textId="77777777" w:rsidR="00F65939" w:rsidRPr="00F65939" w:rsidRDefault="00F65939" w:rsidP="00F65939">
      <w:pPr>
        <w:spacing w:line="420" w:lineRule="exact"/>
        <w:rPr>
          <w:rFonts w:ascii="Times New Roman" w:hAnsi="Times New Roman"/>
        </w:rPr>
      </w:pPr>
      <w:r w:rsidRPr="00F65939">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31A36008" w14:textId="77777777" w:rsidR="00F65939" w:rsidRPr="00F65939" w:rsidRDefault="00F65939" w:rsidP="00F65939">
      <w:pPr>
        <w:spacing w:line="420" w:lineRule="exact"/>
        <w:rPr>
          <w:rFonts w:ascii="Times New Roman" w:hAnsi="Times New Roman"/>
        </w:rPr>
      </w:pPr>
    </w:p>
    <w:p w14:paraId="63A7E879" w14:textId="77777777" w:rsidR="00F65939" w:rsidRPr="00F65939" w:rsidRDefault="00F65939" w:rsidP="00F65939">
      <w:pPr>
        <w:spacing w:line="420" w:lineRule="exact"/>
        <w:rPr>
          <w:rFonts w:ascii="Times New Roman" w:hAnsi="Times New Roman"/>
        </w:rPr>
      </w:pPr>
      <w:r w:rsidRPr="00F65939">
        <w:rPr>
          <w:rFonts w:ascii="Times New Roman" w:hAnsi="Times New Roman"/>
        </w:rPr>
        <w:t>MAINTENANCE OF THE WORK</w:t>
      </w:r>
    </w:p>
    <w:p w14:paraId="3B8E546E"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5E49DE12" w14:textId="77777777" w:rsidR="00F65939" w:rsidRPr="00F65939" w:rsidRDefault="00F65939" w:rsidP="00F65939">
      <w:pPr>
        <w:spacing w:line="420" w:lineRule="exact"/>
        <w:rPr>
          <w:rFonts w:ascii="Times New Roman" w:hAnsi="Times New Roman"/>
        </w:rPr>
      </w:pPr>
    </w:p>
    <w:p w14:paraId="52D937C6"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723D7B99" w14:textId="77777777" w:rsidR="00F65939" w:rsidRPr="00F65939" w:rsidRDefault="00F65939" w:rsidP="00F65939">
      <w:pPr>
        <w:spacing w:line="420" w:lineRule="exact"/>
        <w:rPr>
          <w:rFonts w:ascii="Times New Roman" w:hAnsi="Times New Roman"/>
        </w:rPr>
      </w:pPr>
    </w:p>
    <w:p w14:paraId="3BBB802A"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23308E2C" w14:textId="77777777" w:rsidR="00F65939" w:rsidRPr="00F65939" w:rsidRDefault="00F65939" w:rsidP="00F65939">
      <w:pPr>
        <w:spacing w:line="420" w:lineRule="exact"/>
        <w:rPr>
          <w:rFonts w:ascii="Times New Roman" w:hAnsi="Times New Roman"/>
        </w:rPr>
      </w:pPr>
    </w:p>
    <w:p w14:paraId="18CAE955"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3B660FF6" w14:textId="77777777" w:rsidR="00F65939" w:rsidRPr="00F65939" w:rsidRDefault="00F65939" w:rsidP="00F65939">
      <w:pPr>
        <w:spacing w:line="420" w:lineRule="exact"/>
        <w:rPr>
          <w:rFonts w:ascii="Times New Roman" w:hAnsi="Times New Roman"/>
        </w:rPr>
      </w:pPr>
    </w:p>
    <w:p w14:paraId="557F1F0A" w14:textId="77777777" w:rsidR="00F65939" w:rsidRPr="00F65939" w:rsidRDefault="00F65939" w:rsidP="00F65939">
      <w:pPr>
        <w:spacing w:line="420" w:lineRule="exact"/>
        <w:rPr>
          <w:rFonts w:ascii="Times New Roman" w:hAnsi="Times New Roman"/>
        </w:rPr>
      </w:pPr>
      <w:r w:rsidRPr="00F65939">
        <w:rPr>
          <w:rFonts w:ascii="Times New Roman" w:hAnsi="Times New Roman"/>
        </w:rPr>
        <w:t>You can become the Current Maintainer of the Work by agreement with any existing Current Maintainer to take over this role.</w:t>
      </w:r>
    </w:p>
    <w:p w14:paraId="08D6B833" w14:textId="77777777" w:rsidR="00F65939" w:rsidRPr="00F65939" w:rsidRDefault="00F65939" w:rsidP="00F65939">
      <w:pPr>
        <w:spacing w:line="420" w:lineRule="exact"/>
        <w:rPr>
          <w:rFonts w:ascii="Times New Roman" w:hAnsi="Times New Roman"/>
        </w:rPr>
      </w:pPr>
    </w:p>
    <w:p w14:paraId="30652FC8"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the Work is unmaintained, you can become the Current Maintainer of the Work through the following steps:</w:t>
      </w:r>
    </w:p>
    <w:p w14:paraId="34E6C86D" w14:textId="77777777" w:rsidR="00F65939" w:rsidRPr="00F65939" w:rsidRDefault="00F65939" w:rsidP="00F65939">
      <w:pPr>
        <w:spacing w:line="420" w:lineRule="exact"/>
        <w:rPr>
          <w:rFonts w:ascii="Times New Roman" w:hAnsi="Times New Roman"/>
        </w:rPr>
      </w:pPr>
    </w:p>
    <w:p w14:paraId="14A3BCFD"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1. Make a reasonable attempt to trace the Current Maintainer (and the Copyright Holder, if the two differ) through the means of an Internet or similar search.</w:t>
      </w:r>
    </w:p>
    <w:p w14:paraId="68960302" w14:textId="77777777" w:rsidR="00F65939" w:rsidRPr="00F65939" w:rsidRDefault="00F65939" w:rsidP="00F65939">
      <w:pPr>
        <w:spacing w:line="420" w:lineRule="exact"/>
        <w:rPr>
          <w:rFonts w:ascii="Times New Roman" w:hAnsi="Times New Roman"/>
        </w:rPr>
      </w:pPr>
      <w:r w:rsidRPr="00F65939">
        <w:rPr>
          <w:rFonts w:ascii="Times New Roman" w:hAnsi="Times New Roman"/>
        </w:rPr>
        <w:t>2. If this search is successful, then enquire whether the Work is still maintained.</w:t>
      </w:r>
    </w:p>
    <w:p w14:paraId="5DFE6068" w14:textId="77777777" w:rsidR="00F65939" w:rsidRPr="00F65939" w:rsidRDefault="00F65939" w:rsidP="00F65939">
      <w:pPr>
        <w:spacing w:line="420" w:lineRule="exact"/>
        <w:rPr>
          <w:rFonts w:ascii="Times New Roman" w:hAnsi="Times New Roman"/>
        </w:rPr>
      </w:pPr>
      <w:r w:rsidRPr="00F65939">
        <w:rPr>
          <w:rFonts w:ascii="Times New Roman" w:hAnsi="Times New Roman"/>
        </w:rPr>
        <w:t>a. If it is being maintained, then ask the Current Maintainer to update their communication data within one month.</w:t>
      </w:r>
    </w:p>
    <w:p w14:paraId="02C55937" w14:textId="77777777" w:rsidR="00F65939" w:rsidRPr="00F65939" w:rsidRDefault="00F65939" w:rsidP="00F65939">
      <w:pPr>
        <w:spacing w:line="420" w:lineRule="exact"/>
        <w:rPr>
          <w:rFonts w:ascii="Times New Roman" w:hAnsi="Times New Roman"/>
        </w:rPr>
      </w:pPr>
      <w:r w:rsidRPr="00F65939">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67FC47E1" w14:textId="77777777" w:rsidR="00F65939" w:rsidRPr="00F65939" w:rsidRDefault="00F65939" w:rsidP="00F65939">
      <w:pPr>
        <w:spacing w:line="420" w:lineRule="exact"/>
        <w:rPr>
          <w:rFonts w:ascii="Times New Roman" w:hAnsi="Times New Roman"/>
        </w:rPr>
      </w:pPr>
      <w:r w:rsidRPr="00F65939">
        <w:rPr>
          <w:rFonts w:ascii="Times New Roman" w:hAnsi="Times New Roman"/>
        </w:rPr>
        <w:t>3a. If the Current Maintainer is reachable and agrees to pass maintenance of the Work to you, then this takes effect immediately upon announcement.</w:t>
      </w:r>
    </w:p>
    <w:p w14:paraId="545E65B8" w14:textId="77777777" w:rsidR="00F65939" w:rsidRPr="00F65939" w:rsidRDefault="00F65939" w:rsidP="00F65939">
      <w:pPr>
        <w:spacing w:line="420" w:lineRule="exact"/>
        <w:rPr>
          <w:rFonts w:ascii="Times New Roman" w:hAnsi="Times New Roman"/>
        </w:rPr>
      </w:pPr>
      <w:r w:rsidRPr="00F65939">
        <w:rPr>
          <w:rFonts w:ascii="Times New Roman" w:hAnsi="Times New Roman"/>
        </w:rPr>
        <w:t>b. If the Current Maintainer is not reachable and the Copyright Holder agrees that maintenance of the Work be passed to you, then this takes effect immediately upon announcement.</w:t>
      </w:r>
    </w:p>
    <w:p w14:paraId="447132AA" w14:textId="77777777" w:rsidR="00F65939" w:rsidRPr="00F65939" w:rsidRDefault="00F65939" w:rsidP="00F65939">
      <w:pPr>
        <w:spacing w:line="420" w:lineRule="exact"/>
        <w:rPr>
          <w:rFonts w:ascii="Times New Roman" w:hAnsi="Times New Roman"/>
        </w:rPr>
      </w:pPr>
      <w:r w:rsidRPr="00F65939">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5B17009" w14:textId="77777777" w:rsidR="00F65939" w:rsidRPr="00F65939" w:rsidRDefault="00F65939" w:rsidP="00F65939">
      <w:pPr>
        <w:spacing w:line="420" w:lineRule="exact"/>
        <w:rPr>
          <w:rFonts w:ascii="Times New Roman" w:hAnsi="Times New Roman"/>
        </w:rPr>
      </w:pPr>
      <w:r w:rsidRPr="00F65939">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4323DFA9" w14:textId="77777777" w:rsidR="00F65939" w:rsidRPr="00F65939" w:rsidRDefault="00F65939" w:rsidP="00F65939">
      <w:pPr>
        <w:spacing w:line="420" w:lineRule="exact"/>
        <w:rPr>
          <w:rFonts w:ascii="Times New Roman" w:hAnsi="Times New Roman"/>
        </w:rPr>
      </w:pPr>
      <w:r w:rsidRPr="00F65939">
        <w:rPr>
          <w:rFonts w:ascii="Times New Roman" w:hAnsi="Times New Roman"/>
        </w:rPr>
        <w:t>A change in the Current Maintainer does not, of itself, alter the fact that the Work is distributed under the LPPL license.</w:t>
      </w:r>
    </w:p>
    <w:p w14:paraId="524840CB" w14:textId="77777777" w:rsidR="00F65939" w:rsidRPr="00F65939" w:rsidRDefault="00F65939" w:rsidP="00F65939">
      <w:pPr>
        <w:spacing w:line="420" w:lineRule="exact"/>
        <w:rPr>
          <w:rFonts w:ascii="Times New Roman" w:hAnsi="Times New Roman"/>
        </w:rPr>
      </w:pPr>
    </w:p>
    <w:p w14:paraId="38EA82E3"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17AC21D3" w14:textId="77777777" w:rsidR="00F65939" w:rsidRPr="00F65939" w:rsidRDefault="00F65939" w:rsidP="00F65939">
      <w:pPr>
        <w:spacing w:line="420" w:lineRule="exact"/>
        <w:rPr>
          <w:rFonts w:ascii="Times New Roman" w:hAnsi="Times New Roman"/>
        </w:rPr>
      </w:pPr>
    </w:p>
    <w:p w14:paraId="419A4995" w14:textId="77777777" w:rsidR="00F65939" w:rsidRPr="00F65939" w:rsidRDefault="00F65939" w:rsidP="00F65939">
      <w:pPr>
        <w:spacing w:line="420" w:lineRule="exact"/>
        <w:rPr>
          <w:rFonts w:ascii="Times New Roman" w:hAnsi="Times New Roman"/>
        </w:rPr>
      </w:pPr>
      <w:r w:rsidRPr="00F65939">
        <w:rPr>
          <w:rFonts w:ascii="Times New Roman" w:hAnsi="Times New Roman"/>
        </w:rPr>
        <w:t>WHETHER AND HOW TO DISTRIBUTE WORKS UNDER THIS LICENSE</w:t>
      </w:r>
    </w:p>
    <w:p w14:paraId="5705C03B"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12AC6EE1" w14:textId="77777777" w:rsidR="00F65939" w:rsidRPr="00F65939" w:rsidRDefault="00F65939" w:rsidP="00F65939">
      <w:pPr>
        <w:spacing w:line="420" w:lineRule="exact"/>
        <w:rPr>
          <w:rFonts w:ascii="Times New Roman" w:hAnsi="Times New Roman"/>
        </w:rPr>
      </w:pPr>
    </w:p>
    <w:p w14:paraId="7C26603D" w14:textId="77777777" w:rsidR="00F65939" w:rsidRPr="00F65939" w:rsidRDefault="00F65939" w:rsidP="00F65939">
      <w:pPr>
        <w:spacing w:line="420" w:lineRule="exact"/>
        <w:rPr>
          <w:rFonts w:ascii="Times New Roman" w:hAnsi="Times New Roman"/>
        </w:rPr>
      </w:pPr>
      <w:r w:rsidRPr="00F65939">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6746EE55" w14:textId="77777777" w:rsidR="00F65939" w:rsidRPr="00F65939" w:rsidRDefault="00F65939" w:rsidP="00F65939">
      <w:pPr>
        <w:spacing w:line="420" w:lineRule="exact"/>
        <w:rPr>
          <w:rFonts w:ascii="Times New Roman" w:hAnsi="Times New Roman"/>
        </w:rPr>
      </w:pPr>
    </w:p>
    <w:p w14:paraId="27321B8E" w14:textId="77777777" w:rsidR="00F65939" w:rsidRPr="00F65939" w:rsidRDefault="00F65939" w:rsidP="00F65939">
      <w:pPr>
        <w:spacing w:line="420" w:lineRule="exact"/>
        <w:rPr>
          <w:rFonts w:ascii="Times New Roman" w:hAnsi="Times New Roman"/>
        </w:rPr>
      </w:pPr>
      <w:r w:rsidRPr="00F65939">
        <w:rPr>
          <w:rFonts w:ascii="Times New Roman" w:hAnsi="Times New Roman"/>
        </w:rPr>
        <w:t>Choosing This License or Another License</w:t>
      </w:r>
    </w:p>
    <w:p w14:paraId="4857E6E9"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w:t>
      </w:r>
    </w:p>
    <w:p w14:paraId="6F4247B1" w14:textId="77777777" w:rsidR="00F65939" w:rsidRPr="00F65939" w:rsidRDefault="00F65939" w:rsidP="00F65939">
      <w:pPr>
        <w:spacing w:line="420" w:lineRule="exact"/>
        <w:rPr>
          <w:rFonts w:ascii="Times New Roman" w:hAnsi="Times New Roman"/>
        </w:rPr>
      </w:pPr>
    </w:p>
    <w:p w14:paraId="5CC54357"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16B54C21" w14:textId="77777777" w:rsidR="00F65939" w:rsidRPr="00F65939" w:rsidRDefault="00F65939" w:rsidP="00F65939">
      <w:pPr>
        <w:spacing w:line="420" w:lineRule="exact"/>
        <w:rPr>
          <w:rFonts w:ascii="Times New Roman" w:hAnsi="Times New Roman"/>
        </w:rPr>
      </w:pPr>
    </w:p>
    <w:p w14:paraId="44365A91"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743D3893" w14:textId="77777777" w:rsidR="00F65939" w:rsidRPr="00F65939" w:rsidRDefault="00F65939" w:rsidP="00F65939">
      <w:pPr>
        <w:spacing w:line="420" w:lineRule="exact"/>
        <w:rPr>
          <w:rFonts w:ascii="Times New Roman" w:hAnsi="Times New Roman"/>
        </w:rPr>
      </w:pPr>
    </w:p>
    <w:p w14:paraId="6BB05FAD" w14:textId="77777777" w:rsidR="00F65939" w:rsidRPr="00F65939" w:rsidRDefault="00F65939" w:rsidP="00F65939">
      <w:pPr>
        <w:spacing w:line="420" w:lineRule="exact"/>
        <w:rPr>
          <w:rFonts w:ascii="Times New Roman" w:hAnsi="Times New Roman"/>
        </w:rPr>
      </w:pPr>
      <w:r w:rsidRPr="00F65939">
        <w:rPr>
          <w:rFonts w:ascii="Times New Roman" w:hAnsi="Times New Roman"/>
        </w:rPr>
        <w:t>A Recommendation on Modification Without Distribution</w:t>
      </w:r>
    </w:p>
    <w:p w14:paraId="68536ED9"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3D07689" w14:textId="77777777" w:rsidR="00F65939" w:rsidRPr="00F65939" w:rsidRDefault="00F65939" w:rsidP="00F65939">
      <w:pPr>
        <w:spacing w:line="420" w:lineRule="exact"/>
        <w:rPr>
          <w:rFonts w:ascii="Times New Roman" w:hAnsi="Times New Roman"/>
        </w:rPr>
      </w:pPr>
    </w:p>
    <w:p w14:paraId="4F6061B3" w14:textId="77777777" w:rsidR="00F65939" w:rsidRPr="00F65939" w:rsidRDefault="00F65939" w:rsidP="00F65939">
      <w:pPr>
        <w:spacing w:line="420" w:lineRule="exact"/>
        <w:rPr>
          <w:rFonts w:ascii="Times New Roman" w:hAnsi="Times New Roman"/>
        </w:rPr>
      </w:pPr>
      <w:r w:rsidRPr="00F65939">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3F90FA80" w14:textId="77777777" w:rsidR="00F65939" w:rsidRPr="00F65939" w:rsidRDefault="00F65939" w:rsidP="00F65939">
      <w:pPr>
        <w:spacing w:line="420" w:lineRule="exact"/>
        <w:rPr>
          <w:rFonts w:ascii="Times New Roman" w:hAnsi="Times New Roman"/>
        </w:rPr>
      </w:pPr>
    </w:p>
    <w:p w14:paraId="37E6DE9C" w14:textId="77777777" w:rsidR="00F65939" w:rsidRPr="00F65939" w:rsidRDefault="00F65939" w:rsidP="00F65939">
      <w:pPr>
        <w:spacing w:line="420" w:lineRule="exact"/>
        <w:rPr>
          <w:rFonts w:ascii="Times New Roman" w:hAnsi="Times New Roman"/>
        </w:rPr>
      </w:pPr>
      <w:r w:rsidRPr="00F65939">
        <w:rPr>
          <w:rFonts w:ascii="Times New Roman" w:hAnsi="Times New Roman"/>
        </w:rPr>
        <w:t>How to Use This License</w:t>
      </w:r>
    </w:p>
    <w:p w14:paraId="2EF6E5E8"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50DEC9F3" w14:textId="77777777" w:rsidR="00F65939" w:rsidRPr="00F65939" w:rsidRDefault="00F65939" w:rsidP="00F65939">
      <w:pPr>
        <w:spacing w:line="420" w:lineRule="exact"/>
        <w:rPr>
          <w:rFonts w:ascii="Times New Roman" w:hAnsi="Times New Roman"/>
        </w:rPr>
      </w:pPr>
    </w:p>
    <w:p w14:paraId="0DF652DC" w14:textId="77777777" w:rsidR="00F65939" w:rsidRPr="00F65939" w:rsidRDefault="00F65939" w:rsidP="00F65939">
      <w:pPr>
        <w:spacing w:line="420" w:lineRule="exact"/>
        <w:rPr>
          <w:rFonts w:ascii="Times New Roman" w:hAnsi="Times New Roman"/>
        </w:rPr>
      </w:pPr>
      <w:r w:rsidRPr="00F65939">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3DD584C2" w14:textId="77777777" w:rsidR="00F65939" w:rsidRPr="00F65939" w:rsidRDefault="00F65939" w:rsidP="00F65939">
      <w:pPr>
        <w:spacing w:line="420" w:lineRule="exact"/>
        <w:rPr>
          <w:rFonts w:ascii="Times New Roman" w:hAnsi="Times New Roman"/>
        </w:rPr>
      </w:pPr>
    </w:p>
    <w:p w14:paraId="4352E137"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Here is an example of such a notice and statement:</w:t>
      </w:r>
    </w:p>
    <w:p w14:paraId="5D96D38B" w14:textId="77777777" w:rsidR="00F65939" w:rsidRPr="00F65939" w:rsidRDefault="00F65939" w:rsidP="00F65939">
      <w:pPr>
        <w:spacing w:line="420" w:lineRule="exact"/>
        <w:rPr>
          <w:rFonts w:ascii="Times New Roman" w:hAnsi="Times New Roman"/>
        </w:rPr>
      </w:pPr>
    </w:p>
    <w:p w14:paraId="7E3E7028" w14:textId="77777777" w:rsidR="00F65939" w:rsidRPr="00F65939" w:rsidRDefault="00F65939" w:rsidP="00F65939">
      <w:pPr>
        <w:spacing w:line="420" w:lineRule="exact"/>
        <w:rPr>
          <w:rFonts w:ascii="Times New Roman" w:hAnsi="Times New Roman"/>
        </w:rPr>
      </w:pPr>
      <w:r w:rsidRPr="00F65939">
        <w:rPr>
          <w:rFonts w:ascii="Times New Roman" w:hAnsi="Times New Roman"/>
        </w:rPr>
        <w:t>%% pig.dtx</w:t>
      </w:r>
    </w:p>
    <w:p w14:paraId="3C61A79E" w14:textId="77777777" w:rsidR="00F65939" w:rsidRPr="00F65939" w:rsidRDefault="00F65939" w:rsidP="00F65939">
      <w:pPr>
        <w:spacing w:line="420" w:lineRule="exact"/>
        <w:rPr>
          <w:rFonts w:ascii="Times New Roman" w:hAnsi="Times New Roman"/>
        </w:rPr>
      </w:pPr>
      <w:r w:rsidRPr="00F65939">
        <w:rPr>
          <w:rFonts w:ascii="Times New Roman" w:hAnsi="Times New Roman"/>
        </w:rPr>
        <w:t>%% Copyright 2003 M. Y. Name</w:t>
      </w:r>
    </w:p>
    <w:p w14:paraId="09682042"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7AAA3EDE"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may be distributed and/or modified under the</w:t>
      </w:r>
    </w:p>
    <w:p w14:paraId="703AC202" w14:textId="77777777" w:rsidR="00F65939" w:rsidRPr="00F65939" w:rsidRDefault="00F65939" w:rsidP="00F65939">
      <w:pPr>
        <w:spacing w:line="420" w:lineRule="exact"/>
        <w:rPr>
          <w:rFonts w:ascii="Times New Roman" w:hAnsi="Times New Roman"/>
        </w:rPr>
      </w:pPr>
      <w:r w:rsidRPr="00F65939">
        <w:rPr>
          <w:rFonts w:ascii="Times New Roman" w:hAnsi="Times New Roman"/>
        </w:rPr>
        <w:t>% conditions of the LaTeX Project Public License, either version 1.3</w:t>
      </w:r>
    </w:p>
    <w:p w14:paraId="1931AE35" w14:textId="77777777" w:rsidR="00F65939" w:rsidRPr="00F65939" w:rsidRDefault="00F65939" w:rsidP="00F65939">
      <w:pPr>
        <w:spacing w:line="420" w:lineRule="exact"/>
        <w:rPr>
          <w:rFonts w:ascii="Times New Roman" w:hAnsi="Times New Roman"/>
        </w:rPr>
      </w:pPr>
      <w:r w:rsidRPr="00F65939">
        <w:rPr>
          <w:rFonts w:ascii="Times New Roman" w:hAnsi="Times New Roman"/>
        </w:rPr>
        <w:t>% of this license or (at your option) any later version.</w:t>
      </w:r>
    </w:p>
    <w:p w14:paraId="21F4D4E3"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The latest version of this license is in</w:t>
      </w:r>
    </w:p>
    <w:p w14:paraId="4897D3B1" w14:textId="77777777" w:rsidR="00F65939" w:rsidRPr="00F65939" w:rsidRDefault="00F65939" w:rsidP="00F65939">
      <w:pPr>
        <w:spacing w:line="420" w:lineRule="exact"/>
        <w:rPr>
          <w:rFonts w:ascii="Times New Roman" w:hAnsi="Times New Roman"/>
        </w:rPr>
      </w:pPr>
      <w:r w:rsidRPr="00F65939">
        <w:rPr>
          <w:rFonts w:ascii="Times New Roman" w:hAnsi="Times New Roman"/>
        </w:rPr>
        <w:t>% http://www.latex-project.org/lppl.txt</w:t>
      </w:r>
    </w:p>
    <w:p w14:paraId="03A1153B" w14:textId="77777777" w:rsidR="00F65939" w:rsidRPr="00F65939" w:rsidRDefault="00F65939" w:rsidP="00F65939">
      <w:pPr>
        <w:spacing w:line="420" w:lineRule="exact"/>
        <w:rPr>
          <w:rFonts w:ascii="Times New Roman" w:hAnsi="Times New Roman"/>
        </w:rPr>
      </w:pPr>
      <w:r w:rsidRPr="00F65939">
        <w:rPr>
          <w:rFonts w:ascii="Times New Roman" w:hAnsi="Times New Roman"/>
        </w:rPr>
        <w:t>% and version 1.3 or later is part of all distributions of LaTeX</w:t>
      </w:r>
    </w:p>
    <w:p w14:paraId="55B82970" w14:textId="77777777" w:rsidR="00F65939" w:rsidRPr="00F65939" w:rsidRDefault="00F65939" w:rsidP="00F65939">
      <w:pPr>
        <w:spacing w:line="420" w:lineRule="exact"/>
        <w:rPr>
          <w:rFonts w:ascii="Times New Roman" w:hAnsi="Times New Roman"/>
        </w:rPr>
      </w:pPr>
      <w:r w:rsidRPr="00F65939">
        <w:rPr>
          <w:rFonts w:ascii="Times New Roman" w:hAnsi="Times New Roman"/>
        </w:rPr>
        <w:t>% version 2003/12/01 or later.</w:t>
      </w:r>
    </w:p>
    <w:p w14:paraId="151A7F96"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349D656D"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has the LPPL maintenance status " maintained".</w:t>
      </w:r>
    </w:p>
    <w:p w14:paraId="1548C876"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243F23BF"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Current Maintainer of this work is M. Y. Name.</w:t>
      </w:r>
    </w:p>
    <w:p w14:paraId="254B17CD"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4CDCDCE7"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consists of the files pig.dtx and pig.ins</w:t>
      </w:r>
    </w:p>
    <w:p w14:paraId="5013640E" w14:textId="77777777" w:rsidR="00F65939" w:rsidRPr="00F65939" w:rsidRDefault="00F65939" w:rsidP="00F65939">
      <w:pPr>
        <w:spacing w:line="420" w:lineRule="exact"/>
        <w:rPr>
          <w:rFonts w:ascii="Times New Roman" w:hAnsi="Times New Roman"/>
        </w:rPr>
      </w:pPr>
      <w:r w:rsidRPr="00F65939">
        <w:rPr>
          <w:rFonts w:ascii="Times New Roman" w:hAnsi="Times New Roman"/>
        </w:rPr>
        <w:t>% and the derived file pig.sty.</w:t>
      </w:r>
    </w:p>
    <w:p w14:paraId="12F25AA2" w14:textId="77777777" w:rsidR="00F65939" w:rsidRPr="00F65939" w:rsidRDefault="00F65939" w:rsidP="00F65939">
      <w:pPr>
        <w:spacing w:line="420" w:lineRule="exact"/>
        <w:rPr>
          <w:rFonts w:ascii="Times New Roman" w:hAnsi="Times New Roman"/>
        </w:rPr>
      </w:pPr>
    </w:p>
    <w:p w14:paraId="768BC1C1" w14:textId="77777777" w:rsidR="00F65939" w:rsidRPr="00F65939" w:rsidRDefault="00F65939" w:rsidP="00F65939">
      <w:pPr>
        <w:spacing w:line="420" w:lineRule="exact"/>
        <w:rPr>
          <w:rFonts w:ascii="Times New Roman" w:hAnsi="Times New Roman"/>
        </w:rPr>
      </w:pPr>
      <w:r w:rsidRPr="00F65939">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6A94FF33" w14:textId="77777777" w:rsidR="00F65939" w:rsidRPr="00F65939" w:rsidRDefault="00F65939" w:rsidP="00F65939">
      <w:pPr>
        <w:spacing w:line="420" w:lineRule="exact"/>
        <w:rPr>
          <w:rFonts w:ascii="Times New Roman" w:hAnsi="Times New Roman"/>
        </w:rPr>
      </w:pPr>
    </w:p>
    <w:p w14:paraId="710F2B8E"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6E06D33B" w14:textId="77777777" w:rsidR="00F65939" w:rsidRPr="00F65939" w:rsidRDefault="00F65939" w:rsidP="00F65939">
      <w:pPr>
        <w:spacing w:line="420" w:lineRule="exact"/>
        <w:rPr>
          <w:rFonts w:ascii="Times New Roman" w:hAnsi="Times New Roman"/>
        </w:rPr>
      </w:pPr>
    </w:p>
    <w:p w14:paraId="16E266F6" w14:textId="77777777" w:rsidR="00F65939" w:rsidRPr="00F65939" w:rsidRDefault="00F65939" w:rsidP="00F65939">
      <w:pPr>
        <w:spacing w:line="420" w:lineRule="exact"/>
        <w:rPr>
          <w:rFonts w:ascii="Times New Roman" w:hAnsi="Times New Roman"/>
        </w:rPr>
      </w:pPr>
      <w:r w:rsidRPr="00F65939">
        <w:rPr>
          <w:rFonts w:ascii="Times New Roman" w:hAnsi="Times New Roman"/>
        </w:rPr>
        <w:t>Important Recommendations</w:t>
      </w:r>
    </w:p>
    <w:p w14:paraId="0694ADD5"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w:t>
      </w:r>
    </w:p>
    <w:p w14:paraId="10DD7C47" w14:textId="77777777" w:rsidR="00F65939" w:rsidRPr="00F65939" w:rsidRDefault="00F65939" w:rsidP="00F65939">
      <w:pPr>
        <w:spacing w:line="420" w:lineRule="exact"/>
        <w:rPr>
          <w:rFonts w:ascii="Times New Roman" w:hAnsi="Times New Roman"/>
        </w:rPr>
      </w:pPr>
    </w:p>
    <w:p w14:paraId="1BF5769A" w14:textId="77777777" w:rsidR="00F65939" w:rsidRPr="00F65939" w:rsidRDefault="00F65939" w:rsidP="00F65939">
      <w:pPr>
        <w:spacing w:line="420" w:lineRule="exact"/>
        <w:rPr>
          <w:rFonts w:ascii="Times New Roman" w:hAnsi="Times New Roman"/>
        </w:rPr>
      </w:pPr>
      <w:r w:rsidRPr="00F65939">
        <w:rPr>
          <w:rFonts w:ascii="Times New Roman" w:hAnsi="Times New Roman"/>
        </w:rPr>
        <w:t>Defining What Constitutes the Work</w:t>
      </w:r>
    </w:p>
    <w:p w14:paraId="32D3BE60" w14:textId="77777777" w:rsidR="00F65939" w:rsidRPr="00F65939" w:rsidRDefault="00F65939" w:rsidP="00F65939">
      <w:pPr>
        <w:spacing w:line="420" w:lineRule="exact"/>
        <w:rPr>
          <w:rFonts w:ascii="Times New Roman" w:hAnsi="Times New Roman"/>
        </w:rPr>
      </w:pPr>
    </w:p>
    <w:p w14:paraId="003B26D8"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784DE842" w14:textId="77777777" w:rsidR="00F65939" w:rsidRPr="00F65939" w:rsidRDefault="00F65939" w:rsidP="00F65939">
      <w:pPr>
        <w:spacing w:line="420" w:lineRule="exact"/>
        <w:rPr>
          <w:rFonts w:ascii="Times New Roman" w:hAnsi="Times New Roman"/>
        </w:rPr>
      </w:pPr>
    </w:p>
    <w:p w14:paraId="5FD42A3B"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consists of all files listed in manifest.txt.</w:t>
      </w:r>
    </w:p>
    <w:p w14:paraId="69650434" w14:textId="77777777" w:rsidR="00F65939" w:rsidRPr="00F65939" w:rsidRDefault="00F65939" w:rsidP="00F65939">
      <w:pPr>
        <w:spacing w:line="420" w:lineRule="exact"/>
        <w:rPr>
          <w:rFonts w:ascii="Times New Roman" w:hAnsi="Times New Roman"/>
        </w:rPr>
      </w:pPr>
    </w:p>
    <w:p w14:paraId="2C25B6BB" w14:textId="77777777" w:rsidR="00F65939" w:rsidRPr="00F65939" w:rsidRDefault="00F65939" w:rsidP="00F65939">
      <w:pPr>
        <w:spacing w:line="420" w:lineRule="exact"/>
        <w:rPr>
          <w:rFonts w:ascii="Times New Roman" w:hAnsi="Times New Roman"/>
        </w:rPr>
      </w:pPr>
      <w:r w:rsidRPr="00F65939">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F65939">
        <w:rPr>
          <w:rFonts w:ascii="Times New Roman" w:hAnsi="Times New Roman"/>
        </w:rPr>
        <w:t>The LaTeX Project Public License</w:t>
      </w:r>
    </w:p>
    <w:p w14:paraId="3DE00137"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559B72A5" w14:textId="77777777" w:rsidR="00F65939" w:rsidRPr="00F65939" w:rsidRDefault="00F65939" w:rsidP="00F65939">
      <w:pPr>
        <w:spacing w:line="420" w:lineRule="exact"/>
        <w:rPr>
          <w:rFonts w:ascii="Times New Roman" w:hAnsi="Times New Roman"/>
        </w:rPr>
      </w:pPr>
    </w:p>
    <w:p w14:paraId="478A11B6" w14:textId="77777777" w:rsidR="00F65939" w:rsidRPr="00F65939" w:rsidRDefault="00F65939" w:rsidP="00F65939">
      <w:pPr>
        <w:spacing w:line="420" w:lineRule="exact"/>
        <w:rPr>
          <w:rFonts w:ascii="Times New Roman" w:hAnsi="Times New Roman"/>
        </w:rPr>
      </w:pPr>
      <w:r w:rsidRPr="00F65939">
        <w:rPr>
          <w:rFonts w:ascii="Times New Roman" w:hAnsi="Times New Roman"/>
        </w:rPr>
        <w:t>LPPL Version 1.3c 2008-05-04</w:t>
      </w:r>
    </w:p>
    <w:p w14:paraId="16D650EE" w14:textId="77777777" w:rsidR="00F65939" w:rsidRPr="00F65939" w:rsidRDefault="00F65939" w:rsidP="00F65939">
      <w:pPr>
        <w:spacing w:line="420" w:lineRule="exact"/>
        <w:rPr>
          <w:rFonts w:ascii="Times New Roman" w:hAnsi="Times New Roman"/>
        </w:rPr>
      </w:pPr>
    </w:p>
    <w:p w14:paraId="36EB7DD3" w14:textId="77777777" w:rsidR="00F65939" w:rsidRPr="00F65939" w:rsidRDefault="00F65939" w:rsidP="00F65939">
      <w:pPr>
        <w:spacing w:line="420" w:lineRule="exact"/>
        <w:rPr>
          <w:rFonts w:ascii="Times New Roman" w:hAnsi="Times New Roman"/>
        </w:rPr>
      </w:pPr>
      <w:r w:rsidRPr="00F65939">
        <w:rPr>
          <w:rFonts w:ascii="Times New Roman" w:hAnsi="Times New Roman"/>
        </w:rPr>
        <w:t>Copyright 1999 2002-2008 LaTeX3 Project</w:t>
      </w:r>
    </w:p>
    <w:p w14:paraId="0346C672" w14:textId="77777777" w:rsidR="00F65939" w:rsidRPr="00F65939" w:rsidRDefault="00F65939" w:rsidP="00F65939">
      <w:pPr>
        <w:spacing w:line="420" w:lineRule="exact"/>
        <w:rPr>
          <w:rFonts w:ascii="Times New Roman" w:hAnsi="Times New Roman"/>
        </w:rPr>
      </w:pPr>
    </w:p>
    <w:p w14:paraId="4D37BF22" w14:textId="77777777" w:rsidR="00F65939" w:rsidRPr="00F65939" w:rsidRDefault="00F65939" w:rsidP="00F65939">
      <w:pPr>
        <w:spacing w:line="420" w:lineRule="exact"/>
        <w:rPr>
          <w:rFonts w:ascii="Times New Roman" w:hAnsi="Times New Roman"/>
        </w:rPr>
      </w:pPr>
      <w:r w:rsidRPr="00F65939">
        <w:rPr>
          <w:rFonts w:ascii="Times New Roman" w:hAnsi="Times New Roman"/>
        </w:rPr>
        <w:t>Everyone is allowed to distribute verbatim copies of this license document, but modification of it is not allowed.</w:t>
      </w:r>
    </w:p>
    <w:p w14:paraId="6EAC4C46" w14:textId="77777777" w:rsidR="00F65939" w:rsidRPr="00F65939" w:rsidRDefault="00F65939" w:rsidP="00F65939">
      <w:pPr>
        <w:spacing w:line="420" w:lineRule="exact"/>
        <w:rPr>
          <w:rFonts w:ascii="Times New Roman" w:hAnsi="Times New Roman"/>
        </w:rPr>
      </w:pPr>
    </w:p>
    <w:p w14:paraId="62F710DD" w14:textId="77777777" w:rsidR="00F65939" w:rsidRPr="00F65939" w:rsidRDefault="00F65939" w:rsidP="00F65939">
      <w:pPr>
        <w:spacing w:line="420" w:lineRule="exact"/>
        <w:rPr>
          <w:rFonts w:ascii="Times New Roman" w:hAnsi="Times New Roman"/>
        </w:rPr>
      </w:pPr>
      <w:r w:rsidRPr="00F65939">
        <w:rPr>
          <w:rFonts w:ascii="Times New Roman" w:hAnsi="Times New Roman"/>
        </w:rPr>
        <w:t>PREAMBLE</w:t>
      </w:r>
    </w:p>
    <w:p w14:paraId="3B4EDCCE"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5B79A19A" w14:textId="77777777" w:rsidR="00F65939" w:rsidRPr="00F65939" w:rsidRDefault="00F65939" w:rsidP="00F65939">
      <w:pPr>
        <w:spacing w:line="420" w:lineRule="exact"/>
        <w:rPr>
          <w:rFonts w:ascii="Times New Roman" w:hAnsi="Times New Roman"/>
        </w:rPr>
      </w:pPr>
    </w:p>
    <w:p w14:paraId="643977D2"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LaTeX Project Public License (LPPL) is the primary license under which the LaTeX kernel and the base LaTeX packages are distributed.</w:t>
      </w:r>
    </w:p>
    <w:p w14:paraId="0BB69C31" w14:textId="77777777" w:rsidR="00F65939" w:rsidRPr="00F65939" w:rsidRDefault="00F65939" w:rsidP="00F65939">
      <w:pPr>
        <w:spacing w:line="420" w:lineRule="exact"/>
        <w:rPr>
          <w:rFonts w:ascii="Times New Roman" w:hAnsi="Times New Roman"/>
        </w:rPr>
      </w:pPr>
    </w:p>
    <w:p w14:paraId="7792C2AA"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You may use this license for any work of which you hold the copyright and which you wish to distribute. This license may be particularly suitable if your work is TeX-related (such as a LaTeX package), but it is written in such </w:t>
      </w:r>
      <w:r w:rsidRPr="00F65939">
        <w:rPr>
          <w:rFonts w:ascii="Times New Roman" w:hAnsi="Times New Roman"/>
        </w:rPr>
        <w:lastRenderedPageBreak/>
        <w:t>a way that you can use it even if your work is unrelated to TeX.</w:t>
      </w:r>
    </w:p>
    <w:p w14:paraId="5442DCCE" w14:textId="77777777" w:rsidR="00F65939" w:rsidRPr="00F65939" w:rsidRDefault="00F65939" w:rsidP="00F65939">
      <w:pPr>
        <w:spacing w:line="420" w:lineRule="exact"/>
        <w:rPr>
          <w:rFonts w:ascii="Times New Roman" w:hAnsi="Times New Roman"/>
        </w:rPr>
      </w:pPr>
    </w:p>
    <w:p w14:paraId="241DBE27"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2414A68D" w14:textId="77777777" w:rsidR="00F65939" w:rsidRPr="00F65939" w:rsidRDefault="00F65939" w:rsidP="00F65939">
      <w:pPr>
        <w:spacing w:line="420" w:lineRule="exact"/>
        <w:rPr>
          <w:rFonts w:ascii="Times New Roman" w:hAnsi="Times New Roman"/>
        </w:rPr>
      </w:pPr>
    </w:p>
    <w:p w14:paraId="47463488" w14:textId="77777777" w:rsidR="00F65939" w:rsidRPr="00F65939" w:rsidRDefault="00F65939" w:rsidP="00F65939">
      <w:pPr>
        <w:spacing w:line="420" w:lineRule="exact"/>
        <w:rPr>
          <w:rFonts w:ascii="Times New Roman" w:hAnsi="Times New Roman"/>
        </w:rPr>
      </w:pPr>
      <w:r w:rsidRPr="00F65939">
        <w:rPr>
          <w:rFonts w:ascii="Times New Roman" w:hAnsi="Times New Roman"/>
        </w:rPr>
        <w:t>This license gives conditions under which a work may be distributed and modified, as well as conditions under which modified versions of that work may be distributed.</w:t>
      </w:r>
    </w:p>
    <w:p w14:paraId="6B5A1FEB" w14:textId="77777777" w:rsidR="00F65939" w:rsidRPr="00F65939" w:rsidRDefault="00F65939" w:rsidP="00F65939">
      <w:pPr>
        <w:spacing w:line="420" w:lineRule="exact"/>
        <w:rPr>
          <w:rFonts w:ascii="Times New Roman" w:hAnsi="Times New Roman"/>
        </w:rPr>
      </w:pPr>
    </w:p>
    <w:p w14:paraId="7B876464" w14:textId="77777777" w:rsidR="00F65939" w:rsidRPr="00F65939" w:rsidRDefault="00F65939" w:rsidP="00F65939">
      <w:pPr>
        <w:spacing w:line="420" w:lineRule="exact"/>
        <w:rPr>
          <w:rFonts w:ascii="Times New Roman" w:hAnsi="Times New Roman"/>
        </w:rPr>
      </w:pPr>
      <w:r w:rsidRPr="00F65939">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1423516F" w14:textId="77777777" w:rsidR="00F65939" w:rsidRPr="00F65939" w:rsidRDefault="00F65939" w:rsidP="00F65939">
      <w:pPr>
        <w:spacing w:line="420" w:lineRule="exact"/>
        <w:rPr>
          <w:rFonts w:ascii="Times New Roman" w:hAnsi="Times New Roman"/>
        </w:rPr>
      </w:pPr>
    </w:p>
    <w:p w14:paraId="29F7C19A" w14:textId="77777777" w:rsidR="00F65939" w:rsidRPr="00F65939" w:rsidRDefault="00F65939" w:rsidP="00F65939">
      <w:pPr>
        <w:spacing w:line="420" w:lineRule="exact"/>
        <w:rPr>
          <w:rFonts w:ascii="Times New Roman" w:hAnsi="Times New Roman"/>
        </w:rPr>
      </w:pPr>
      <w:r w:rsidRPr="00F65939">
        <w:rPr>
          <w:rFonts w:ascii="Times New Roman" w:hAnsi="Times New Roman"/>
        </w:rPr>
        <w:t>DEFINITIONS</w:t>
      </w:r>
    </w:p>
    <w:p w14:paraId="20CB0637"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27BA3A95" w14:textId="77777777" w:rsidR="00F65939" w:rsidRPr="00F65939" w:rsidRDefault="00F65939" w:rsidP="00F65939">
      <w:pPr>
        <w:spacing w:line="420" w:lineRule="exact"/>
        <w:rPr>
          <w:rFonts w:ascii="Times New Roman" w:hAnsi="Times New Roman"/>
        </w:rPr>
      </w:pPr>
    </w:p>
    <w:p w14:paraId="2E662E5C" w14:textId="77777777" w:rsidR="00F65939" w:rsidRPr="00F65939" w:rsidRDefault="00F65939" w:rsidP="00F65939">
      <w:pPr>
        <w:spacing w:line="420" w:lineRule="exact"/>
        <w:rPr>
          <w:rFonts w:ascii="Times New Roman" w:hAnsi="Times New Roman"/>
        </w:rPr>
      </w:pPr>
      <w:r w:rsidRPr="00F65939">
        <w:rPr>
          <w:rFonts w:ascii="Times New Roman" w:hAnsi="Times New Roman"/>
        </w:rPr>
        <w:t>In this license document the following terms are used:</w:t>
      </w:r>
    </w:p>
    <w:p w14:paraId="210D5D29" w14:textId="77777777" w:rsidR="00F65939" w:rsidRPr="00F65939" w:rsidRDefault="00F65939" w:rsidP="00F65939">
      <w:pPr>
        <w:spacing w:line="420" w:lineRule="exact"/>
        <w:rPr>
          <w:rFonts w:ascii="Times New Roman" w:hAnsi="Times New Roman"/>
        </w:rPr>
      </w:pPr>
    </w:p>
    <w:p w14:paraId="18BBAA4A" w14:textId="77777777" w:rsidR="00F65939" w:rsidRPr="00F65939" w:rsidRDefault="00F65939" w:rsidP="00F65939">
      <w:pPr>
        <w:spacing w:line="420" w:lineRule="exact"/>
        <w:rPr>
          <w:rFonts w:ascii="Times New Roman" w:hAnsi="Times New Roman"/>
        </w:rPr>
      </w:pPr>
      <w:r w:rsidRPr="00F65939">
        <w:rPr>
          <w:rFonts w:ascii="Times New Roman" w:hAnsi="Times New Roman"/>
        </w:rPr>
        <w:t>`Work' Any work being distributed under this License. `Derived Work' Any work that under any applicable law is derived from the Work.</w:t>
      </w:r>
    </w:p>
    <w:p w14:paraId="72809BCB" w14:textId="77777777" w:rsidR="00F65939" w:rsidRPr="00F65939" w:rsidRDefault="00F65939" w:rsidP="00F65939">
      <w:pPr>
        <w:spacing w:line="420" w:lineRule="exact"/>
        <w:rPr>
          <w:rFonts w:ascii="Times New Roman" w:hAnsi="Times New Roman"/>
        </w:rPr>
      </w:pPr>
    </w:p>
    <w:p w14:paraId="4AE59C74" w14:textId="77777777" w:rsidR="00F65939" w:rsidRPr="00F65939" w:rsidRDefault="00F65939" w:rsidP="00F65939">
      <w:pPr>
        <w:spacing w:line="420" w:lineRule="exact"/>
        <w:rPr>
          <w:rFonts w:ascii="Times New Roman" w:hAnsi="Times New Roman"/>
        </w:rPr>
      </w:pPr>
      <w:r w:rsidRPr="00F65939">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65AFE295" w14:textId="77777777" w:rsidR="00F65939" w:rsidRPr="00F65939" w:rsidRDefault="00F65939" w:rsidP="00F65939">
      <w:pPr>
        <w:spacing w:line="420" w:lineRule="exact"/>
        <w:rPr>
          <w:rFonts w:ascii="Times New Roman" w:hAnsi="Times New Roman"/>
        </w:rPr>
      </w:pPr>
    </w:p>
    <w:p w14:paraId="2794632B" w14:textId="77777777" w:rsidR="00F65939" w:rsidRPr="00F65939" w:rsidRDefault="00F65939" w:rsidP="00F65939">
      <w:pPr>
        <w:spacing w:line="420" w:lineRule="exact"/>
        <w:rPr>
          <w:rFonts w:ascii="Times New Roman" w:hAnsi="Times New Roman"/>
        </w:rPr>
      </w:pPr>
      <w:r w:rsidRPr="00F65939">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02AD37D3" w14:textId="77777777" w:rsidR="00F65939" w:rsidRPr="00F65939" w:rsidRDefault="00F65939" w:rsidP="00F65939">
      <w:pPr>
        <w:spacing w:line="420" w:lineRule="exact"/>
        <w:rPr>
          <w:rFonts w:ascii="Times New Roman" w:hAnsi="Times New Roman"/>
        </w:rPr>
      </w:pPr>
    </w:p>
    <w:p w14:paraId="4A434CE7" w14:textId="77777777" w:rsidR="00F65939" w:rsidRPr="00F65939" w:rsidRDefault="00F65939" w:rsidP="00F65939">
      <w:pPr>
        <w:spacing w:line="420" w:lineRule="exact"/>
        <w:rPr>
          <w:rFonts w:ascii="Times New Roman" w:hAnsi="Times New Roman"/>
        </w:rPr>
      </w:pPr>
      <w:r w:rsidRPr="00F65939">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12EA1D0E" w14:textId="77777777" w:rsidR="00F65939" w:rsidRPr="00F65939" w:rsidRDefault="00F65939" w:rsidP="00F65939">
      <w:pPr>
        <w:spacing w:line="420" w:lineRule="exact"/>
        <w:rPr>
          <w:rFonts w:ascii="Times New Roman" w:hAnsi="Times New Roman"/>
        </w:rPr>
      </w:pPr>
    </w:p>
    <w:p w14:paraId="3A69521E" w14:textId="77777777" w:rsidR="00F65939" w:rsidRPr="00F65939" w:rsidRDefault="00F65939" w:rsidP="00F65939">
      <w:pPr>
        <w:spacing w:line="420" w:lineRule="exact"/>
        <w:rPr>
          <w:rFonts w:ascii="Times New Roman" w:hAnsi="Times New Roman"/>
        </w:rPr>
      </w:pPr>
      <w:r w:rsidRPr="00F65939">
        <w:rPr>
          <w:rFonts w:ascii="Times New Roman" w:hAnsi="Times New Roman"/>
        </w:rPr>
        <w:t>`Current Maintainer' A person or persons nominated as such within the Work. If there is no such explicit nomination then it is the `Copyright Holder' under any applicable law.</w:t>
      </w:r>
    </w:p>
    <w:p w14:paraId="75800CEE" w14:textId="77777777" w:rsidR="00F65939" w:rsidRPr="00F65939" w:rsidRDefault="00F65939" w:rsidP="00F65939">
      <w:pPr>
        <w:spacing w:line="420" w:lineRule="exact"/>
        <w:rPr>
          <w:rFonts w:ascii="Times New Roman" w:hAnsi="Times New Roman"/>
        </w:rPr>
      </w:pPr>
    </w:p>
    <w:p w14:paraId="4C7D03F7" w14:textId="77777777" w:rsidR="00F65939" w:rsidRPr="00F65939" w:rsidRDefault="00F65939" w:rsidP="00F65939">
      <w:pPr>
        <w:spacing w:line="420" w:lineRule="exact"/>
        <w:rPr>
          <w:rFonts w:ascii="Times New Roman" w:hAnsi="Times New Roman"/>
        </w:rPr>
      </w:pPr>
      <w:r w:rsidRPr="00F65939">
        <w:rPr>
          <w:rFonts w:ascii="Times New Roman" w:hAnsi="Times New Roman"/>
        </w:rPr>
        <w:t>`Base Interpreter' A program or process that is normally needed for running or interpreting a part or the whole of the Work.</w:t>
      </w:r>
    </w:p>
    <w:p w14:paraId="730DFE28" w14:textId="77777777" w:rsidR="00F65939" w:rsidRPr="00F65939" w:rsidRDefault="00F65939" w:rsidP="00F65939">
      <w:pPr>
        <w:spacing w:line="420" w:lineRule="exact"/>
        <w:rPr>
          <w:rFonts w:ascii="Times New Roman" w:hAnsi="Times New Roman"/>
        </w:rPr>
      </w:pPr>
    </w:p>
    <w:p w14:paraId="7ADC4627" w14:textId="77777777" w:rsidR="00F65939" w:rsidRPr="00F65939" w:rsidRDefault="00F65939" w:rsidP="00F65939">
      <w:pPr>
        <w:spacing w:line="420" w:lineRule="exact"/>
        <w:rPr>
          <w:rFonts w:ascii="Times New Roman" w:hAnsi="Times New Roman"/>
        </w:rPr>
      </w:pPr>
      <w:r w:rsidRPr="00F65939">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6F7C4FA9" w14:textId="77777777" w:rsidR="00F65939" w:rsidRPr="00F65939" w:rsidRDefault="00F65939" w:rsidP="00F65939">
      <w:pPr>
        <w:spacing w:line="420" w:lineRule="exact"/>
        <w:rPr>
          <w:rFonts w:ascii="Times New Roman" w:hAnsi="Times New Roman"/>
        </w:rPr>
      </w:pPr>
    </w:p>
    <w:p w14:paraId="0F08EC3A" w14:textId="77777777" w:rsidR="00F65939" w:rsidRPr="00F65939" w:rsidRDefault="00F65939" w:rsidP="00F65939">
      <w:pPr>
        <w:spacing w:line="420" w:lineRule="exact"/>
        <w:rPr>
          <w:rFonts w:ascii="Times New Roman" w:hAnsi="Times New Roman"/>
        </w:rPr>
      </w:pPr>
      <w:r w:rsidRPr="00F65939">
        <w:rPr>
          <w:rFonts w:ascii="Times New Roman" w:hAnsi="Times New Roman"/>
        </w:rPr>
        <w:t>CONDITIONS ON DISTRIBUTION AND MODIFICATION</w:t>
      </w:r>
    </w:p>
    <w:p w14:paraId="645B1ADA"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1621F65D" w14:textId="77777777" w:rsidR="00F65939" w:rsidRPr="00F65939" w:rsidRDefault="00F65939" w:rsidP="00F65939">
      <w:pPr>
        <w:spacing w:line="420" w:lineRule="exact"/>
        <w:rPr>
          <w:rFonts w:ascii="Times New Roman" w:hAnsi="Times New Roman"/>
        </w:rPr>
      </w:pPr>
    </w:p>
    <w:p w14:paraId="2FF5071B" w14:textId="77777777" w:rsidR="00F65939" w:rsidRPr="00F65939" w:rsidRDefault="00F65939" w:rsidP="00F65939">
      <w:pPr>
        <w:spacing w:line="420" w:lineRule="exact"/>
        <w:rPr>
          <w:rFonts w:ascii="Times New Roman" w:hAnsi="Times New Roman"/>
        </w:rPr>
      </w:pPr>
      <w:r w:rsidRPr="00F65939">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661E6EEC" w14:textId="77777777" w:rsidR="00F65939" w:rsidRPr="00F65939" w:rsidRDefault="00F65939" w:rsidP="00F65939">
      <w:pPr>
        <w:spacing w:line="420" w:lineRule="exact"/>
        <w:rPr>
          <w:rFonts w:ascii="Times New Roman" w:hAnsi="Times New Roman"/>
        </w:rPr>
      </w:pPr>
      <w:r w:rsidRPr="00F65939">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389244F4" w14:textId="77777777" w:rsidR="00F65939" w:rsidRPr="00F65939" w:rsidRDefault="00F65939" w:rsidP="00F65939">
      <w:pPr>
        <w:spacing w:line="420" w:lineRule="exact"/>
        <w:rPr>
          <w:rFonts w:ascii="Times New Roman" w:hAnsi="Times New Roman"/>
        </w:rPr>
      </w:pPr>
      <w:r w:rsidRPr="00F65939">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5E6C09B9"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4. If you are the Current Maintainer of the Work, you may, without restriction, modify the Work, thus creating a </w:t>
      </w:r>
      <w:r w:rsidRPr="00F65939">
        <w:rPr>
          <w:rFonts w:ascii="Times New Roman" w:hAnsi="Times New Roman"/>
        </w:rPr>
        <w:lastRenderedPageBreak/>
        <w:t>Derived Work. You may also distribute the Derived Work without restriction, including Compiled Works generated from the Derived Work. Derived Works distributed in this manner by the Current Maintainer are considered to be updated versions of the Work.</w:t>
      </w:r>
    </w:p>
    <w:p w14:paraId="71BDEA2D" w14:textId="77777777" w:rsidR="00F65939" w:rsidRPr="00F65939" w:rsidRDefault="00F65939" w:rsidP="00F65939">
      <w:pPr>
        <w:spacing w:line="420" w:lineRule="exact"/>
        <w:rPr>
          <w:rFonts w:ascii="Times New Roman" w:hAnsi="Times New Roman"/>
        </w:rPr>
      </w:pPr>
      <w:r w:rsidRPr="00F65939">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1DCDB6BD" w14:textId="77777777" w:rsidR="00F65939" w:rsidRPr="00F65939" w:rsidRDefault="00F65939" w:rsidP="00F65939">
      <w:pPr>
        <w:spacing w:line="420" w:lineRule="exact"/>
        <w:rPr>
          <w:rFonts w:ascii="Times New Roman" w:hAnsi="Times New Roman"/>
        </w:rPr>
      </w:pPr>
      <w:r w:rsidRPr="00F65939">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77E823D5" w14:textId="77777777" w:rsidR="00F65939" w:rsidRPr="00F65939" w:rsidRDefault="00F65939" w:rsidP="00F65939">
      <w:pPr>
        <w:spacing w:line="420" w:lineRule="exact"/>
        <w:rPr>
          <w:rFonts w:ascii="Times New Roman" w:hAnsi="Times New Roman"/>
        </w:rPr>
      </w:pPr>
      <w:r w:rsidRPr="00F65939">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1FB3A4E8" w14:textId="77777777" w:rsidR="00F65939" w:rsidRPr="00F65939" w:rsidRDefault="00F65939" w:rsidP="00F65939">
      <w:pPr>
        <w:spacing w:line="420" w:lineRule="exact"/>
        <w:rPr>
          <w:rFonts w:ascii="Times New Roman" w:hAnsi="Times New Roman"/>
        </w:rPr>
      </w:pPr>
      <w:r w:rsidRPr="00F65939">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49CA1BF1" w14:textId="77777777" w:rsidR="00F65939" w:rsidRPr="00F65939" w:rsidRDefault="00F65939" w:rsidP="00F65939">
      <w:pPr>
        <w:spacing w:line="420" w:lineRule="exact"/>
        <w:rPr>
          <w:rFonts w:ascii="Times New Roman" w:hAnsi="Times New Roman"/>
        </w:rPr>
      </w:pPr>
      <w:r w:rsidRPr="00F65939">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99EC736" w14:textId="77777777" w:rsidR="00F65939" w:rsidRPr="00F65939" w:rsidRDefault="00F65939" w:rsidP="00F65939">
      <w:pPr>
        <w:spacing w:line="420" w:lineRule="exact"/>
        <w:rPr>
          <w:rFonts w:ascii="Times New Roman" w:hAnsi="Times New Roman"/>
        </w:rPr>
      </w:pPr>
      <w:r w:rsidRPr="00F65939">
        <w:rPr>
          <w:rFonts w:ascii="Times New Roman" w:hAnsi="Times New Roman"/>
        </w:rPr>
        <w:t>d. You distribute at least one of the following with the Derived Work:</w:t>
      </w:r>
    </w:p>
    <w:p w14:paraId="0B4D5A95" w14:textId="77777777" w:rsidR="00F65939" w:rsidRPr="00F65939" w:rsidRDefault="00F65939" w:rsidP="00F65939">
      <w:pPr>
        <w:spacing w:line="420" w:lineRule="exact"/>
        <w:rPr>
          <w:rFonts w:ascii="Times New Roman" w:hAnsi="Times New Roman"/>
        </w:rPr>
      </w:pPr>
      <w:r w:rsidRPr="00F65939">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3198B230" w14:textId="77777777" w:rsidR="00F65939" w:rsidRPr="00F65939" w:rsidRDefault="00F65939" w:rsidP="00F65939">
      <w:pPr>
        <w:spacing w:line="420" w:lineRule="exact"/>
        <w:rPr>
          <w:rFonts w:ascii="Times New Roman" w:hAnsi="Times New Roman"/>
        </w:rPr>
      </w:pPr>
      <w:r w:rsidRPr="00F65939">
        <w:rPr>
          <w:rFonts w:ascii="Times New Roman" w:hAnsi="Times New Roman"/>
        </w:rPr>
        <w:t>2. Information that is sufficient to obtain a complete, unmodified copy of the Work.</w:t>
      </w:r>
    </w:p>
    <w:p w14:paraId="49F8ADC9" w14:textId="77777777" w:rsidR="00F65939" w:rsidRPr="00F65939" w:rsidRDefault="00F65939" w:rsidP="00F65939">
      <w:pPr>
        <w:spacing w:line="420" w:lineRule="exact"/>
        <w:rPr>
          <w:rFonts w:ascii="Times New Roman" w:hAnsi="Times New Roman"/>
        </w:rPr>
      </w:pPr>
      <w:r w:rsidRPr="00F65939">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642FC365"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1767EF8E" w14:textId="77777777" w:rsidR="00F65939" w:rsidRPr="00F65939" w:rsidRDefault="00F65939" w:rsidP="00F65939">
      <w:pPr>
        <w:spacing w:line="420" w:lineRule="exact"/>
        <w:rPr>
          <w:rFonts w:ascii="Times New Roman" w:hAnsi="Times New Roman"/>
        </w:rPr>
      </w:pPr>
      <w:r w:rsidRPr="00F65939">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095DE9B7" w14:textId="77777777" w:rsidR="00F65939" w:rsidRPr="00F65939" w:rsidRDefault="00F65939" w:rsidP="00F65939">
      <w:pPr>
        <w:spacing w:line="420" w:lineRule="exact"/>
        <w:rPr>
          <w:rFonts w:ascii="Times New Roman" w:hAnsi="Times New Roman"/>
        </w:rPr>
      </w:pPr>
      <w:r w:rsidRPr="00F65939">
        <w:rPr>
          <w:rFonts w:ascii="Times New Roman" w:hAnsi="Times New Roman"/>
        </w:rPr>
        <w:t>10.</w:t>
      </w:r>
    </w:p>
    <w:p w14:paraId="72DBBDC3" w14:textId="77777777" w:rsidR="00F65939" w:rsidRPr="00F65939" w:rsidRDefault="00F65939" w:rsidP="00F65939">
      <w:pPr>
        <w:spacing w:line="420" w:lineRule="exact"/>
        <w:rPr>
          <w:rFonts w:ascii="Times New Roman" w:hAnsi="Times New Roman"/>
        </w:rPr>
      </w:pPr>
      <w:r w:rsidRPr="00F65939">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730BC917" w14:textId="77777777" w:rsidR="00F65939" w:rsidRPr="00F65939" w:rsidRDefault="00F65939" w:rsidP="00F65939">
      <w:pPr>
        <w:spacing w:line="420" w:lineRule="exact"/>
        <w:rPr>
          <w:rFonts w:ascii="Times New Roman" w:hAnsi="Times New Roman"/>
        </w:rPr>
      </w:pPr>
      <w:r w:rsidRPr="00F65939">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262E5CE3" w14:textId="77777777" w:rsidR="00F65939" w:rsidRPr="00F65939" w:rsidRDefault="00F65939" w:rsidP="00F65939">
      <w:pPr>
        <w:spacing w:line="420" w:lineRule="exact"/>
        <w:rPr>
          <w:rFonts w:ascii="Times New Roman" w:hAnsi="Times New Roman"/>
        </w:rPr>
      </w:pPr>
      <w:r w:rsidRPr="00F65939">
        <w:rPr>
          <w:rFonts w:ascii="Times New Roman" w:hAnsi="Times New Roman"/>
        </w:rPr>
        <w:t>11. This license places no restrictions on works that are unrelated to the Work, nor does this license place any restrictions on aggregating such works with the Work by any means.</w:t>
      </w:r>
    </w:p>
    <w:p w14:paraId="5BAE28BC" w14:textId="77777777" w:rsidR="00F65939" w:rsidRPr="00F65939" w:rsidRDefault="00F65939" w:rsidP="00F65939">
      <w:pPr>
        <w:spacing w:line="420" w:lineRule="exact"/>
        <w:rPr>
          <w:rFonts w:ascii="Times New Roman" w:hAnsi="Times New Roman"/>
        </w:rPr>
      </w:pPr>
      <w:r w:rsidRPr="00F65939">
        <w:rPr>
          <w:rFonts w:ascii="Times New Roman" w:hAnsi="Times New Roman"/>
        </w:rPr>
        <w:t>12. Nothing in this license is intended to, or may be used to, prevent complete compliance by all parties with all applicable laws.</w:t>
      </w:r>
    </w:p>
    <w:p w14:paraId="435D9DF2" w14:textId="77777777" w:rsidR="00F65939" w:rsidRPr="00F65939" w:rsidRDefault="00F65939" w:rsidP="00F65939">
      <w:pPr>
        <w:spacing w:line="420" w:lineRule="exact"/>
        <w:rPr>
          <w:rFonts w:ascii="Times New Roman" w:hAnsi="Times New Roman"/>
        </w:rPr>
      </w:pPr>
      <w:r w:rsidRPr="00F65939">
        <w:rPr>
          <w:rFonts w:ascii="Times New Roman" w:hAnsi="Times New Roman"/>
        </w:rPr>
        <w:t>NO WARRANTY</w:t>
      </w:r>
    </w:p>
    <w:p w14:paraId="79812B19"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B5F4448" w14:textId="77777777" w:rsidR="00F65939" w:rsidRPr="00F65939" w:rsidRDefault="00F65939" w:rsidP="00F65939">
      <w:pPr>
        <w:spacing w:line="420" w:lineRule="exact"/>
        <w:rPr>
          <w:rFonts w:ascii="Times New Roman" w:hAnsi="Times New Roman"/>
        </w:rPr>
      </w:pPr>
    </w:p>
    <w:p w14:paraId="40CB7511"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5856F134" w14:textId="77777777" w:rsidR="00F65939" w:rsidRPr="00F65939" w:rsidRDefault="00F65939" w:rsidP="00F65939">
      <w:pPr>
        <w:spacing w:line="420" w:lineRule="exact"/>
        <w:rPr>
          <w:rFonts w:ascii="Times New Roman" w:hAnsi="Times New Roman"/>
        </w:rPr>
      </w:pPr>
    </w:p>
    <w:p w14:paraId="1A70448A"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w:t>
      </w:r>
      <w:r w:rsidRPr="00F65939">
        <w:rPr>
          <w:rFonts w:ascii="Times New Roman" w:hAnsi="Times New Roman"/>
        </w:rPr>
        <w:lastRenderedPageBreak/>
        <w:t>programs), even if the Copyright Holder or said author or said other party has been advised of the possibility of such damages.</w:t>
      </w:r>
    </w:p>
    <w:p w14:paraId="60022425" w14:textId="77777777" w:rsidR="00F65939" w:rsidRPr="00F65939" w:rsidRDefault="00F65939" w:rsidP="00F65939">
      <w:pPr>
        <w:spacing w:line="420" w:lineRule="exact"/>
        <w:rPr>
          <w:rFonts w:ascii="Times New Roman" w:hAnsi="Times New Roman"/>
        </w:rPr>
      </w:pPr>
    </w:p>
    <w:p w14:paraId="4D317A41" w14:textId="77777777" w:rsidR="00F65939" w:rsidRPr="00F65939" w:rsidRDefault="00F65939" w:rsidP="00F65939">
      <w:pPr>
        <w:spacing w:line="420" w:lineRule="exact"/>
        <w:rPr>
          <w:rFonts w:ascii="Times New Roman" w:hAnsi="Times New Roman"/>
        </w:rPr>
      </w:pPr>
      <w:r w:rsidRPr="00F65939">
        <w:rPr>
          <w:rFonts w:ascii="Times New Roman" w:hAnsi="Times New Roman"/>
        </w:rPr>
        <w:t>MAINTENANCE OF THE WORK</w:t>
      </w:r>
    </w:p>
    <w:p w14:paraId="7E2BEF25"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76824EFB" w14:textId="77777777" w:rsidR="00F65939" w:rsidRPr="00F65939" w:rsidRDefault="00F65939" w:rsidP="00F65939">
      <w:pPr>
        <w:spacing w:line="420" w:lineRule="exact"/>
        <w:rPr>
          <w:rFonts w:ascii="Times New Roman" w:hAnsi="Times New Roman"/>
        </w:rPr>
      </w:pPr>
    </w:p>
    <w:p w14:paraId="001CECCC"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70B4FA17" w14:textId="77777777" w:rsidR="00F65939" w:rsidRPr="00F65939" w:rsidRDefault="00F65939" w:rsidP="00F65939">
      <w:pPr>
        <w:spacing w:line="420" w:lineRule="exact"/>
        <w:rPr>
          <w:rFonts w:ascii="Times New Roman" w:hAnsi="Times New Roman"/>
        </w:rPr>
      </w:pPr>
    </w:p>
    <w:p w14:paraId="69EB3619"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F873AF7" w14:textId="77777777" w:rsidR="00F65939" w:rsidRPr="00F65939" w:rsidRDefault="00F65939" w:rsidP="00F65939">
      <w:pPr>
        <w:spacing w:line="420" w:lineRule="exact"/>
        <w:rPr>
          <w:rFonts w:ascii="Times New Roman" w:hAnsi="Times New Roman"/>
        </w:rPr>
      </w:pPr>
    </w:p>
    <w:p w14:paraId="01EE066D"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3793E45" w14:textId="77777777" w:rsidR="00F65939" w:rsidRPr="00F65939" w:rsidRDefault="00F65939" w:rsidP="00F65939">
      <w:pPr>
        <w:spacing w:line="420" w:lineRule="exact"/>
        <w:rPr>
          <w:rFonts w:ascii="Times New Roman" w:hAnsi="Times New Roman"/>
        </w:rPr>
      </w:pPr>
    </w:p>
    <w:p w14:paraId="7D569928" w14:textId="77777777" w:rsidR="00F65939" w:rsidRPr="00F65939" w:rsidRDefault="00F65939" w:rsidP="00F65939">
      <w:pPr>
        <w:spacing w:line="420" w:lineRule="exact"/>
        <w:rPr>
          <w:rFonts w:ascii="Times New Roman" w:hAnsi="Times New Roman"/>
        </w:rPr>
      </w:pPr>
      <w:r w:rsidRPr="00F65939">
        <w:rPr>
          <w:rFonts w:ascii="Times New Roman" w:hAnsi="Times New Roman"/>
        </w:rPr>
        <w:t>You can become the Current Maintainer of the Work by agreement with any existing Current Maintainer to take over this role.</w:t>
      </w:r>
    </w:p>
    <w:p w14:paraId="7E3E9E4C" w14:textId="77777777" w:rsidR="00F65939" w:rsidRPr="00F65939" w:rsidRDefault="00F65939" w:rsidP="00F65939">
      <w:pPr>
        <w:spacing w:line="420" w:lineRule="exact"/>
        <w:rPr>
          <w:rFonts w:ascii="Times New Roman" w:hAnsi="Times New Roman"/>
        </w:rPr>
      </w:pPr>
    </w:p>
    <w:p w14:paraId="434BB2BC"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the Work is unmaintained, you can become the Current Maintainer of the Work through the following steps:</w:t>
      </w:r>
    </w:p>
    <w:p w14:paraId="4A14AA24" w14:textId="77777777" w:rsidR="00F65939" w:rsidRPr="00F65939" w:rsidRDefault="00F65939" w:rsidP="00F65939">
      <w:pPr>
        <w:spacing w:line="420" w:lineRule="exact"/>
        <w:rPr>
          <w:rFonts w:ascii="Times New Roman" w:hAnsi="Times New Roman"/>
        </w:rPr>
      </w:pPr>
    </w:p>
    <w:p w14:paraId="15D00ABC" w14:textId="77777777" w:rsidR="00F65939" w:rsidRPr="00F65939" w:rsidRDefault="00F65939" w:rsidP="00F65939">
      <w:pPr>
        <w:spacing w:line="420" w:lineRule="exact"/>
        <w:rPr>
          <w:rFonts w:ascii="Times New Roman" w:hAnsi="Times New Roman"/>
        </w:rPr>
      </w:pPr>
      <w:r w:rsidRPr="00F65939">
        <w:rPr>
          <w:rFonts w:ascii="Times New Roman" w:hAnsi="Times New Roman"/>
        </w:rPr>
        <w:t>1. Make a reasonable attempt to trace the Current Maintainer (and the Copyright Holder, if the two differ) through the means of an Internet or similar search.</w:t>
      </w:r>
    </w:p>
    <w:p w14:paraId="69389819" w14:textId="77777777" w:rsidR="00F65939" w:rsidRPr="00F65939" w:rsidRDefault="00F65939" w:rsidP="00F65939">
      <w:pPr>
        <w:spacing w:line="420" w:lineRule="exact"/>
        <w:rPr>
          <w:rFonts w:ascii="Times New Roman" w:hAnsi="Times New Roman"/>
        </w:rPr>
      </w:pPr>
      <w:r w:rsidRPr="00F65939">
        <w:rPr>
          <w:rFonts w:ascii="Times New Roman" w:hAnsi="Times New Roman"/>
        </w:rPr>
        <w:t>2. If this search is successful, then enquire whether the Work is still maintained.</w:t>
      </w:r>
    </w:p>
    <w:p w14:paraId="3B2FF410" w14:textId="77777777" w:rsidR="00F65939" w:rsidRPr="00F65939" w:rsidRDefault="00F65939" w:rsidP="00F65939">
      <w:pPr>
        <w:spacing w:line="420" w:lineRule="exact"/>
        <w:rPr>
          <w:rFonts w:ascii="Times New Roman" w:hAnsi="Times New Roman"/>
        </w:rPr>
      </w:pPr>
      <w:r w:rsidRPr="00F65939">
        <w:rPr>
          <w:rFonts w:ascii="Times New Roman" w:hAnsi="Times New Roman"/>
        </w:rPr>
        <w:t>a. If it is being maintained, then ask the Current Maintainer to update their communication data within one month.</w:t>
      </w:r>
    </w:p>
    <w:p w14:paraId="39B2E2C1" w14:textId="77777777" w:rsidR="00F65939" w:rsidRPr="00F65939" w:rsidRDefault="00F65939" w:rsidP="00F65939">
      <w:pPr>
        <w:spacing w:line="420" w:lineRule="exact"/>
        <w:rPr>
          <w:rFonts w:ascii="Times New Roman" w:hAnsi="Times New Roman"/>
        </w:rPr>
      </w:pPr>
      <w:r w:rsidRPr="00F65939">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1EB1D0E5"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3a. If the Current Maintainer is reachable and agrees to pass maintenance of the Work to you, then this takes effect </w:t>
      </w:r>
      <w:r w:rsidRPr="00F65939">
        <w:rPr>
          <w:rFonts w:ascii="Times New Roman" w:hAnsi="Times New Roman"/>
        </w:rPr>
        <w:lastRenderedPageBreak/>
        <w:t>immediately upon announcement.</w:t>
      </w:r>
    </w:p>
    <w:p w14:paraId="26A79F4F" w14:textId="77777777" w:rsidR="00F65939" w:rsidRPr="00F65939" w:rsidRDefault="00F65939" w:rsidP="00F65939">
      <w:pPr>
        <w:spacing w:line="420" w:lineRule="exact"/>
        <w:rPr>
          <w:rFonts w:ascii="Times New Roman" w:hAnsi="Times New Roman"/>
        </w:rPr>
      </w:pPr>
      <w:r w:rsidRPr="00F65939">
        <w:rPr>
          <w:rFonts w:ascii="Times New Roman" w:hAnsi="Times New Roman"/>
        </w:rPr>
        <w:t>b. If the Current Maintainer is not reachable and the Copyright Holder agrees that maintenance of the Work be passed to you, then this takes effect immediately upon announcement.</w:t>
      </w:r>
    </w:p>
    <w:p w14:paraId="0797636F" w14:textId="77777777" w:rsidR="00F65939" w:rsidRPr="00F65939" w:rsidRDefault="00F65939" w:rsidP="00F65939">
      <w:pPr>
        <w:spacing w:line="420" w:lineRule="exact"/>
        <w:rPr>
          <w:rFonts w:ascii="Times New Roman" w:hAnsi="Times New Roman"/>
        </w:rPr>
      </w:pPr>
      <w:r w:rsidRPr="00F65939">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55CE429C" w14:textId="77777777" w:rsidR="00F65939" w:rsidRPr="00F65939" w:rsidRDefault="00F65939" w:rsidP="00F65939">
      <w:pPr>
        <w:spacing w:line="420" w:lineRule="exact"/>
        <w:rPr>
          <w:rFonts w:ascii="Times New Roman" w:hAnsi="Times New Roman"/>
        </w:rPr>
      </w:pPr>
      <w:r w:rsidRPr="00F65939">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4DE37BB" w14:textId="77777777" w:rsidR="00F65939" w:rsidRPr="00F65939" w:rsidRDefault="00F65939" w:rsidP="00F65939">
      <w:pPr>
        <w:spacing w:line="420" w:lineRule="exact"/>
        <w:rPr>
          <w:rFonts w:ascii="Times New Roman" w:hAnsi="Times New Roman"/>
        </w:rPr>
      </w:pPr>
      <w:r w:rsidRPr="00F65939">
        <w:rPr>
          <w:rFonts w:ascii="Times New Roman" w:hAnsi="Times New Roman"/>
        </w:rPr>
        <w:t>A change in the Current Maintainer does not, of itself, alter the fact that the Work is distributed under the LPPL license.</w:t>
      </w:r>
    </w:p>
    <w:p w14:paraId="3C0CF1B4" w14:textId="77777777" w:rsidR="00F65939" w:rsidRPr="00F65939" w:rsidRDefault="00F65939" w:rsidP="00F65939">
      <w:pPr>
        <w:spacing w:line="420" w:lineRule="exact"/>
        <w:rPr>
          <w:rFonts w:ascii="Times New Roman" w:hAnsi="Times New Roman"/>
        </w:rPr>
      </w:pPr>
    </w:p>
    <w:p w14:paraId="57A14807"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15512E0" w14:textId="77777777" w:rsidR="00F65939" w:rsidRPr="00F65939" w:rsidRDefault="00F65939" w:rsidP="00F65939">
      <w:pPr>
        <w:spacing w:line="420" w:lineRule="exact"/>
        <w:rPr>
          <w:rFonts w:ascii="Times New Roman" w:hAnsi="Times New Roman"/>
        </w:rPr>
      </w:pPr>
    </w:p>
    <w:p w14:paraId="17C20F84" w14:textId="77777777" w:rsidR="00F65939" w:rsidRPr="00F65939" w:rsidRDefault="00F65939" w:rsidP="00F65939">
      <w:pPr>
        <w:spacing w:line="420" w:lineRule="exact"/>
        <w:rPr>
          <w:rFonts w:ascii="Times New Roman" w:hAnsi="Times New Roman"/>
        </w:rPr>
      </w:pPr>
      <w:r w:rsidRPr="00F65939">
        <w:rPr>
          <w:rFonts w:ascii="Times New Roman" w:hAnsi="Times New Roman"/>
        </w:rPr>
        <w:t>WHETHER AND HOW TO DISTRIBUTE WORKS UNDER THIS LICENSE</w:t>
      </w:r>
    </w:p>
    <w:p w14:paraId="0ADA0343"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8BBDFAE" w14:textId="77777777" w:rsidR="00F65939" w:rsidRPr="00F65939" w:rsidRDefault="00F65939" w:rsidP="00F65939">
      <w:pPr>
        <w:spacing w:line="420" w:lineRule="exact"/>
        <w:rPr>
          <w:rFonts w:ascii="Times New Roman" w:hAnsi="Times New Roman"/>
        </w:rPr>
      </w:pPr>
    </w:p>
    <w:p w14:paraId="0A80F4D9" w14:textId="77777777" w:rsidR="00F65939" w:rsidRPr="00F65939" w:rsidRDefault="00F65939" w:rsidP="00F65939">
      <w:pPr>
        <w:spacing w:line="420" w:lineRule="exact"/>
        <w:rPr>
          <w:rFonts w:ascii="Times New Roman" w:hAnsi="Times New Roman"/>
        </w:rPr>
      </w:pPr>
      <w:r w:rsidRPr="00F65939">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103DEC1F" w14:textId="77777777" w:rsidR="00F65939" w:rsidRPr="00F65939" w:rsidRDefault="00F65939" w:rsidP="00F65939">
      <w:pPr>
        <w:spacing w:line="420" w:lineRule="exact"/>
        <w:rPr>
          <w:rFonts w:ascii="Times New Roman" w:hAnsi="Times New Roman"/>
        </w:rPr>
      </w:pPr>
    </w:p>
    <w:p w14:paraId="32981916" w14:textId="77777777" w:rsidR="00F65939" w:rsidRPr="00F65939" w:rsidRDefault="00F65939" w:rsidP="00F65939">
      <w:pPr>
        <w:spacing w:line="420" w:lineRule="exact"/>
        <w:rPr>
          <w:rFonts w:ascii="Times New Roman" w:hAnsi="Times New Roman"/>
        </w:rPr>
      </w:pPr>
      <w:r w:rsidRPr="00F65939">
        <w:rPr>
          <w:rFonts w:ascii="Times New Roman" w:hAnsi="Times New Roman"/>
        </w:rPr>
        <w:t>Choosing This License or Another License</w:t>
      </w:r>
    </w:p>
    <w:p w14:paraId="100720D6"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7C835BEC" w14:textId="77777777" w:rsidR="00F65939" w:rsidRPr="00F65939" w:rsidRDefault="00F65939" w:rsidP="00F65939">
      <w:pPr>
        <w:spacing w:line="420" w:lineRule="exact"/>
        <w:rPr>
          <w:rFonts w:ascii="Times New Roman" w:hAnsi="Times New Roman"/>
        </w:rPr>
      </w:pPr>
    </w:p>
    <w:p w14:paraId="566A770D"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4D66138D" w14:textId="77777777" w:rsidR="00F65939" w:rsidRPr="00F65939" w:rsidRDefault="00F65939" w:rsidP="00F65939">
      <w:pPr>
        <w:spacing w:line="420" w:lineRule="exact"/>
        <w:rPr>
          <w:rFonts w:ascii="Times New Roman" w:hAnsi="Times New Roman"/>
        </w:rPr>
      </w:pPr>
    </w:p>
    <w:p w14:paraId="6008DC4A" w14:textId="77777777" w:rsidR="00F65939" w:rsidRPr="00F65939" w:rsidRDefault="00F65939" w:rsidP="00F65939">
      <w:pPr>
        <w:spacing w:line="420" w:lineRule="exact"/>
        <w:rPr>
          <w:rFonts w:ascii="Times New Roman" w:hAnsi="Times New Roman"/>
        </w:rPr>
      </w:pPr>
      <w:r w:rsidRPr="00F65939">
        <w:rPr>
          <w:rFonts w:ascii="Times New Roman" w:hAnsi="Times New Roman"/>
        </w:rPr>
        <w:t xml:space="preserve">The document `modguide.tex' in the base LaTeX distribution explains the motivation behind the conditions of this </w:t>
      </w:r>
      <w:r w:rsidRPr="00F65939">
        <w:rPr>
          <w:rFonts w:ascii="Times New Roman" w:hAnsi="Times New Roman"/>
        </w:rPr>
        <w:lastRenderedPageBreak/>
        <w:t>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4EF7FB71" w14:textId="77777777" w:rsidR="00F65939" w:rsidRPr="00F65939" w:rsidRDefault="00F65939" w:rsidP="00F65939">
      <w:pPr>
        <w:spacing w:line="420" w:lineRule="exact"/>
        <w:rPr>
          <w:rFonts w:ascii="Times New Roman" w:hAnsi="Times New Roman"/>
        </w:rPr>
      </w:pPr>
    </w:p>
    <w:p w14:paraId="1A7601DC" w14:textId="77777777" w:rsidR="00F65939" w:rsidRPr="00F65939" w:rsidRDefault="00F65939" w:rsidP="00F65939">
      <w:pPr>
        <w:spacing w:line="420" w:lineRule="exact"/>
        <w:rPr>
          <w:rFonts w:ascii="Times New Roman" w:hAnsi="Times New Roman"/>
        </w:rPr>
      </w:pPr>
      <w:r w:rsidRPr="00F65939">
        <w:rPr>
          <w:rFonts w:ascii="Times New Roman" w:hAnsi="Times New Roman"/>
        </w:rPr>
        <w:t>A Recommendation on Modification Without Distribution</w:t>
      </w:r>
    </w:p>
    <w:p w14:paraId="3C32064D"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6288658" w14:textId="77777777" w:rsidR="00F65939" w:rsidRPr="00F65939" w:rsidRDefault="00F65939" w:rsidP="00F65939">
      <w:pPr>
        <w:spacing w:line="420" w:lineRule="exact"/>
        <w:rPr>
          <w:rFonts w:ascii="Times New Roman" w:hAnsi="Times New Roman"/>
        </w:rPr>
      </w:pPr>
    </w:p>
    <w:p w14:paraId="3BB6DE06" w14:textId="77777777" w:rsidR="00F65939" w:rsidRPr="00F65939" w:rsidRDefault="00F65939" w:rsidP="00F65939">
      <w:pPr>
        <w:spacing w:line="420" w:lineRule="exact"/>
        <w:rPr>
          <w:rFonts w:ascii="Times New Roman" w:hAnsi="Times New Roman"/>
        </w:rPr>
      </w:pPr>
      <w:r w:rsidRPr="00F65939">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1704FEA" w14:textId="77777777" w:rsidR="00F65939" w:rsidRPr="00F65939" w:rsidRDefault="00F65939" w:rsidP="00F65939">
      <w:pPr>
        <w:spacing w:line="420" w:lineRule="exact"/>
        <w:rPr>
          <w:rFonts w:ascii="Times New Roman" w:hAnsi="Times New Roman"/>
        </w:rPr>
      </w:pPr>
    </w:p>
    <w:p w14:paraId="7CB6A5A3" w14:textId="77777777" w:rsidR="00F65939" w:rsidRPr="00F65939" w:rsidRDefault="00F65939" w:rsidP="00F65939">
      <w:pPr>
        <w:spacing w:line="420" w:lineRule="exact"/>
        <w:rPr>
          <w:rFonts w:ascii="Times New Roman" w:hAnsi="Times New Roman"/>
        </w:rPr>
      </w:pPr>
      <w:r w:rsidRPr="00F65939">
        <w:rPr>
          <w:rFonts w:ascii="Times New Roman" w:hAnsi="Times New Roman"/>
        </w:rPr>
        <w:t>How to Use This License</w:t>
      </w:r>
    </w:p>
    <w:p w14:paraId="05FD5222"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624495D3" w14:textId="77777777" w:rsidR="00F65939" w:rsidRPr="00F65939" w:rsidRDefault="00F65939" w:rsidP="00F65939">
      <w:pPr>
        <w:spacing w:line="420" w:lineRule="exact"/>
        <w:rPr>
          <w:rFonts w:ascii="Times New Roman" w:hAnsi="Times New Roman"/>
        </w:rPr>
      </w:pPr>
    </w:p>
    <w:p w14:paraId="7C34B7AF" w14:textId="77777777" w:rsidR="00F65939" w:rsidRPr="00F65939" w:rsidRDefault="00F65939" w:rsidP="00F65939">
      <w:pPr>
        <w:spacing w:line="420" w:lineRule="exact"/>
        <w:rPr>
          <w:rFonts w:ascii="Times New Roman" w:hAnsi="Times New Roman"/>
        </w:rPr>
      </w:pPr>
      <w:r w:rsidRPr="00F65939">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0D77B455" w14:textId="77777777" w:rsidR="00F65939" w:rsidRPr="00F65939" w:rsidRDefault="00F65939" w:rsidP="00F65939">
      <w:pPr>
        <w:spacing w:line="420" w:lineRule="exact"/>
        <w:rPr>
          <w:rFonts w:ascii="Times New Roman" w:hAnsi="Times New Roman"/>
        </w:rPr>
      </w:pPr>
    </w:p>
    <w:p w14:paraId="444DC8D1" w14:textId="77777777" w:rsidR="00F65939" w:rsidRPr="00F65939" w:rsidRDefault="00F65939" w:rsidP="00F65939">
      <w:pPr>
        <w:spacing w:line="420" w:lineRule="exact"/>
        <w:rPr>
          <w:rFonts w:ascii="Times New Roman" w:hAnsi="Times New Roman"/>
        </w:rPr>
      </w:pPr>
      <w:r w:rsidRPr="00F65939">
        <w:rPr>
          <w:rFonts w:ascii="Times New Roman" w:hAnsi="Times New Roman"/>
        </w:rPr>
        <w:t>Here is an example of such a notice and statement:</w:t>
      </w:r>
    </w:p>
    <w:p w14:paraId="771DCCA5" w14:textId="77777777" w:rsidR="00F65939" w:rsidRPr="00F65939" w:rsidRDefault="00F65939" w:rsidP="00F65939">
      <w:pPr>
        <w:spacing w:line="420" w:lineRule="exact"/>
        <w:rPr>
          <w:rFonts w:ascii="Times New Roman" w:hAnsi="Times New Roman"/>
        </w:rPr>
      </w:pPr>
    </w:p>
    <w:p w14:paraId="4D40C429" w14:textId="77777777" w:rsidR="00F65939" w:rsidRPr="00F65939" w:rsidRDefault="00F65939" w:rsidP="00F65939">
      <w:pPr>
        <w:spacing w:line="420" w:lineRule="exact"/>
        <w:rPr>
          <w:rFonts w:ascii="Times New Roman" w:hAnsi="Times New Roman"/>
        </w:rPr>
      </w:pPr>
      <w:r w:rsidRPr="00F65939">
        <w:rPr>
          <w:rFonts w:ascii="Times New Roman" w:hAnsi="Times New Roman"/>
        </w:rPr>
        <w:t>%% pig.dtx</w:t>
      </w:r>
    </w:p>
    <w:p w14:paraId="48B23A3A" w14:textId="77777777" w:rsidR="00F65939" w:rsidRPr="00F65939" w:rsidRDefault="00F65939" w:rsidP="00F65939">
      <w:pPr>
        <w:spacing w:line="420" w:lineRule="exact"/>
        <w:rPr>
          <w:rFonts w:ascii="Times New Roman" w:hAnsi="Times New Roman"/>
        </w:rPr>
      </w:pPr>
      <w:r w:rsidRPr="00F65939">
        <w:rPr>
          <w:rFonts w:ascii="Times New Roman" w:hAnsi="Times New Roman"/>
        </w:rPr>
        <w:t>%% Copyright 2005 M. Y. Name</w:t>
      </w:r>
    </w:p>
    <w:p w14:paraId="78709B08"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12F88B8D"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may be distributed and/or modified under the</w:t>
      </w:r>
    </w:p>
    <w:p w14:paraId="640E6D9F" w14:textId="77777777" w:rsidR="00F65939" w:rsidRPr="00F65939" w:rsidRDefault="00F65939" w:rsidP="00F65939">
      <w:pPr>
        <w:spacing w:line="420" w:lineRule="exact"/>
        <w:rPr>
          <w:rFonts w:ascii="Times New Roman" w:hAnsi="Times New Roman"/>
        </w:rPr>
      </w:pPr>
      <w:r w:rsidRPr="00F65939">
        <w:rPr>
          <w:rFonts w:ascii="Times New Roman" w:hAnsi="Times New Roman"/>
        </w:rPr>
        <w:t>% conditions of the LaTeX Project Public License, either version 1.3</w:t>
      </w:r>
    </w:p>
    <w:p w14:paraId="18905EF5" w14:textId="77777777" w:rsidR="00F65939" w:rsidRPr="00F65939" w:rsidRDefault="00F65939" w:rsidP="00F65939">
      <w:pPr>
        <w:spacing w:line="420" w:lineRule="exact"/>
        <w:rPr>
          <w:rFonts w:ascii="Times New Roman" w:hAnsi="Times New Roman"/>
        </w:rPr>
      </w:pPr>
      <w:r w:rsidRPr="00F65939">
        <w:rPr>
          <w:rFonts w:ascii="Times New Roman" w:hAnsi="Times New Roman"/>
        </w:rPr>
        <w:t>% of this license or (at your option) any later version.</w:t>
      </w:r>
    </w:p>
    <w:p w14:paraId="75978995"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 The latest version of this license is in</w:t>
      </w:r>
    </w:p>
    <w:p w14:paraId="51861C41" w14:textId="77777777" w:rsidR="00F65939" w:rsidRPr="00F65939" w:rsidRDefault="00F65939" w:rsidP="00F65939">
      <w:pPr>
        <w:spacing w:line="420" w:lineRule="exact"/>
        <w:rPr>
          <w:rFonts w:ascii="Times New Roman" w:hAnsi="Times New Roman"/>
        </w:rPr>
      </w:pPr>
      <w:r w:rsidRPr="00F65939">
        <w:rPr>
          <w:rFonts w:ascii="Times New Roman" w:hAnsi="Times New Roman"/>
        </w:rPr>
        <w:t>% http://www.latex-project.org/lppl.txt</w:t>
      </w:r>
    </w:p>
    <w:p w14:paraId="20F6BEA9" w14:textId="77777777" w:rsidR="00F65939" w:rsidRPr="00F65939" w:rsidRDefault="00F65939" w:rsidP="00F65939">
      <w:pPr>
        <w:spacing w:line="420" w:lineRule="exact"/>
        <w:rPr>
          <w:rFonts w:ascii="Times New Roman" w:hAnsi="Times New Roman"/>
        </w:rPr>
      </w:pPr>
      <w:r w:rsidRPr="00F65939">
        <w:rPr>
          <w:rFonts w:ascii="Times New Roman" w:hAnsi="Times New Roman"/>
        </w:rPr>
        <w:t>% and version 1.3 or later is part of all distributions of LaTeX</w:t>
      </w:r>
    </w:p>
    <w:p w14:paraId="34FD1317" w14:textId="77777777" w:rsidR="00F65939" w:rsidRPr="00F65939" w:rsidRDefault="00F65939" w:rsidP="00F65939">
      <w:pPr>
        <w:spacing w:line="420" w:lineRule="exact"/>
        <w:rPr>
          <w:rFonts w:ascii="Times New Roman" w:hAnsi="Times New Roman"/>
        </w:rPr>
      </w:pPr>
      <w:r w:rsidRPr="00F65939">
        <w:rPr>
          <w:rFonts w:ascii="Times New Roman" w:hAnsi="Times New Roman"/>
        </w:rPr>
        <w:t>% version 2005/12/01 or later.</w:t>
      </w:r>
    </w:p>
    <w:p w14:paraId="6BD22DF2"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79399FE3"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has the LPPL maintenance status " maintained".</w:t>
      </w:r>
    </w:p>
    <w:p w14:paraId="32B7B4C9"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4C9F5D75"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The Current Maintainer of this work is M. Y. Name.</w:t>
      </w:r>
    </w:p>
    <w:p w14:paraId="18D13490"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2CDA30BC"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consists of the files pig.dtx and pig.ins</w:t>
      </w:r>
    </w:p>
    <w:p w14:paraId="498C6D85" w14:textId="77777777" w:rsidR="00F65939" w:rsidRPr="00F65939" w:rsidRDefault="00F65939" w:rsidP="00F65939">
      <w:pPr>
        <w:spacing w:line="420" w:lineRule="exact"/>
        <w:rPr>
          <w:rFonts w:ascii="Times New Roman" w:hAnsi="Times New Roman"/>
        </w:rPr>
      </w:pPr>
      <w:r w:rsidRPr="00F65939">
        <w:rPr>
          <w:rFonts w:ascii="Times New Roman" w:hAnsi="Times New Roman"/>
        </w:rPr>
        <w:t>% and the derived file pig.sty.</w:t>
      </w:r>
    </w:p>
    <w:p w14:paraId="2B525D43" w14:textId="77777777" w:rsidR="00F65939" w:rsidRPr="00F65939" w:rsidRDefault="00F65939" w:rsidP="00F65939">
      <w:pPr>
        <w:spacing w:line="420" w:lineRule="exact"/>
        <w:rPr>
          <w:rFonts w:ascii="Times New Roman" w:hAnsi="Times New Roman"/>
        </w:rPr>
      </w:pPr>
    </w:p>
    <w:p w14:paraId="11D093EE" w14:textId="77777777" w:rsidR="00F65939" w:rsidRPr="00F65939" w:rsidRDefault="00F65939" w:rsidP="00F65939">
      <w:pPr>
        <w:spacing w:line="420" w:lineRule="exact"/>
        <w:rPr>
          <w:rFonts w:ascii="Times New Roman" w:hAnsi="Times New Roman"/>
        </w:rPr>
      </w:pPr>
      <w:r w:rsidRPr="00F65939">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9C7DAF8" w14:textId="77777777" w:rsidR="00F65939" w:rsidRPr="00F65939" w:rsidRDefault="00F65939" w:rsidP="00F65939">
      <w:pPr>
        <w:spacing w:line="420" w:lineRule="exact"/>
        <w:rPr>
          <w:rFonts w:ascii="Times New Roman" w:hAnsi="Times New Roman"/>
        </w:rPr>
      </w:pPr>
    </w:p>
    <w:p w14:paraId="532816D6" w14:textId="77777777" w:rsidR="00F65939" w:rsidRPr="00F65939" w:rsidRDefault="00F65939" w:rsidP="00F65939">
      <w:pPr>
        <w:spacing w:line="420" w:lineRule="exact"/>
        <w:rPr>
          <w:rFonts w:ascii="Times New Roman" w:hAnsi="Times New Roman"/>
        </w:rPr>
      </w:pPr>
      <w:r w:rsidRPr="00F65939">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4400F92B" w14:textId="77777777" w:rsidR="00F65939" w:rsidRPr="00F65939" w:rsidRDefault="00F65939" w:rsidP="00F65939">
      <w:pPr>
        <w:spacing w:line="420" w:lineRule="exact"/>
        <w:rPr>
          <w:rFonts w:ascii="Times New Roman" w:hAnsi="Times New Roman"/>
        </w:rPr>
      </w:pPr>
    </w:p>
    <w:p w14:paraId="7463AFE6" w14:textId="77777777" w:rsidR="00F65939" w:rsidRPr="00F65939" w:rsidRDefault="00F65939" w:rsidP="00F65939">
      <w:pPr>
        <w:spacing w:line="420" w:lineRule="exact"/>
        <w:rPr>
          <w:rFonts w:ascii="Times New Roman" w:hAnsi="Times New Roman"/>
        </w:rPr>
      </w:pPr>
      <w:r w:rsidRPr="00F65939">
        <w:rPr>
          <w:rFonts w:ascii="Times New Roman" w:hAnsi="Times New Roman"/>
        </w:rPr>
        <w:t>Derived Works That Are Not Replacements</w:t>
      </w:r>
    </w:p>
    <w:p w14:paraId="2F5FFD1F" w14:textId="77777777" w:rsidR="00F65939" w:rsidRPr="00F65939" w:rsidRDefault="00F65939" w:rsidP="00F65939">
      <w:pPr>
        <w:spacing w:line="420" w:lineRule="exact"/>
        <w:rPr>
          <w:rFonts w:ascii="Times New Roman" w:hAnsi="Times New Roman"/>
        </w:rPr>
      </w:pPr>
      <w:r w:rsidRPr="00F65939">
        <w:rPr>
          <w:rFonts w:ascii="Times New Roman" w:hAnsi="Times New Roman"/>
        </w:rPr>
        <w:t>---------------------------------------</w:t>
      </w:r>
    </w:p>
    <w:p w14:paraId="107E5DC4" w14:textId="77777777" w:rsidR="00F65939" w:rsidRPr="00F65939" w:rsidRDefault="00F65939" w:rsidP="00F65939">
      <w:pPr>
        <w:spacing w:line="420" w:lineRule="exact"/>
        <w:rPr>
          <w:rFonts w:ascii="Times New Roman" w:hAnsi="Times New Roman"/>
        </w:rPr>
      </w:pPr>
    </w:p>
    <w:p w14:paraId="5ADFD0F6" w14:textId="77777777" w:rsidR="00F65939" w:rsidRPr="00F65939" w:rsidRDefault="00F65939" w:rsidP="00F65939">
      <w:pPr>
        <w:spacing w:line="420" w:lineRule="exact"/>
        <w:rPr>
          <w:rFonts w:ascii="Times New Roman" w:hAnsi="Times New Roman"/>
        </w:rPr>
      </w:pPr>
      <w:r w:rsidRPr="00F65939">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57606660" w14:textId="77777777" w:rsidR="00F65939" w:rsidRPr="00F65939" w:rsidRDefault="00F65939" w:rsidP="00F65939">
      <w:pPr>
        <w:spacing w:line="420" w:lineRule="exact"/>
        <w:rPr>
          <w:rFonts w:ascii="Times New Roman" w:hAnsi="Times New Roman"/>
        </w:rPr>
      </w:pPr>
    </w:p>
    <w:p w14:paraId="28445821" w14:textId="77777777" w:rsidR="00F65939" w:rsidRPr="00F65939" w:rsidRDefault="00F65939" w:rsidP="00F65939">
      <w:pPr>
        <w:spacing w:line="420" w:lineRule="exact"/>
        <w:rPr>
          <w:rFonts w:ascii="Times New Roman" w:hAnsi="Times New Roman"/>
        </w:rPr>
      </w:pPr>
      <w:r w:rsidRPr="00F65939">
        <w:rPr>
          <w:rFonts w:ascii="Times New Roman" w:hAnsi="Times New Roman"/>
        </w:rPr>
        <w:t>Important Recommendations</w:t>
      </w:r>
    </w:p>
    <w:p w14:paraId="60F5A900" w14:textId="77777777" w:rsidR="00F65939" w:rsidRPr="00F65939" w:rsidRDefault="00F65939" w:rsidP="00F65939">
      <w:pPr>
        <w:spacing w:line="420" w:lineRule="exact"/>
        <w:rPr>
          <w:rFonts w:ascii="Times New Roman" w:hAnsi="Times New Roman"/>
        </w:rPr>
      </w:pPr>
      <w:r w:rsidRPr="00F65939">
        <w:rPr>
          <w:rFonts w:ascii="Times New Roman" w:hAnsi="Times New Roman"/>
        </w:rPr>
        <w:lastRenderedPageBreak/>
        <w:t>-------------------------</w:t>
      </w:r>
    </w:p>
    <w:p w14:paraId="4B615BFC" w14:textId="77777777" w:rsidR="00F65939" w:rsidRPr="00F65939" w:rsidRDefault="00F65939" w:rsidP="00F65939">
      <w:pPr>
        <w:spacing w:line="420" w:lineRule="exact"/>
        <w:rPr>
          <w:rFonts w:ascii="Times New Roman" w:hAnsi="Times New Roman"/>
        </w:rPr>
      </w:pPr>
    </w:p>
    <w:p w14:paraId="7112BD78" w14:textId="77777777" w:rsidR="00F65939" w:rsidRPr="00F65939" w:rsidRDefault="00F65939" w:rsidP="00F65939">
      <w:pPr>
        <w:spacing w:line="420" w:lineRule="exact"/>
        <w:rPr>
          <w:rFonts w:ascii="Times New Roman" w:hAnsi="Times New Roman"/>
        </w:rPr>
      </w:pPr>
      <w:r w:rsidRPr="00F65939">
        <w:rPr>
          <w:rFonts w:ascii="Times New Roman" w:hAnsi="Times New Roman"/>
        </w:rPr>
        <w:t>Defining What Constitutes the Work</w:t>
      </w:r>
    </w:p>
    <w:p w14:paraId="76FB8626" w14:textId="77777777" w:rsidR="00F65939" w:rsidRPr="00F65939" w:rsidRDefault="00F65939" w:rsidP="00F65939">
      <w:pPr>
        <w:spacing w:line="420" w:lineRule="exact"/>
        <w:rPr>
          <w:rFonts w:ascii="Times New Roman" w:hAnsi="Times New Roman"/>
        </w:rPr>
      </w:pPr>
    </w:p>
    <w:p w14:paraId="2A564CD4"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4BCE1F95" w14:textId="77777777" w:rsidR="00F65939" w:rsidRPr="00F65939" w:rsidRDefault="00F65939" w:rsidP="00F65939">
      <w:pPr>
        <w:spacing w:line="420" w:lineRule="exact"/>
        <w:rPr>
          <w:rFonts w:ascii="Times New Roman" w:hAnsi="Times New Roman"/>
        </w:rPr>
      </w:pPr>
    </w:p>
    <w:p w14:paraId="3D9E644E" w14:textId="77777777" w:rsidR="00F65939" w:rsidRPr="00F65939" w:rsidRDefault="00F65939" w:rsidP="00F65939">
      <w:pPr>
        <w:spacing w:line="420" w:lineRule="exact"/>
        <w:rPr>
          <w:rFonts w:ascii="Times New Roman" w:hAnsi="Times New Roman"/>
        </w:rPr>
      </w:pPr>
      <w:r w:rsidRPr="00F65939">
        <w:rPr>
          <w:rFonts w:ascii="Times New Roman" w:hAnsi="Times New Roman"/>
        </w:rPr>
        <w:t>% This work consists of all files listed in manifest.txt.</w:t>
      </w:r>
    </w:p>
    <w:p w14:paraId="007AE1A0" w14:textId="77777777" w:rsidR="00F65939" w:rsidRPr="00F65939" w:rsidRDefault="00F65939" w:rsidP="00F65939">
      <w:pPr>
        <w:spacing w:line="420" w:lineRule="exact"/>
        <w:rPr>
          <w:rFonts w:ascii="Times New Roman" w:hAnsi="Times New Roman"/>
        </w:rPr>
      </w:pPr>
    </w:p>
    <w:p w14:paraId="6954942F" w14:textId="052E7013" w:rsidR="00F65939" w:rsidRPr="00F65939" w:rsidRDefault="00F65939" w:rsidP="00F65939">
      <w:pPr>
        <w:spacing w:line="420" w:lineRule="exact"/>
        <w:rPr>
          <w:rFonts w:ascii="Times New Roman" w:hAnsi="Times New Roman"/>
        </w:rPr>
      </w:pPr>
      <w:r w:rsidRPr="00F65939">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 xml:space="preserve">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t>
      </w:r>
      <w:r w:rsidR="009758FB">
        <w:rPr>
          <w:rFonts w:ascii="Times New Roman" w:hAnsi="Times New Roman"/>
        </w:rPr>
        <w:lastRenderedPageBreak/>
        <w:t>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Pr>
          <w:rFonts w:ascii="Times New Roman" w:hAnsi="Times New Roman"/>
        </w:rPr>
        <w:lastRenderedPageBreak/>
        <w:br/>
      </w:r>
      <w:r w:rsidRPr="00F65939">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6CC5CF80" w14:textId="77777777" w:rsidR="00F65939" w:rsidRPr="00F65939" w:rsidRDefault="00F65939" w:rsidP="00F65939">
      <w:pPr>
        <w:spacing w:line="420" w:lineRule="exact"/>
        <w:rPr>
          <w:rFonts w:ascii="Times New Roman" w:hAnsi="Times New Roman"/>
        </w:rPr>
      </w:pPr>
    </w:p>
    <w:p w14:paraId="7BB64813" w14:textId="77777777" w:rsidR="00F65939" w:rsidRPr="00F65939" w:rsidRDefault="00F65939" w:rsidP="00F65939">
      <w:pPr>
        <w:spacing w:line="420" w:lineRule="exact"/>
        <w:rPr>
          <w:rFonts w:ascii="Times New Roman" w:hAnsi="Times New Roman"/>
        </w:rPr>
      </w:pPr>
      <w:r w:rsidRPr="00F65939">
        <w:rPr>
          <w:rFonts w:ascii="Times New Roman" w:hAnsi="Times New Roman"/>
        </w:rPr>
        <w:t>The Adobe typefaces (Type 1 font program, bitmaps and Adobe Font Metric files) donated are:</w:t>
      </w:r>
    </w:p>
    <w:p w14:paraId="1AF7F45F" w14:textId="77777777" w:rsidR="00F65939" w:rsidRPr="00F65939" w:rsidRDefault="00F65939" w:rsidP="00F65939">
      <w:pPr>
        <w:spacing w:line="420" w:lineRule="exact"/>
        <w:rPr>
          <w:rFonts w:ascii="Times New Roman" w:hAnsi="Times New Roman"/>
        </w:rPr>
      </w:pPr>
    </w:p>
    <w:p w14:paraId="3566908B" w14:textId="77777777" w:rsidR="00F65939" w:rsidRPr="00F65939" w:rsidRDefault="00F65939" w:rsidP="00F65939">
      <w:pPr>
        <w:spacing w:line="420" w:lineRule="exact"/>
        <w:rPr>
          <w:rFonts w:ascii="Times New Roman" w:hAnsi="Times New Roman"/>
        </w:rPr>
      </w:pPr>
      <w:r w:rsidRPr="00F65939">
        <w:rPr>
          <w:rFonts w:ascii="Times New Roman" w:hAnsi="Times New Roman"/>
        </w:rPr>
        <w:t>Utopia Regular</w:t>
      </w:r>
    </w:p>
    <w:p w14:paraId="3AC3E888" w14:textId="77777777" w:rsidR="00F65939" w:rsidRPr="00F65939" w:rsidRDefault="00F65939" w:rsidP="00F65939">
      <w:pPr>
        <w:spacing w:line="420" w:lineRule="exact"/>
        <w:rPr>
          <w:rFonts w:ascii="Times New Roman" w:hAnsi="Times New Roman"/>
        </w:rPr>
      </w:pPr>
      <w:r w:rsidRPr="00F65939">
        <w:rPr>
          <w:rFonts w:ascii="Times New Roman" w:hAnsi="Times New Roman"/>
        </w:rPr>
        <w:t>Utopia Italic</w:t>
      </w:r>
    </w:p>
    <w:p w14:paraId="08BC808D" w14:textId="77777777" w:rsidR="00F65939" w:rsidRPr="00F65939" w:rsidRDefault="00F65939" w:rsidP="00F65939">
      <w:pPr>
        <w:spacing w:line="420" w:lineRule="exact"/>
        <w:rPr>
          <w:rFonts w:ascii="Times New Roman" w:hAnsi="Times New Roman"/>
        </w:rPr>
      </w:pPr>
      <w:r w:rsidRPr="00F65939">
        <w:rPr>
          <w:rFonts w:ascii="Times New Roman" w:hAnsi="Times New Roman"/>
        </w:rPr>
        <w:t>Utopia Bold</w:t>
      </w:r>
    </w:p>
    <w:p w14:paraId="3B4AD713" w14:textId="429C5E37" w:rsidR="00602C0E" w:rsidRDefault="00F65939" w:rsidP="00F65939">
      <w:pPr>
        <w:spacing w:line="420" w:lineRule="exact"/>
      </w:pPr>
      <w:r w:rsidRPr="00F65939">
        <w:rPr>
          <w:rFonts w:ascii="Times New Roman" w:hAnsi="Times New Roman"/>
        </w:rPr>
        <w:t>Utopia Bold Italic</w:t>
      </w:r>
      <w:r w:rsidR="009758FB">
        <w:rPr>
          <w:rFonts w:ascii="Times New Roman" w:hAnsi="Times New Roman"/>
        </w:rPr>
        <w:br/>
      </w:r>
    </w:p>
    <w:p w14:paraId="4129C93F" w14:textId="77777777" w:rsidR="00602C0E" w:rsidRDefault="009758FB">
      <w:r>
        <w:rPr>
          <w:b/>
          <w:sz w:val="32"/>
        </w:rPr>
        <w:t xml:space="preserve">Written Offer </w:t>
      </w:r>
      <w:r>
        <w:rPr>
          <w:b/>
          <w:sz w:val="18"/>
        </w:rPr>
        <w:t xml:space="preserve"> </w:t>
      </w:r>
    </w:p>
    <w:p w14:paraId="7B1A4B74" w14:textId="77777777" w:rsidR="00602C0E" w:rsidRDefault="009758FB">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ACD8B9D" w14:textId="77777777" w:rsidR="00602C0E" w:rsidRDefault="009758FB">
      <w:pPr>
        <w:jc w:val="both"/>
      </w:pPr>
      <w:r>
        <w:t>This offer is valid to anyone in receipt of this information.</w:t>
      </w:r>
    </w:p>
    <w:p w14:paraId="7A71E437"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E9B38E" w14:textId="77777777" w:rsidR="00F568F3" w:rsidRDefault="00F568F3" w:rsidP="001F7CE0">
      <w:pPr>
        <w:spacing w:line="240" w:lineRule="auto"/>
      </w:pPr>
      <w:r>
        <w:separator/>
      </w:r>
    </w:p>
  </w:endnote>
  <w:endnote w:type="continuationSeparator" w:id="0">
    <w:p w14:paraId="23F5D6C2" w14:textId="77777777" w:rsidR="00F568F3" w:rsidRDefault="00F568F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9FCBA02" w14:textId="77777777">
      <w:tc>
        <w:tcPr>
          <w:tcW w:w="1542" w:type="pct"/>
        </w:tcPr>
        <w:p w14:paraId="589BF8E7" w14:textId="77777777" w:rsidR="00A22757" w:rsidRDefault="003140E1" w:rsidP="004B62ED">
          <w:pPr>
            <w:pStyle w:val="a4"/>
          </w:pPr>
          <w:r>
            <w:fldChar w:fldCharType="begin"/>
          </w:r>
          <w:r w:rsidR="00A22757">
            <w:instrText xml:space="preserve"> DATE \@ "yyyy-MM-dd" </w:instrText>
          </w:r>
          <w:r>
            <w:fldChar w:fldCharType="separate"/>
          </w:r>
          <w:r w:rsidR="00F65939">
            <w:rPr>
              <w:noProof/>
            </w:rPr>
            <w:t>2024-12-12</w:t>
          </w:r>
          <w:r>
            <w:rPr>
              <w:noProof/>
            </w:rPr>
            <w:fldChar w:fldCharType="end"/>
          </w:r>
        </w:p>
      </w:tc>
      <w:tc>
        <w:tcPr>
          <w:tcW w:w="1853" w:type="pct"/>
        </w:tcPr>
        <w:p w14:paraId="72A89C44" w14:textId="77777777" w:rsidR="00A22757" w:rsidRDefault="00A22757" w:rsidP="00922EBF">
          <w:pPr>
            <w:pStyle w:val="a4"/>
          </w:pPr>
        </w:p>
      </w:tc>
      <w:tc>
        <w:tcPr>
          <w:tcW w:w="1605" w:type="pct"/>
        </w:tcPr>
        <w:p w14:paraId="497FE18D"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F568F3">
            <w:fldChar w:fldCharType="begin"/>
          </w:r>
          <w:r w:rsidR="00F568F3">
            <w:instrText xml:space="preserve"> NUMPAGES  \* Arabic  \* MERGEFORMAT </w:instrText>
          </w:r>
          <w:r w:rsidR="00F568F3">
            <w:fldChar w:fldCharType="separate"/>
          </w:r>
          <w:r w:rsidR="00A61896">
            <w:rPr>
              <w:noProof/>
            </w:rPr>
            <w:t>1</w:t>
          </w:r>
          <w:r w:rsidR="00F568F3">
            <w:rPr>
              <w:noProof/>
            </w:rPr>
            <w:fldChar w:fldCharType="end"/>
          </w:r>
        </w:p>
      </w:tc>
    </w:tr>
  </w:tbl>
  <w:p w14:paraId="7F78CC1E"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9BEAE" w14:textId="77777777" w:rsidR="00F568F3" w:rsidRDefault="00F568F3" w:rsidP="001F7CE0">
      <w:pPr>
        <w:spacing w:line="240" w:lineRule="auto"/>
      </w:pPr>
      <w:r>
        <w:separator/>
      </w:r>
    </w:p>
  </w:footnote>
  <w:footnote w:type="continuationSeparator" w:id="0">
    <w:p w14:paraId="1C8AD1AA" w14:textId="77777777" w:rsidR="00F568F3" w:rsidRDefault="00F568F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689A09B0" w14:textId="77777777">
      <w:trPr>
        <w:cantSplit/>
        <w:trHeight w:hRule="exact" w:val="777"/>
      </w:trPr>
      <w:tc>
        <w:tcPr>
          <w:tcW w:w="492" w:type="pct"/>
          <w:tcBorders>
            <w:bottom w:val="single" w:sz="6" w:space="0" w:color="auto"/>
          </w:tcBorders>
        </w:tcPr>
        <w:p w14:paraId="652DD30D" w14:textId="77777777" w:rsidR="00A22757" w:rsidRDefault="00A22757" w:rsidP="00922EBF"/>
      </w:tc>
      <w:tc>
        <w:tcPr>
          <w:tcW w:w="3283" w:type="pct"/>
          <w:tcBorders>
            <w:bottom w:val="single" w:sz="6" w:space="0" w:color="auto"/>
          </w:tcBorders>
          <w:vAlign w:val="bottom"/>
        </w:tcPr>
        <w:p w14:paraId="2A06980E"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5A040E00" w14:textId="77777777" w:rsidR="00A22757" w:rsidRDefault="00A22757" w:rsidP="004B62ED">
          <w:pPr>
            <w:pStyle w:val="a3"/>
            <w:ind w:firstLine="33"/>
          </w:pPr>
        </w:p>
      </w:tc>
    </w:tr>
  </w:tbl>
  <w:p w14:paraId="78729028"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68F3"/>
    <w:rsid w:val="00F5761E"/>
    <w:rsid w:val="00F6375A"/>
    <w:rsid w:val="00F6451E"/>
    <w:rsid w:val="00F65569"/>
    <w:rsid w:val="00F6593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075147"/>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52</Pages>
  <Words>16719</Words>
  <Characters>95300</Characters>
  <Application>Microsoft Office Word</Application>
  <DocSecurity>0</DocSecurity>
  <Lines>794</Lines>
  <Paragraphs>223</Paragraphs>
  <ScaleCrop>false</ScaleCrop>
  <Company>Huawei Technologies Co.,Ltd.</Company>
  <LinksUpToDate>false</LinksUpToDate>
  <CharactersWithSpaces>111796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11</cp:revision>
  <dcterms:created xsi:type="dcterms:W3CDTF">2022-12-15T11:04:00Z</dcterms:created>
  <dcterms:modified xsi:type="dcterms:W3CDTF">2024-12-12T03:40:00Z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